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B7" w:rsidRDefault="00273C85" w:rsidP="00C552B7">
      <w:pPr>
        <w:tabs>
          <w:tab w:val="left" w:pos="480"/>
        </w:tabs>
        <w:spacing w:line="360" w:lineRule="auto"/>
      </w:pPr>
      <w:r>
        <w:object w:dxaOrig="4300" w:dyaOrig="4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pt;height:82.3pt" o:ole="">
            <v:imagedata r:id="rId4" o:title=""/>
          </v:shape>
          <o:OLEObject Type="Embed" ProgID="CorelDRAW.Graphic.12" ShapeID="_x0000_i1025" DrawAspect="Content" ObjectID="_1672237813" r:id="rId5"/>
        </w:object>
      </w:r>
      <w:r w:rsidR="007345A3">
        <w:rPr>
          <w:noProof/>
        </w:rPr>
        <w:pict>
          <v:rect id="_x0000_s1026" style="position:absolute;margin-left:108pt;margin-top:18pt;width:369pt;height:81pt;z-index:251657728;mso-position-horizontal-relative:text;mso-position-vertical-relative:text" filled="f" stroked="f">
            <v:textbox>
              <w:txbxContent>
                <w:p w:rsidR="00C552B7" w:rsidRPr="00D16AB7" w:rsidRDefault="00C552B7" w:rsidP="00C552B7">
                  <w:pPr>
                    <w:spacing w:line="360" w:lineRule="auto"/>
                    <w:rPr>
                      <w:b/>
                      <w:sz w:val="32"/>
                      <w:szCs w:val="32"/>
                    </w:rPr>
                  </w:pPr>
                  <w:r w:rsidRPr="00D16AB7">
                    <w:rPr>
                      <w:b/>
                      <w:sz w:val="32"/>
                      <w:szCs w:val="32"/>
                    </w:rPr>
                    <w:t>THỰC ĐƠN BÁN TRÚ TRƯỜNG TIỂU HỌC</w:t>
                  </w:r>
                </w:p>
                <w:p w:rsidR="002207A3" w:rsidRDefault="00813666" w:rsidP="002207A3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VIỆT HƯNG</w:t>
                  </w:r>
                  <w:r w:rsidR="005657EA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1E4972">
                    <w:rPr>
                      <w:b/>
                      <w:sz w:val="32"/>
                      <w:szCs w:val="32"/>
                    </w:rPr>
                    <w:t>THÁNG 01/2021</w:t>
                  </w:r>
                </w:p>
                <w:p w:rsidR="002207A3" w:rsidRDefault="001E4972" w:rsidP="002207A3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i/>
                    </w:rPr>
                    <w:t>TUẦN 19 (TỪ 18</w:t>
                  </w:r>
                  <w:r w:rsidR="00EF7BC1">
                    <w:rPr>
                      <w:b/>
                      <w:i/>
                    </w:rPr>
                    <w:t>/</w:t>
                  </w:r>
                  <w:r>
                    <w:rPr>
                      <w:b/>
                      <w:i/>
                    </w:rPr>
                    <w:t>01 -&gt; 22/01/2021</w:t>
                  </w:r>
                  <w:r w:rsidR="002207A3">
                    <w:rPr>
                      <w:b/>
                      <w:i/>
                    </w:rPr>
                    <w:t>)</w:t>
                  </w:r>
                </w:p>
                <w:p w:rsidR="00C552B7" w:rsidRPr="00156530" w:rsidRDefault="00C552B7" w:rsidP="002207A3">
                  <w:pPr>
                    <w:spacing w:line="360" w:lineRule="auto"/>
                    <w:jc w:val="center"/>
                    <w:rPr>
                      <w:b/>
                      <w:i/>
                    </w:rPr>
                  </w:pPr>
                </w:p>
              </w:txbxContent>
            </v:textbox>
          </v:rect>
        </w:pict>
      </w:r>
    </w:p>
    <w:p w:rsidR="00014FAC" w:rsidRDefault="00014FAC" w:rsidP="00014FAC"/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014FAC" w:rsidRPr="00D027BC" w:rsidTr="0084476B">
        <w:trPr>
          <w:jc w:val="center"/>
        </w:trPr>
        <w:tc>
          <w:tcPr>
            <w:tcW w:w="4752" w:type="dxa"/>
          </w:tcPr>
          <w:p w:rsidR="00014FAC" w:rsidRPr="001E4972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E4972">
              <w:rPr>
                <w:b/>
                <w:sz w:val="28"/>
                <w:szCs w:val="28"/>
              </w:rPr>
              <w:t>T2</w:t>
            </w:r>
          </w:p>
          <w:p w:rsidR="001E4972" w:rsidRPr="001E4972" w:rsidRDefault="001E4972" w:rsidP="001E49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E4972">
              <w:rPr>
                <w:b/>
                <w:sz w:val="28"/>
                <w:szCs w:val="28"/>
              </w:rPr>
              <w:t>Cá</w:t>
            </w:r>
            <w:proofErr w:type="spellEnd"/>
            <w:r w:rsidRPr="001E497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b/>
                <w:sz w:val="28"/>
                <w:szCs w:val="28"/>
              </w:rPr>
              <w:t>ngừ</w:t>
            </w:r>
            <w:proofErr w:type="spellEnd"/>
            <w:r w:rsidRPr="001E4972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1E4972">
              <w:rPr>
                <w:b/>
                <w:sz w:val="28"/>
                <w:szCs w:val="28"/>
              </w:rPr>
              <w:t>thịt</w:t>
            </w:r>
            <w:proofErr w:type="spellEnd"/>
            <w:r w:rsidRPr="001E497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b/>
                <w:sz w:val="28"/>
                <w:szCs w:val="28"/>
              </w:rPr>
              <w:t>xay</w:t>
            </w:r>
            <w:proofErr w:type="spellEnd"/>
            <w:r w:rsidRPr="001E497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b/>
                <w:sz w:val="28"/>
                <w:szCs w:val="28"/>
              </w:rPr>
              <w:t>sốt</w:t>
            </w:r>
            <w:proofErr w:type="spellEnd"/>
            <w:r w:rsidRPr="001E497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b/>
                <w:sz w:val="28"/>
                <w:szCs w:val="28"/>
              </w:rPr>
              <w:t>thì</w:t>
            </w:r>
            <w:proofErr w:type="spellEnd"/>
            <w:r w:rsidRPr="001E497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b/>
                <w:sz w:val="28"/>
                <w:szCs w:val="28"/>
              </w:rPr>
              <w:t>là</w:t>
            </w:r>
            <w:proofErr w:type="spellEnd"/>
          </w:p>
          <w:p w:rsidR="001E4972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E4972">
              <w:rPr>
                <w:sz w:val="28"/>
                <w:szCs w:val="28"/>
              </w:rPr>
              <w:t>Đậu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nhồi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thịt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sốt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cà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chua</w:t>
            </w:r>
            <w:proofErr w:type="spellEnd"/>
          </w:p>
          <w:p w:rsidR="001E4972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proofErr w:type="spellStart"/>
            <w:r w:rsidRPr="001E4972">
              <w:rPr>
                <w:sz w:val="28"/>
                <w:szCs w:val="28"/>
                <w:lang w:val="es-ES"/>
              </w:rPr>
              <w:t>Giá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cà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rốt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xào</w:t>
            </w:r>
            <w:proofErr w:type="spellEnd"/>
          </w:p>
          <w:p w:rsidR="001E4972" w:rsidRPr="001E4972" w:rsidRDefault="007F5C9F" w:rsidP="001E4972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1E4972" w:rsidRPr="001E4972">
              <w:rPr>
                <w:sz w:val="28"/>
                <w:szCs w:val="28"/>
              </w:rPr>
              <w:t>nấu</w:t>
            </w:r>
            <w:proofErr w:type="spellEnd"/>
            <w:r w:rsidR="001E4972" w:rsidRPr="001E4972">
              <w:rPr>
                <w:sz w:val="28"/>
                <w:szCs w:val="28"/>
              </w:rPr>
              <w:t xml:space="preserve"> </w:t>
            </w:r>
            <w:proofErr w:type="spellStart"/>
            <w:r w:rsidR="001E4972" w:rsidRPr="001E4972">
              <w:rPr>
                <w:sz w:val="28"/>
                <w:szCs w:val="28"/>
              </w:rPr>
              <w:t>xương</w:t>
            </w:r>
            <w:proofErr w:type="spellEnd"/>
            <w:r w:rsidR="001E4972" w:rsidRPr="001E497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gà</w:t>
            </w:r>
            <w:proofErr w:type="spellEnd"/>
          </w:p>
          <w:p w:rsidR="001E4972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E4972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dẻo</w:t>
            </w:r>
            <w:proofErr w:type="spellEnd"/>
          </w:p>
          <w:p w:rsidR="00014FAC" w:rsidRPr="001E4972" w:rsidRDefault="001E4972" w:rsidP="001E49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E4972">
              <w:rPr>
                <w:sz w:val="28"/>
                <w:szCs w:val="28"/>
              </w:rPr>
              <w:t xml:space="preserve">Q/c: </w:t>
            </w:r>
            <w:proofErr w:type="spellStart"/>
            <w:r w:rsidR="00CC03ED" w:rsidRPr="001E4972">
              <w:rPr>
                <w:sz w:val="28"/>
                <w:szCs w:val="28"/>
                <w:lang w:val="es-ES"/>
              </w:rPr>
              <w:t>Bánh</w:t>
            </w:r>
            <w:proofErr w:type="spellEnd"/>
            <w:r w:rsidR="00CC03ED"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CC03ED" w:rsidRPr="001E4972">
              <w:rPr>
                <w:sz w:val="28"/>
                <w:szCs w:val="28"/>
                <w:lang w:val="es-ES"/>
              </w:rPr>
              <w:t>ruốc</w:t>
            </w:r>
            <w:proofErr w:type="spellEnd"/>
          </w:p>
        </w:tc>
        <w:tc>
          <w:tcPr>
            <w:tcW w:w="4860" w:type="dxa"/>
          </w:tcPr>
          <w:p w:rsidR="00417285" w:rsidRPr="001E4972" w:rsidRDefault="00014FAC" w:rsidP="0054794A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1E4972">
              <w:rPr>
                <w:b/>
                <w:sz w:val="28"/>
                <w:szCs w:val="28"/>
                <w:lang w:val="es-ES"/>
              </w:rPr>
              <w:t>T3</w:t>
            </w:r>
          </w:p>
          <w:p w:rsidR="001E4972" w:rsidRPr="001E4972" w:rsidRDefault="001E4972" w:rsidP="001E4972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1E4972">
              <w:rPr>
                <w:b/>
                <w:sz w:val="28"/>
                <w:szCs w:val="28"/>
                <w:lang w:val="es-ES"/>
              </w:rPr>
              <w:t>Gà</w:t>
            </w:r>
            <w:proofErr w:type="spellEnd"/>
            <w:r w:rsidRPr="001E4972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b/>
                <w:sz w:val="28"/>
                <w:szCs w:val="28"/>
                <w:lang w:val="es-ES"/>
              </w:rPr>
              <w:t>chiên</w:t>
            </w:r>
            <w:proofErr w:type="spellEnd"/>
            <w:r w:rsidRPr="001E4972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b/>
                <w:sz w:val="28"/>
                <w:szCs w:val="28"/>
                <w:lang w:val="es-ES"/>
              </w:rPr>
              <w:t>vừng</w:t>
            </w:r>
            <w:proofErr w:type="spellEnd"/>
          </w:p>
          <w:p w:rsidR="001E4972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E4972">
              <w:rPr>
                <w:sz w:val="28"/>
                <w:szCs w:val="28"/>
                <w:lang w:val="es-ES"/>
              </w:rPr>
              <w:t>Trứng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gà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kho</w:t>
            </w:r>
            <w:proofErr w:type="spellEnd"/>
          </w:p>
          <w:p w:rsidR="001E4972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1E4972">
              <w:rPr>
                <w:sz w:val="28"/>
                <w:szCs w:val="28"/>
                <w:lang w:val="es-ES"/>
              </w:rPr>
              <w:t xml:space="preserve">Su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su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cà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rốt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xào</w:t>
            </w:r>
            <w:proofErr w:type="spellEnd"/>
          </w:p>
          <w:p w:rsidR="001E4972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E4972">
              <w:rPr>
                <w:sz w:val="28"/>
                <w:szCs w:val="28"/>
              </w:rPr>
              <w:t>Canh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cải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nấu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thịt</w:t>
            </w:r>
            <w:proofErr w:type="spellEnd"/>
          </w:p>
          <w:p w:rsidR="001E4972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E4972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dẻo</w:t>
            </w:r>
            <w:proofErr w:type="spellEnd"/>
          </w:p>
          <w:p w:rsidR="00E4317A" w:rsidRPr="001E4972" w:rsidRDefault="001E4972" w:rsidP="001E4972">
            <w:pPr>
              <w:jc w:val="center"/>
              <w:rPr>
                <w:sz w:val="28"/>
                <w:szCs w:val="28"/>
                <w:lang w:val="es-ES"/>
              </w:rPr>
            </w:pPr>
            <w:r w:rsidRPr="001E4972">
              <w:rPr>
                <w:sz w:val="28"/>
                <w:szCs w:val="28"/>
                <w:lang w:val="es-ES"/>
              </w:rPr>
              <w:t xml:space="preserve">Q/c: </w:t>
            </w:r>
            <w:proofErr w:type="spellStart"/>
            <w:r w:rsidR="00CC03ED" w:rsidRPr="001E4972">
              <w:rPr>
                <w:sz w:val="28"/>
                <w:szCs w:val="28"/>
              </w:rPr>
              <w:t>Sữa</w:t>
            </w:r>
            <w:proofErr w:type="spellEnd"/>
            <w:r w:rsidR="00CC03ED" w:rsidRPr="001E4972">
              <w:rPr>
                <w:sz w:val="28"/>
                <w:szCs w:val="28"/>
              </w:rPr>
              <w:t xml:space="preserve"> </w:t>
            </w:r>
            <w:proofErr w:type="spellStart"/>
            <w:r w:rsidR="00CC03ED" w:rsidRPr="001E4972">
              <w:rPr>
                <w:sz w:val="28"/>
                <w:szCs w:val="28"/>
              </w:rPr>
              <w:t>tươi</w:t>
            </w:r>
            <w:proofErr w:type="spellEnd"/>
            <w:r w:rsidR="00CC03ED" w:rsidRPr="001E4972">
              <w:rPr>
                <w:sz w:val="28"/>
                <w:szCs w:val="28"/>
              </w:rPr>
              <w:t xml:space="preserve"> </w:t>
            </w:r>
            <w:proofErr w:type="spellStart"/>
            <w:r w:rsidR="00CC03ED" w:rsidRPr="001E4972">
              <w:rPr>
                <w:sz w:val="28"/>
                <w:szCs w:val="28"/>
              </w:rPr>
              <w:t>vị</w:t>
            </w:r>
            <w:proofErr w:type="spellEnd"/>
            <w:r w:rsidR="00CC03ED" w:rsidRPr="001E4972">
              <w:rPr>
                <w:sz w:val="28"/>
                <w:szCs w:val="28"/>
              </w:rPr>
              <w:t xml:space="preserve"> </w:t>
            </w:r>
            <w:proofErr w:type="spellStart"/>
            <w:r w:rsidR="00CC03ED" w:rsidRPr="001E4972">
              <w:rPr>
                <w:sz w:val="28"/>
                <w:szCs w:val="28"/>
              </w:rPr>
              <w:t>trái</w:t>
            </w:r>
            <w:proofErr w:type="spellEnd"/>
            <w:r w:rsidR="00CC03ED" w:rsidRPr="001E4972">
              <w:rPr>
                <w:sz w:val="28"/>
                <w:szCs w:val="28"/>
              </w:rPr>
              <w:t xml:space="preserve"> </w:t>
            </w:r>
            <w:proofErr w:type="spellStart"/>
            <w:r w:rsidR="00CC03ED" w:rsidRPr="001E4972">
              <w:rPr>
                <w:sz w:val="28"/>
                <w:szCs w:val="28"/>
              </w:rPr>
              <w:t>cây</w:t>
            </w:r>
            <w:proofErr w:type="spellEnd"/>
            <w:r w:rsidR="00CC03ED" w:rsidRPr="001E4972">
              <w:rPr>
                <w:sz w:val="28"/>
                <w:szCs w:val="28"/>
              </w:rPr>
              <w:t xml:space="preserve"> </w:t>
            </w:r>
            <w:proofErr w:type="spellStart"/>
            <w:r w:rsidR="00CC03ED" w:rsidRPr="001E4972">
              <w:rPr>
                <w:sz w:val="28"/>
                <w:szCs w:val="28"/>
              </w:rPr>
              <w:t>Elovi</w:t>
            </w:r>
            <w:proofErr w:type="spellEnd"/>
          </w:p>
        </w:tc>
      </w:tr>
      <w:tr w:rsidR="00014FAC" w:rsidRPr="00D027BC" w:rsidTr="0084476B">
        <w:trPr>
          <w:jc w:val="center"/>
        </w:trPr>
        <w:tc>
          <w:tcPr>
            <w:tcW w:w="4752" w:type="dxa"/>
          </w:tcPr>
          <w:p w:rsidR="00014FAC" w:rsidRPr="001E4972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1E4972">
              <w:rPr>
                <w:b/>
                <w:sz w:val="28"/>
                <w:szCs w:val="28"/>
                <w:lang w:val="es-ES"/>
              </w:rPr>
              <w:t>T4</w:t>
            </w:r>
          </w:p>
          <w:p w:rsidR="001E4972" w:rsidRPr="001E4972" w:rsidRDefault="001E4972" w:rsidP="001E49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E4972">
              <w:rPr>
                <w:b/>
                <w:sz w:val="28"/>
                <w:szCs w:val="28"/>
              </w:rPr>
              <w:t>Thit</w:t>
            </w:r>
            <w:proofErr w:type="spellEnd"/>
            <w:r w:rsidRPr="001E497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b/>
                <w:sz w:val="28"/>
                <w:szCs w:val="28"/>
              </w:rPr>
              <w:t>xay</w:t>
            </w:r>
            <w:proofErr w:type="spellEnd"/>
            <w:r w:rsidRPr="001E497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b/>
                <w:sz w:val="28"/>
                <w:szCs w:val="28"/>
              </w:rPr>
              <w:t>kho</w:t>
            </w:r>
            <w:proofErr w:type="spellEnd"/>
            <w:r w:rsidRPr="001E497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b/>
                <w:sz w:val="28"/>
                <w:szCs w:val="28"/>
              </w:rPr>
              <w:t>su</w:t>
            </w:r>
            <w:proofErr w:type="spellEnd"/>
            <w:r w:rsidRPr="001E497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b/>
                <w:sz w:val="28"/>
                <w:szCs w:val="28"/>
              </w:rPr>
              <w:t>hào</w:t>
            </w:r>
            <w:proofErr w:type="spellEnd"/>
          </w:p>
          <w:p w:rsidR="001E4972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E4972">
              <w:rPr>
                <w:sz w:val="28"/>
                <w:szCs w:val="28"/>
              </w:rPr>
              <w:t>Chả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cá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viên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chiên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xù</w:t>
            </w:r>
            <w:proofErr w:type="spellEnd"/>
          </w:p>
          <w:p w:rsidR="001E4972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E4972">
              <w:rPr>
                <w:sz w:val="28"/>
                <w:szCs w:val="28"/>
                <w:lang w:val="es-ES"/>
              </w:rPr>
              <w:t>Bắp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cải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xào</w:t>
            </w:r>
            <w:proofErr w:type="spellEnd"/>
          </w:p>
          <w:p w:rsidR="001E4972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E4972">
              <w:rPr>
                <w:sz w:val="28"/>
                <w:szCs w:val="28"/>
              </w:rPr>
              <w:t>Canh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chua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nấu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thịt</w:t>
            </w:r>
            <w:proofErr w:type="spellEnd"/>
          </w:p>
          <w:p w:rsidR="001E4972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E4972">
              <w:rPr>
                <w:sz w:val="28"/>
                <w:szCs w:val="28"/>
              </w:rPr>
              <w:t>Cơm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dẻo</w:t>
            </w:r>
            <w:proofErr w:type="spellEnd"/>
          </w:p>
          <w:p w:rsidR="00014FAC" w:rsidRPr="001E4972" w:rsidRDefault="001E4972" w:rsidP="001E49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E4972">
              <w:rPr>
                <w:sz w:val="28"/>
                <w:szCs w:val="28"/>
              </w:rPr>
              <w:t xml:space="preserve">Q/c: </w:t>
            </w:r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Bánh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gato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cắt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miếng</w:t>
            </w:r>
            <w:proofErr w:type="spellEnd"/>
          </w:p>
        </w:tc>
        <w:tc>
          <w:tcPr>
            <w:tcW w:w="4860" w:type="dxa"/>
          </w:tcPr>
          <w:p w:rsidR="00014FAC" w:rsidRPr="001E4972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1E4972">
              <w:rPr>
                <w:b/>
                <w:sz w:val="28"/>
                <w:szCs w:val="28"/>
                <w:lang w:val="es-ES"/>
              </w:rPr>
              <w:t>T5</w:t>
            </w:r>
          </w:p>
          <w:p w:rsidR="001E4972" w:rsidRPr="001E4972" w:rsidRDefault="001E4972" w:rsidP="001E4972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1E4972">
              <w:rPr>
                <w:b/>
                <w:sz w:val="28"/>
                <w:szCs w:val="28"/>
                <w:lang w:val="es-ES"/>
              </w:rPr>
              <w:t>Gà</w:t>
            </w:r>
            <w:proofErr w:type="spellEnd"/>
            <w:r w:rsidRPr="001E4972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b/>
                <w:sz w:val="28"/>
                <w:szCs w:val="28"/>
                <w:lang w:val="es-ES"/>
              </w:rPr>
              <w:t>file</w:t>
            </w:r>
            <w:proofErr w:type="spellEnd"/>
            <w:r w:rsidRPr="001E4972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b/>
                <w:sz w:val="28"/>
                <w:szCs w:val="28"/>
                <w:lang w:val="es-ES"/>
              </w:rPr>
              <w:t>rim</w:t>
            </w:r>
            <w:proofErr w:type="spellEnd"/>
            <w:r w:rsidRPr="001E4972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b/>
                <w:sz w:val="28"/>
                <w:szCs w:val="28"/>
                <w:lang w:val="es-ES"/>
              </w:rPr>
              <w:t>hành</w:t>
            </w:r>
            <w:proofErr w:type="spellEnd"/>
            <w:r w:rsidRPr="001E4972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b/>
                <w:sz w:val="28"/>
                <w:szCs w:val="28"/>
                <w:lang w:val="es-ES"/>
              </w:rPr>
              <w:t>nấm</w:t>
            </w:r>
            <w:proofErr w:type="spellEnd"/>
          </w:p>
          <w:p w:rsidR="001E4972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E4972">
              <w:rPr>
                <w:sz w:val="28"/>
                <w:szCs w:val="28"/>
                <w:lang w:val="es-ES"/>
              </w:rPr>
              <w:t>Xúc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xích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chiên</w:t>
            </w:r>
            <w:proofErr w:type="spellEnd"/>
          </w:p>
          <w:p w:rsidR="001E4972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E4972">
              <w:rPr>
                <w:sz w:val="28"/>
                <w:szCs w:val="28"/>
                <w:lang w:val="es-ES"/>
              </w:rPr>
              <w:t>Cải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ngọt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xào</w:t>
            </w:r>
            <w:proofErr w:type="spellEnd"/>
          </w:p>
          <w:p w:rsidR="001E4972" w:rsidRPr="001E4972" w:rsidRDefault="00C86882" w:rsidP="001E4972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xanh</w:t>
            </w:r>
            <w:proofErr w:type="spellEnd"/>
            <w:r w:rsidR="001E4972" w:rsidRPr="001E4972">
              <w:rPr>
                <w:sz w:val="28"/>
                <w:szCs w:val="28"/>
              </w:rPr>
              <w:t xml:space="preserve"> </w:t>
            </w:r>
            <w:proofErr w:type="spellStart"/>
            <w:r w:rsidR="001E4972" w:rsidRPr="001E4972">
              <w:rPr>
                <w:sz w:val="28"/>
                <w:szCs w:val="28"/>
              </w:rPr>
              <w:t>nấu</w:t>
            </w:r>
            <w:proofErr w:type="spellEnd"/>
            <w:r w:rsidR="001E4972" w:rsidRPr="001E4972">
              <w:rPr>
                <w:sz w:val="28"/>
                <w:szCs w:val="28"/>
              </w:rPr>
              <w:t xml:space="preserve"> </w:t>
            </w:r>
            <w:proofErr w:type="spellStart"/>
            <w:r w:rsidR="001E4972" w:rsidRPr="001E4972">
              <w:rPr>
                <w:sz w:val="28"/>
                <w:szCs w:val="28"/>
              </w:rPr>
              <w:t>xương</w:t>
            </w:r>
            <w:proofErr w:type="spellEnd"/>
          </w:p>
          <w:p w:rsidR="001E4972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E4972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dẻo</w:t>
            </w:r>
            <w:proofErr w:type="spellEnd"/>
          </w:p>
          <w:p w:rsidR="00E57CC7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1E4972">
              <w:rPr>
                <w:sz w:val="28"/>
                <w:szCs w:val="28"/>
                <w:lang w:val="es-ES"/>
              </w:rPr>
              <w:t xml:space="preserve">Q/c : 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Sữa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chua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uống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Elovi</w:t>
            </w:r>
            <w:proofErr w:type="spellEnd"/>
          </w:p>
        </w:tc>
      </w:tr>
      <w:tr w:rsidR="00014FAC" w:rsidRPr="00D027BC" w:rsidTr="0084476B">
        <w:trPr>
          <w:jc w:val="center"/>
        </w:trPr>
        <w:tc>
          <w:tcPr>
            <w:tcW w:w="9612" w:type="dxa"/>
            <w:gridSpan w:val="2"/>
          </w:tcPr>
          <w:p w:rsidR="00E4317A" w:rsidRPr="001E4972" w:rsidRDefault="00014FAC" w:rsidP="00E4317A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1E4972">
              <w:rPr>
                <w:b/>
                <w:sz w:val="28"/>
                <w:szCs w:val="28"/>
                <w:lang w:val="pt-BR"/>
              </w:rPr>
              <w:t>T6</w:t>
            </w:r>
          </w:p>
          <w:p w:rsidR="001E4972" w:rsidRPr="001E4972" w:rsidRDefault="001E4972" w:rsidP="001E49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E4972">
              <w:rPr>
                <w:b/>
                <w:sz w:val="28"/>
                <w:szCs w:val="28"/>
              </w:rPr>
              <w:t>Giò</w:t>
            </w:r>
            <w:proofErr w:type="spellEnd"/>
            <w:r w:rsidRPr="001E4972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1E4972">
              <w:rPr>
                <w:b/>
                <w:sz w:val="28"/>
                <w:szCs w:val="28"/>
              </w:rPr>
              <w:t>thịt</w:t>
            </w:r>
            <w:proofErr w:type="spellEnd"/>
            <w:r w:rsidRPr="001E497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b/>
                <w:sz w:val="28"/>
                <w:szCs w:val="28"/>
              </w:rPr>
              <w:t>xay</w:t>
            </w:r>
            <w:proofErr w:type="spellEnd"/>
            <w:r w:rsidRPr="001E4972">
              <w:rPr>
                <w:b/>
                <w:sz w:val="28"/>
                <w:szCs w:val="28"/>
              </w:rPr>
              <w:t xml:space="preserve"> rim </w:t>
            </w:r>
          </w:p>
          <w:p w:rsidR="001E4972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E4972">
              <w:rPr>
                <w:sz w:val="28"/>
                <w:szCs w:val="28"/>
              </w:rPr>
              <w:t>Đậu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rán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tẩm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hành</w:t>
            </w:r>
            <w:proofErr w:type="spellEnd"/>
          </w:p>
          <w:p w:rsidR="001E4972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E4972">
              <w:rPr>
                <w:sz w:val="28"/>
                <w:szCs w:val="28"/>
              </w:rPr>
              <w:t xml:space="preserve">Su </w:t>
            </w:r>
            <w:proofErr w:type="spellStart"/>
            <w:r w:rsidRPr="001E4972">
              <w:rPr>
                <w:sz w:val="28"/>
                <w:szCs w:val="28"/>
              </w:rPr>
              <w:t>hào</w:t>
            </w:r>
            <w:proofErr w:type="spellEnd"/>
            <w:r w:rsidRPr="001E4972">
              <w:rPr>
                <w:sz w:val="28"/>
                <w:szCs w:val="28"/>
              </w:rPr>
              <w:t xml:space="preserve">, </w:t>
            </w:r>
            <w:proofErr w:type="spellStart"/>
            <w:r w:rsidRPr="001E4972">
              <w:rPr>
                <w:sz w:val="28"/>
                <w:szCs w:val="28"/>
              </w:rPr>
              <w:t>cà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rốt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xào</w:t>
            </w:r>
            <w:proofErr w:type="spellEnd"/>
          </w:p>
          <w:p w:rsidR="00C86882" w:rsidRPr="001E4972" w:rsidRDefault="00C86882" w:rsidP="00C86882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E4972">
              <w:rPr>
                <w:sz w:val="28"/>
                <w:szCs w:val="28"/>
              </w:rPr>
              <w:t>Canh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dưa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nấu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xương</w:t>
            </w:r>
            <w:proofErr w:type="spellEnd"/>
          </w:p>
          <w:p w:rsidR="001E4972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E4972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dẻo</w:t>
            </w:r>
            <w:proofErr w:type="spellEnd"/>
          </w:p>
          <w:p w:rsidR="00E4317A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1E4972">
              <w:rPr>
                <w:sz w:val="28"/>
                <w:szCs w:val="28"/>
                <w:lang w:val="es-ES"/>
              </w:rPr>
              <w:t xml:space="preserve">Q/c : 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Bánh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Tipo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xốp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vị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pho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mai</w:t>
            </w:r>
            <w:proofErr w:type="spellEnd"/>
          </w:p>
        </w:tc>
      </w:tr>
    </w:tbl>
    <w:p w:rsidR="00E4317A" w:rsidRPr="00CA12B9" w:rsidRDefault="00E1363D" w:rsidP="00CA12B9">
      <w:pPr>
        <w:spacing w:line="360" w:lineRule="auto"/>
        <w:rPr>
          <w:sz w:val="28"/>
          <w:szCs w:val="28"/>
          <w:lang w:val="es-ES"/>
        </w:rPr>
      </w:pPr>
      <w:r w:rsidRPr="00D027BC">
        <w:rPr>
          <w:b/>
          <w:sz w:val="28"/>
          <w:szCs w:val="28"/>
          <w:lang w:val="pt-BR"/>
        </w:rPr>
        <w:br w:type="page"/>
      </w:r>
      <w:r w:rsidR="00C86882" w:rsidRPr="001E4972">
        <w:rPr>
          <w:sz w:val="28"/>
          <w:szCs w:val="28"/>
          <w:lang w:val="es-ES"/>
        </w:rPr>
        <w:lastRenderedPageBreak/>
        <w:t xml:space="preserve"> </w:t>
      </w:r>
    </w:p>
    <w:p w:rsidR="00C46534" w:rsidRPr="00D027BC" w:rsidRDefault="00A368F4" w:rsidP="00E4317A">
      <w:pPr>
        <w:jc w:val="center"/>
        <w:rPr>
          <w:b/>
          <w:sz w:val="28"/>
          <w:szCs w:val="28"/>
          <w:lang w:val="pt-BR"/>
        </w:rPr>
      </w:pPr>
      <w:r w:rsidRPr="00D027BC">
        <w:rPr>
          <w:b/>
          <w:sz w:val="28"/>
          <w:szCs w:val="28"/>
          <w:lang w:val="pt-BR"/>
        </w:rPr>
        <w:t xml:space="preserve">THỰC ĐƠN TUẦN TRƯỜNG </w:t>
      </w:r>
      <w:r w:rsidR="00813666" w:rsidRPr="00D027BC">
        <w:rPr>
          <w:b/>
          <w:sz w:val="28"/>
          <w:szCs w:val="28"/>
          <w:lang w:val="pt-BR"/>
        </w:rPr>
        <w:t>VIỆT HƯNG</w:t>
      </w:r>
    </w:p>
    <w:p w:rsidR="00C46534" w:rsidRPr="00D027BC" w:rsidRDefault="00C46534" w:rsidP="00C46534">
      <w:pPr>
        <w:jc w:val="center"/>
        <w:rPr>
          <w:b/>
          <w:sz w:val="28"/>
          <w:szCs w:val="28"/>
        </w:rPr>
      </w:pPr>
      <w:r w:rsidRPr="00D027BC">
        <w:rPr>
          <w:b/>
          <w:sz w:val="28"/>
          <w:szCs w:val="28"/>
          <w:lang w:val="pt-BR"/>
        </w:rPr>
        <w:t xml:space="preserve"> </w:t>
      </w:r>
      <w:proofErr w:type="spellStart"/>
      <w:r w:rsidRPr="00D027BC">
        <w:rPr>
          <w:b/>
          <w:sz w:val="28"/>
          <w:szCs w:val="28"/>
        </w:rPr>
        <w:t>Giáo</w:t>
      </w:r>
      <w:proofErr w:type="spellEnd"/>
      <w:r w:rsidRPr="00D027BC">
        <w:rPr>
          <w:b/>
          <w:sz w:val="28"/>
          <w:szCs w:val="28"/>
        </w:rPr>
        <w:t xml:space="preserve"> </w:t>
      </w:r>
      <w:proofErr w:type="spellStart"/>
      <w:r w:rsidRPr="00D027BC">
        <w:rPr>
          <w:b/>
          <w:sz w:val="28"/>
          <w:szCs w:val="28"/>
        </w:rPr>
        <w:t>viên</w:t>
      </w:r>
      <w:proofErr w:type="spellEnd"/>
    </w:p>
    <w:p w:rsidR="00C46534" w:rsidRPr="00D027BC" w:rsidRDefault="00C46534" w:rsidP="00C46534">
      <w:pPr>
        <w:rPr>
          <w:b/>
          <w:i/>
          <w:sz w:val="28"/>
          <w:szCs w:val="28"/>
        </w:rPr>
      </w:pPr>
    </w:p>
    <w:p w:rsidR="001E4972" w:rsidRDefault="001E4972" w:rsidP="001E497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i/>
        </w:rPr>
        <w:t>TUẦN 19 (TỪ 18/01 -&gt; 22/01/2021)</w:t>
      </w:r>
    </w:p>
    <w:p w:rsidR="00014FAC" w:rsidRPr="00D027BC" w:rsidRDefault="00014FAC" w:rsidP="00014FAC">
      <w:pPr>
        <w:rPr>
          <w:sz w:val="28"/>
          <w:szCs w:val="28"/>
        </w:rPr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014FAC" w:rsidRPr="00D027BC" w:rsidTr="0084476B">
        <w:trPr>
          <w:jc w:val="center"/>
        </w:trPr>
        <w:tc>
          <w:tcPr>
            <w:tcW w:w="4752" w:type="dxa"/>
          </w:tcPr>
          <w:p w:rsidR="00A9275A" w:rsidRPr="001E4972" w:rsidRDefault="00014FAC" w:rsidP="005479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E4972">
              <w:rPr>
                <w:b/>
                <w:sz w:val="28"/>
                <w:szCs w:val="28"/>
              </w:rPr>
              <w:t>T2</w:t>
            </w:r>
          </w:p>
          <w:p w:rsidR="001E4972" w:rsidRPr="001E4972" w:rsidRDefault="001E4972" w:rsidP="001E4972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1E4972">
              <w:rPr>
                <w:b/>
                <w:sz w:val="28"/>
                <w:szCs w:val="28"/>
                <w:lang w:val="es-ES"/>
              </w:rPr>
              <w:t>Gà</w:t>
            </w:r>
            <w:proofErr w:type="spellEnd"/>
            <w:r w:rsidRPr="001E4972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b/>
                <w:sz w:val="28"/>
                <w:szCs w:val="28"/>
                <w:lang w:val="es-ES"/>
              </w:rPr>
              <w:t>chiên</w:t>
            </w:r>
            <w:proofErr w:type="spellEnd"/>
            <w:r w:rsidRPr="001E4972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b/>
                <w:sz w:val="28"/>
                <w:szCs w:val="28"/>
                <w:lang w:val="es-ES"/>
              </w:rPr>
              <w:t>vừng</w:t>
            </w:r>
            <w:proofErr w:type="spellEnd"/>
          </w:p>
          <w:p w:rsidR="001E4972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E4972">
              <w:rPr>
                <w:sz w:val="28"/>
                <w:szCs w:val="28"/>
                <w:lang w:val="es-ES"/>
              </w:rPr>
              <w:t>Trứng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cuốn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hành</w:t>
            </w:r>
            <w:proofErr w:type="spellEnd"/>
          </w:p>
          <w:p w:rsidR="001E4972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E4972">
              <w:rPr>
                <w:sz w:val="28"/>
                <w:szCs w:val="28"/>
                <w:lang w:val="es-ES"/>
              </w:rPr>
              <w:t>Lạc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chiên</w:t>
            </w:r>
            <w:proofErr w:type="spellEnd"/>
          </w:p>
          <w:p w:rsidR="001E4972" w:rsidRPr="001E4972" w:rsidRDefault="00CC03ED" w:rsidP="001E497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C</w:t>
            </w:r>
            <w:r w:rsidR="001E4972" w:rsidRPr="001E4972">
              <w:rPr>
                <w:sz w:val="28"/>
                <w:szCs w:val="28"/>
                <w:lang w:val="es-ES"/>
              </w:rPr>
              <w:t>ải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ngọt</w:t>
            </w:r>
            <w:proofErr w:type="spellEnd"/>
            <w:r w:rsidR="001E4972"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1E4972" w:rsidRPr="001E4972">
              <w:rPr>
                <w:sz w:val="28"/>
                <w:szCs w:val="28"/>
                <w:lang w:val="es-ES"/>
              </w:rPr>
              <w:t>luộc</w:t>
            </w:r>
            <w:proofErr w:type="spellEnd"/>
          </w:p>
          <w:p w:rsidR="001E4972" w:rsidRPr="001E4972" w:rsidRDefault="007F5C9F" w:rsidP="001E4972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1E4972" w:rsidRPr="001E4972">
              <w:rPr>
                <w:sz w:val="28"/>
                <w:szCs w:val="28"/>
              </w:rPr>
              <w:t>nấu</w:t>
            </w:r>
            <w:proofErr w:type="spellEnd"/>
            <w:r w:rsidR="001E4972" w:rsidRPr="001E4972">
              <w:rPr>
                <w:sz w:val="28"/>
                <w:szCs w:val="28"/>
              </w:rPr>
              <w:t xml:space="preserve"> </w:t>
            </w:r>
            <w:proofErr w:type="spellStart"/>
            <w:r w:rsidR="001E4972" w:rsidRPr="001E4972">
              <w:rPr>
                <w:sz w:val="28"/>
                <w:szCs w:val="28"/>
              </w:rPr>
              <w:t>xương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gà</w:t>
            </w:r>
            <w:proofErr w:type="spellEnd"/>
          </w:p>
          <w:p w:rsidR="00014FAC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E4972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dẻo</w:t>
            </w:r>
            <w:proofErr w:type="spellEnd"/>
          </w:p>
        </w:tc>
        <w:tc>
          <w:tcPr>
            <w:tcW w:w="4860" w:type="dxa"/>
          </w:tcPr>
          <w:p w:rsidR="00014FAC" w:rsidRPr="001E4972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1E4972">
              <w:rPr>
                <w:b/>
                <w:sz w:val="28"/>
                <w:szCs w:val="28"/>
                <w:lang w:val="es-ES"/>
              </w:rPr>
              <w:t>T3</w:t>
            </w:r>
          </w:p>
          <w:p w:rsidR="001E4972" w:rsidRPr="001E4972" w:rsidRDefault="001E4972" w:rsidP="001E4972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1E4972">
              <w:rPr>
                <w:b/>
                <w:sz w:val="28"/>
                <w:szCs w:val="28"/>
                <w:lang w:val="es-ES"/>
              </w:rPr>
              <w:t>Thịt</w:t>
            </w:r>
            <w:proofErr w:type="spellEnd"/>
            <w:r w:rsidRPr="001E4972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b/>
                <w:sz w:val="28"/>
                <w:szCs w:val="28"/>
                <w:lang w:val="es-ES"/>
              </w:rPr>
              <w:t>quay</w:t>
            </w:r>
            <w:proofErr w:type="spellEnd"/>
            <w:r w:rsidRPr="001E4972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b/>
                <w:sz w:val="28"/>
                <w:szCs w:val="28"/>
                <w:lang w:val="es-ES"/>
              </w:rPr>
              <w:t>giòn</w:t>
            </w:r>
            <w:proofErr w:type="spellEnd"/>
            <w:r w:rsidRPr="001E4972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b/>
                <w:sz w:val="28"/>
                <w:szCs w:val="28"/>
                <w:lang w:val="es-ES"/>
              </w:rPr>
              <w:t>bì</w:t>
            </w:r>
            <w:proofErr w:type="spellEnd"/>
          </w:p>
          <w:p w:rsidR="001E4972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E4972">
              <w:rPr>
                <w:sz w:val="28"/>
                <w:szCs w:val="28"/>
                <w:lang w:val="es-ES"/>
              </w:rPr>
              <w:t>Đậu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rán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tẩm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hành</w:t>
            </w:r>
            <w:proofErr w:type="spellEnd"/>
          </w:p>
          <w:p w:rsidR="00120382" w:rsidRPr="001E4972" w:rsidRDefault="00120382" w:rsidP="0012038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E4972">
              <w:rPr>
                <w:sz w:val="28"/>
                <w:szCs w:val="28"/>
                <w:lang w:val="es-ES"/>
              </w:rPr>
              <w:t>Nộm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su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hào</w:t>
            </w:r>
            <w:proofErr w:type="spellEnd"/>
          </w:p>
          <w:p w:rsidR="001E4972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proofErr w:type="spellStart"/>
            <w:r w:rsidRPr="001E4972">
              <w:rPr>
                <w:sz w:val="28"/>
                <w:szCs w:val="28"/>
                <w:lang w:val="es-ES"/>
              </w:rPr>
              <w:t>Khoai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tây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xào</w:t>
            </w:r>
            <w:proofErr w:type="spellEnd"/>
          </w:p>
          <w:p w:rsidR="001E4972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E4972">
              <w:rPr>
                <w:sz w:val="28"/>
                <w:szCs w:val="28"/>
              </w:rPr>
              <w:t>Canh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cải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nấu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thịt</w:t>
            </w:r>
            <w:proofErr w:type="spellEnd"/>
          </w:p>
          <w:p w:rsidR="00A9275A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E4972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dẻo</w:t>
            </w:r>
            <w:proofErr w:type="spellEnd"/>
          </w:p>
        </w:tc>
      </w:tr>
      <w:tr w:rsidR="00014FAC" w:rsidRPr="00D027BC" w:rsidTr="0084476B">
        <w:trPr>
          <w:jc w:val="center"/>
        </w:trPr>
        <w:tc>
          <w:tcPr>
            <w:tcW w:w="4752" w:type="dxa"/>
          </w:tcPr>
          <w:p w:rsidR="00014FAC" w:rsidRPr="001E4972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E4972">
              <w:rPr>
                <w:b/>
                <w:sz w:val="28"/>
                <w:szCs w:val="28"/>
              </w:rPr>
              <w:t>T4</w:t>
            </w:r>
          </w:p>
          <w:p w:rsidR="001E4972" w:rsidRPr="001E4972" w:rsidRDefault="001E4972" w:rsidP="001E4972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1E4972">
              <w:rPr>
                <w:b/>
                <w:sz w:val="28"/>
                <w:szCs w:val="28"/>
                <w:lang w:val="es-ES"/>
              </w:rPr>
              <w:t>Cá</w:t>
            </w:r>
            <w:proofErr w:type="spellEnd"/>
            <w:r w:rsidRPr="001E4972">
              <w:rPr>
                <w:b/>
                <w:sz w:val="28"/>
                <w:szCs w:val="28"/>
                <w:lang w:val="es-ES"/>
              </w:rPr>
              <w:t xml:space="preserve"> basa </w:t>
            </w:r>
            <w:proofErr w:type="spellStart"/>
            <w:r w:rsidRPr="001E4972">
              <w:rPr>
                <w:b/>
                <w:sz w:val="28"/>
                <w:szCs w:val="28"/>
                <w:lang w:val="es-ES"/>
              </w:rPr>
              <w:t>kho</w:t>
            </w:r>
            <w:proofErr w:type="spellEnd"/>
            <w:r w:rsidRPr="001E4972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b/>
                <w:sz w:val="28"/>
                <w:szCs w:val="28"/>
                <w:lang w:val="es-ES"/>
              </w:rPr>
              <w:t>tộ</w:t>
            </w:r>
            <w:proofErr w:type="spellEnd"/>
          </w:p>
          <w:p w:rsidR="001E4972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E4972">
              <w:rPr>
                <w:sz w:val="28"/>
                <w:szCs w:val="28"/>
                <w:lang w:val="es-ES"/>
              </w:rPr>
              <w:t>Thịt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chân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giò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luộc</w:t>
            </w:r>
            <w:proofErr w:type="spellEnd"/>
          </w:p>
          <w:p w:rsidR="00120382" w:rsidRPr="001E4972" w:rsidRDefault="00120382" w:rsidP="0012038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E4972">
              <w:rPr>
                <w:sz w:val="28"/>
                <w:szCs w:val="28"/>
                <w:lang w:val="es-ES"/>
              </w:rPr>
              <w:t>Dưa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bắp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cải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muối</w:t>
            </w:r>
            <w:proofErr w:type="spellEnd"/>
          </w:p>
          <w:p w:rsidR="00C86882" w:rsidRDefault="00C86882" w:rsidP="00C8688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E4972">
              <w:rPr>
                <w:sz w:val="28"/>
                <w:szCs w:val="28"/>
                <w:lang w:val="es-ES"/>
              </w:rPr>
              <w:t>Củ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quả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luộc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</w:p>
          <w:p w:rsidR="001E4972" w:rsidRPr="001E4972" w:rsidRDefault="001E4972" w:rsidP="00C86882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E4972">
              <w:rPr>
                <w:sz w:val="28"/>
                <w:szCs w:val="28"/>
              </w:rPr>
              <w:t>Canh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chua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nấu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thịt</w:t>
            </w:r>
            <w:proofErr w:type="spellEnd"/>
          </w:p>
          <w:p w:rsidR="00014FAC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E4972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dẻo</w:t>
            </w:r>
            <w:proofErr w:type="spellEnd"/>
          </w:p>
        </w:tc>
        <w:tc>
          <w:tcPr>
            <w:tcW w:w="4860" w:type="dxa"/>
          </w:tcPr>
          <w:p w:rsidR="00014FAC" w:rsidRPr="001E4972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E4972">
              <w:rPr>
                <w:b/>
                <w:sz w:val="28"/>
                <w:szCs w:val="28"/>
              </w:rPr>
              <w:t>T5</w:t>
            </w:r>
          </w:p>
          <w:p w:rsidR="001E4972" w:rsidRPr="001E4972" w:rsidRDefault="001E4972" w:rsidP="001E4972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1E4972">
              <w:rPr>
                <w:b/>
                <w:sz w:val="28"/>
                <w:szCs w:val="28"/>
                <w:lang w:val="es-ES"/>
              </w:rPr>
              <w:t>Tôm</w:t>
            </w:r>
            <w:proofErr w:type="spellEnd"/>
            <w:r w:rsidRPr="001E4972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b/>
                <w:sz w:val="28"/>
                <w:szCs w:val="28"/>
                <w:lang w:val="es-ES"/>
              </w:rPr>
              <w:t>rang</w:t>
            </w:r>
            <w:proofErr w:type="spellEnd"/>
            <w:r w:rsidRPr="001E4972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b/>
                <w:sz w:val="28"/>
                <w:szCs w:val="28"/>
                <w:lang w:val="es-ES"/>
              </w:rPr>
              <w:t>sate</w:t>
            </w:r>
            <w:proofErr w:type="spellEnd"/>
          </w:p>
          <w:p w:rsidR="001E4972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E4972">
              <w:rPr>
                <w:sz w:val="28"/>
                <w:szCs w:val="28"/>
                <w:lang w:val="es-ES"/>
              </w:rPr>
              <w:t>Chả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lá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lốt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</w:p>
          <w:p w:rsidR="00C86882" w:rsidRPr="001E4972" w:rsidRDefault="00120382" w:rsidP="00C8688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Salat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dưa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chuột</w:t>
            </w:r>
            <w:proofErr w:type="spellEnd"/>
          </w:p>
          <w:p w:rsidR="00CC03ED" w:rsidRPr="001E4972" w:rsidRDefault="00CC03ED" w:rsidP="00CC03ED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E4972">
              <w:rPr>
                <w:sz w:val="28"/>
                <w:szCs w:val="28"/>
                <w:lang w:val="es-ES"/>
              </w:rPr>
              <w:t>Bắp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cải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luộc</w:t>
            </w:r>
            <w:proofErr w:type="spellEnd"/>
          </w:p>
          <w:p w:rsidR="00C86882" w:rsidRPr="001E4972" w:rsidRDefault="00C86882" w:rsidP="00C86882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xanh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nấu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xương</w:t>
            </w:r>
            <w:proofErr w:type="spellEnd"/>
          </w:p>
          <w:p w:rsidR="00014FAC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E4972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dẻo</w:t>
            </w:r>
            <w:proofErr w:type="spellEnd"/>
          </w:p>
        </w:tc>
      </w:tr>
      <w:tr w:rsidR="00014FAC" w:rsidRPr="00D027BC" w:rsidTr="0084476B">
        <w:trPr>
          <w:jc w:val="center"/>
        </w:trPr>
        <w:tc>
          <w:tcPr>
            <w:tcW w:w="9612" w:type="dxa"/>
            <w:gridSpan w:val="2"/>
          </w:tcPr>
          <w:p w:rsidR="00014FAC" w:rsidRPr="001E4972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1E4972">
              <w:rPr>
                <w:b/>
                <w:sz w:val="28"/>
                <w:szCs w:val="28"/>
                <w:lang w:val="es-ES"/>
              </w:rPr>
              <w:t>T6</w:t>
            </w:r>
          </w:p>
          <w:p w:rsidR="001E4972" w:rsidRPr="001E4972" w:rsidRDefault="001E4972" w:rsidP="001E4972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1E4972">
              <w:rPr>
                <w:b/>
                <w:sz w:val="28"/>
                <w:szCs w:val="28"/>
                <w:lang w:val="es-ES"/>
              </w:rPr>
              <w:t>Thịt</w:t>
            </w:r>
            <w:proofErr w:type="spellEnd"/>
            <w:r w:rsidRPr="001E4972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b/>
                <w:sz w:val="28"/>
                <w:szCs w:val="28"/>
                <w:lang w:val="es-ES"/>
              </w:rPr>
              <w:t>kho</w:t>
            </w:r>
            <w:proofErr w:type="spellEnd"/>
            <w:r w:rsidRPr="001E4972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b/>
                <w:sz w:val="28"/>
                <w:szCs w:val="28"/>
                <w:lang w:val="es-ES"/>
              </w:rPr>
              <w:t>củ</w:t>
            </w:r>
            <w:proofErr w:type="spellEnd"/>
            <w:r w:rsidRPr="001E4972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b/>
                <w:sz w:val="28"/>
                <w:szCs w:val="28"/>
                <w:lang w:val="es-ES"/>
              </w:rPr>
              <w:t>cải</w:t>
            </w:r>
            <w:proofErr w:type="spellEnd"/>
          </w:p>
          <w:p w:rsidR="001E4972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E4972">
              <w:rPr>
                <w:sz w:val="28"/>
                <w:szCs w:val="28"/>
                <w:lang w:val="es-ES"/>
              </w:rPr>
              <w:t>Trứng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ốp</w:t>
            </w:r>
            <w:proofErr w:type="spellEnd"/>
          </w:p>
          <w:p w:rsidR="001E4972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E4972">
              <w:rPr>
                <w:sz w:val="28"/>
                <w:szCs w:val="28"/>
                <w:lang w:val="es-ES"/>
              </w:rPr>
              <w:t>Muối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vừng</w:t>
            </w:r>
            <w:proofErr w:type="spellEnd"/>
          </w:p>
          <w:p w:rsidR="001E4972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E4972">
              <w:rPr>
                <w:sz w:val="28"/>
                <w:szCs w:val="28"/>
                <w:lang w:val="es-ES"/>
              </w:rPr>
              <w:t>Bí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xanh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luộc</w:t>
            </w:r>
            <w:proofErr w:type="spellEnd"/>
          </w:p>
          <w:p w:rsidR="00C86882" w:rsidRPr="001E4972" w:rsidRDefault="00C86882" w:rsidP="00C86882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E4972">
              <w:rPr>
                <w:sz w:val="28"/>
                <w:szCs w:val="28"/>
              </w:rPr>
              <w:t>Canh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dưa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nấu</w:t>
            </w:r>
            <w:proofErr w:type="spellEnd"/>
            <w:r w:rsidRPr="001E4972">
              <w:rPr>
                <w:sz w:val="28"/>
                <w:szCs w:val="28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</w:rPr>
              <w:t>xương</w:t>
            </w:r>
            <w:proofErr w:type="spellEnd"/>
          </w:p>
          <w:p w:rsidR="00D027BC" w:rsidRPr="001E4972" w:rsidRDefault="001E4972" w:rsidP="001E497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E4972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1E4972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E4972">
              <w:rPr>
                <w:sz w:val="28"/>
                <w:szCs w:val="28"/>
                <w:lang w:val="es-ES"/>
              </w:rPr>
              <w:t>dẻo</w:t>
            </w:r>
            <w:proofErr w:type="spellEnd"/>
          </w:p>
        </w:tc>
      </w:tr>
    </w:tbl>
    <w:p w:rsidR="00C46534" w:rsidRDefault="00C46534" w:rsidP="002C251B">
      <w:pPr>
        <w:spacing w:line="360" w:lineRule="auto"/>
        <w:jc w:val="center"/>
      </w:pPr>
    </w:p>
    <w:sectPr w:rsidR="00C46534" w:rsidSect="003879D4">
      <w:pgSz w:w="12240" w:h="15840"/>
      <w:pgMar w:top="719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characterSpacingControl w:val="doNotCompress"/>
  <w:compat/>
  <w:rsids>
    <w:rsidRoot w:val="003879D4"/>
    <w:rsid w:val="00014FAC"/>
    <w:rsid w:val="00021A8D"/>
    <w:rsid w:val="0002375F"/>
    <w:rsid w:val="000248C1"/>
    <w:rsid w:val="00032BE2"/>
    <w:rsid w:val="000377AE"/>
    <w:rsid w:val="00041840"/>
    <w:rsid w:val="00052DED"/>
    <w:rsid w:val="00052FC2"/>
    <w:rsid w:val="00053D93"/>
    <w:rsid w:val="00056356"/>
    <w:rsid w:val="00064133"/>
    <w:rsid w:val="000711CE"/>
    <w:rsid w:val="00071D66"/>
    <w:rsid w:val="00072BB4"/>
    <w:rsid w:val="000869F1"/>
    <w:rsid w:val="00086F56"/>
    <w:rsid w:val="000903B9"/>
    <w:rsid w:val="00091B23"/>
    <w:rsid w:val="00097F41"/>
    <w:rsid w:val="000A2CB8"/>
    <w:rsid w:val="000A333C"/>
    <w:rsid w:val="000D21A3"/>
    <w:rsid w:val="000D575B"/>
    <w:rsid w:val="000E14AF"/>
    <w:rsid w:val="000E48F2"/>
    <w:rsid w:val="000F7EEE"/>
    <w:rsid w:val="001010B7"/>
    <w:rsid w:val="001124DD"/>
    <w:rsid w:val="00120382"/>
    <w:rsid w:val="00126730"/>
    <w:rsid w:val="00143452"/>
    <w:rsid w:val="00150687"/>
    <w:rsid w:val="0015377D"/>
    <w:rsid w:val="00160630"/>
    <w:rsid w:val="00184351"/>
    <w:rsid w:val="001867A3"/>
    <w:rsid w:val="0018750E"/>
    <w:rsid w:val="0019502B"/>
    <w:rsid w:val="001A3A5A"/>
    <w:rsid w:val="001A3B3A"/>
    <w:rsid w:val="001A4BB6"/>
    <w:rsid w:val="001B3AA6"/>
    <w:rsid w:val="001B50E8"/>
    <w:rsid w:val="001C33D6"/>
    <w:rsid w:val="001C3752"/>
    <w:rsid w:val="001C68FE"/>
    <w:rsid w:val="001D1708"/>
    <w:rsid w:val="001D3648"/>
    <w:rsid w:val="001E4972"/>
    <w:rsid w:val="001E579E"/>
    <w:rsid w:val="001F0D0C"/>
    <w:rsid w:val="001F202A"/>
    <w:rsid w:val="001F3E27"/>
    <w:rsid w:val="00213FE6"/>
    <w:rsid w:val="002207A3"/>
    <w:rsid w:val="00231CB7"/>
    <w:rsid w:val="00251151"/>
    <w:rsid w:val="00253786"/>
    <w:rsid w:val="00253D73"/>
    <w:rsid w:val="00254E33"/>
    <w:rsid w:val="00257208"/>
    <w:rsid w:val="00260CA8"/>
    <w:rsid w:val="00267C13"/>
    <w:rsid w:val="0027067B"/>
    <w:rsid w:val="00270F9D"/>
    <w:rsid w:val="0027105E"/>
    <w:rsid w:val="00273C85"/>
    <w:rsid w:val="00280B3C"/>
    <w:rsid w:val="00281309"/>
    <w:rsid w:val="00291707"/>
    <w:rsid w:val="002A11C9"/>
    <w:rsid w:val="002A78B6"/>
    <w:rsid w:val="002B2C3C"/>
    <w:rsid w:val="002B4472"/>
    <w:rsid w:val="002C23CE"/>
    <w:rsid w:val="002C251B"/>
    <w:rsid w:val="002C3218"/>
    <w:rsid w:val="002C40CA"/>
    <w:rsid w:val="002C4C99"/>
    <w:rsid w:val="002D00DF"/>
    <w:rsid w:val="002E088C"/>
    <w:rsid w:val="002E67F0"/>
    <w:rsid w:val="002F38AA"/>
    <w:rsid w:val="002F45E4"/>
    <w:rsid w:val="002F5E55"/>
    <w:rsid w:val="002F6083"/>
    <w:rsid w:val="00305498"/>
    <w:rsid w:val="003345EF"/>
    <w:rsid w:val="00336F6E"/>
    <w:rsid w:val="00347195"/>
    <w:rsid w:val="0035105C"/>
    <w:rsid w:val="00356733"/>
    <w:rsid w:val="00357A32"/>
    <w:rsid w:val="00360123"/>
    <w:rsid w:val="00362933"/>
    <w:rsid w:val="003656A4"/>
    <w:rsid w:val="00371897"/>
    <w:rsid w:val="00386A72"/>
    <w:rsid w:val="003879D4"/>
    <w:rsid w:val="003956F4"/>
    <w:rsid w:val="003961FE"/>
    <w:rsid w:val="003A202D"/>
    <w:rsid w:val="003B2395"/>
    <w:rsid w:val="003B44FA"/>
    <w:rsid w:val="0040228C"/>
    <w:rsid w:val="004031B3"/>
    <w:rsid w:val="00407160"/>
    <w:rsid w:val="00412145"/>
    <w:rsid w:val="00417285"/>
    <w:rsid w:val="00425E22"/>
    <w:rsid w:val="00432410"/>
    <w:rsid w:val="004356C9"/>
    <w:rsid w:val="004413C2"/>
    <w:rsid w:val="00451E18"/>
    <w:rsid w:val="00451F62"/>
    <w:rsid w:val="0045550B"/>
    <w:rsid w:val="00465725"/>
    <w:rsid w:val="00467A9A"/>
    <w:rsid w:val="00494A27"/>
    <w:rsid w:val="0049633C"/>
    <w:rsid w:val="004A37EC"/>
    <w:rsid w:val="004C2D61"/>
    <w:rsid w:val="004D5C61"/>
    <w:rsid w:val="004E1CBC"/>
    <w:rsid w:val="004F0B3F"/>
    <w:rsid w:val="004F0FEB"/>
    <w:rsid w:val="00503E26"/>
    <w:rsid w:val="00506714"/>
    <w:rsid w:val="00513B5C"/>
    <w:rsid w:val="00513B72"/>
    <w:rsid w:val="0051695B"/>
    <w:rsid w:val="00521477"/>
    <w:rsid w:val="00536C77"/>
    <w:rsid w:val="0054794A"/>
    <w:rsid w:val="00550F6B"/>
    <w:rsid w:val="0055734B"/>
    <w:rsid w:val="00561F5A"/>
    <w:rsid w:val="005657EA"/>
    <w:rsid w:val="00566E46"/>
    <w:rsid w:val="0057751E"/>
    <w:rsid w:val="00585957"/>
    <w:rsid w:val="00593987"/>
    <w:rsid w:val="00593D08"/>
    <w:rsid w:val="005A000D"/>
    <w:rsid w:val="005A23B3"/>
    <w:rsid w:val="005A6AAD"/>
    <w:rsid w:val="005B58CD"/>
    <w:rsid w:val="005B777F"/>
    <w:rsid w:val="005C492E"/>
    <w:rsid w:val="005C6E51"/>
    <w:rsid w:val="005D1957"/>
    <w:rsid w:val="005D4725"/>
    <w:rsid w:val="005D54DD"/>
    <w:rsid w:val="005D674A"/>
    <w:rsid w:val="005E117C"/>
    <w:rsid w:val="005E20E8"/>
    <w:rsid w:val="005E3645"/>
    <w:rsid w:val="005E4F65"/>
    <w:rsid w:val="005F1784"/>
    <w:rsid w:val="006105A4"/>
    <w:rsid w:val="00615103"/>
    <w:rsid w:val="0063524E"/>
    <w:rsid w:val="00641459"/>
    <w:rsid w:val="00647950"/>
    <w:rsid w:val="00647A37"/>
    <w:rsid w:val="00655053"/>
    <w:rsid w:val="006636C8"/>
    <w:rsid w:val="00665884"/>
    <w:rsid w:val="0067323A"/>
    <w:rsid w:val="00680D53"/>
    <w:rsid w:val="006849E5"/>
    <w:rsid w:val="00685B88"/>
    <w:rsid w:val="0069425A"/>
    <w:rsid w:val="006A6E81"/>
    <w:rsid w:val="006D0794"/>
    <w:rsid w:val="006D1DE0"/>
    <w:rsid w:val="006E2C09"/>
    <w:rsid w:val="006E3943"/>
    <w:rsid w:val="006F0565"/>
    <w:rsid w:val="006F3B35"/>
    <w:rsid w:val="00703AD7"/>
    <w:rsid w:val="00705320"/>
    <w:rsid w:val="00713CAC"/>
    <w:rsid w:val="00720AFB"/>
    <w:rsid w:val="007308FA"/>
    <w:rsid w:val="0073098F"/>
    <w:rsid w:val="007345A3"/>
    <w:rsid w:val="00735499"/>
    <w:rsid w:val="007367FE"/>
    <w:rsid w:val="00742372"/>
    <w:rsid w:val="00743165"/>
    <w:rsid w:val="0074775F"/>
    <w:rsid w:val="00751AC3"/>
    <w:rsid w:val="00753725"/>
    <w:rsid w:val="00774D46"/>
    <w:rsid w:val="00781E42"/>
    <w:rsid w:val="007828F3"/>
    <w:rsid w:val="0079505A"/>
    <w:rsid w:val="00796A26"/>
    <w:rsid w:val="007A7CE8"/>
    <w:rsid w:val="007B1A4F"/>
    <w:rsid w:val="007C4B9F"/>
    <w:rsid w:val="007C55F7"/>
    <w:rsid w:val="007C7A46"/>
    <w:rsid w:val="007D2E8D"/>
    <w:rsid w:val="007D2F5B"/>
    <w:rsid w:val="007D5111"/>
    <w:rsid w:val="007D56C1"/>
    <w:rsid w:val="007E1B47"/>
    <w:rsid w:val="007E203A"/>
    <w:rsid w:val="007E68E6"/>
    <w:rsid w:val="007F5C9F"/>
    <w:rsid w:val="007F6934"/>
    <w:rsid w:val="007F6B55"/>
    <w:rsid w:val="00801BA4"/>
    <w:rsid w:val="008039F7"/>
    <w:rsid w:val="008065F6"/>
    <w:rsid w:val="0081119D"/>
    <w:rsid w:val="00813666"/>
    <w:rsid w:val="00813734"/>
    <w:rsid w:val="008149F6"/>
    <w:rsid w:val="00820243"/>
    <w:rsid w:val="0082291F"/>
    <w:rsid w:val="008364C0"/>
    <w:rsid w:val="0084184F"/>
    <w:rsid w:val="00842499"/>
    <w:rsid w:val="008427B3"/>
    <w:rsid w:val="008430BB"/>
    <w:rsid w:val="00843B1D"/>
    <w:rsid w:val="0084476B"/>
    <w:rsid w:val="0085595A"/>
    <w:rsid w:val="00857FB3"/>
    <w:rsid w:val="00866CD6"/>
    <w:rsid w:val="00866FDD"/>
    <w:rsid w:val="008764C2"/>
    <w:rsid w:val="0087672C"/>
    <w:rsid w:val="00885B3E"/>
    <w:rsid w:val="00894179"/>
    <w:rsid w:val="00895EE0"/>
    <w:rsid w:val="008A0061"/>
    <w:rsid w:val="008A2697"/>
    <w:rsid w:val="008B05B2"/>
    <w:rsid w:val="008B2ECB"/>
    <w:rsid w:val="008B3A8A"/>
    <w:rsid w:val="008B629A"/>
    <w:rsid w:val="008B7B8B"/>
    <w:rsid w:val="008C284D"/>
    <w:rsid w:val="008C29F0"/>
    <w:rsid w:val="008E44F9"/>
    <w:rsid w:val="008E4B95"/>
    <w:rsid w:val="008E747B"/>
    <w:rsid w:val="008F757B"/>
    <w:rsid w:val="00901A58"/>
    <w:rsid w:val="00901C80"/>
    <w:rsid w:val="00903BE4"/>
    <w:rsid w:val="00905E61"/>
    <w:rsid w:val="00906DF9"/>
    <w:rsid w:val="009140DD"/>
    <w:rsid w:val="00914E09"/>
    <w:rsid w:val="009171E4"/>
    <w:rsid w:val="00925B2C"/>
    <w:rsid w:val="0094198D"/>
    <w:rsid w:val="00944285"/>
    <w:rsid w:val="009462C1"/>
    <w:rsid w:val="009479DF"/>
    <w:rsid w:val="009605E8"/>
    <w:rsid w:val="00965D9C"/>
    <w:rsid w:val="00972848"/>
    <w:rsid w:val="00974F4F"/>
    <w:rsid w:val="00981351"/>
    <w:rsid w:val="00982B68"/>
    <w:rsid w:val="00986F70"/>
    <w:rsid w:val="0098781E"/>
    <w:rsid w:val="00991B8D"/>
    <w:rsid w:val="009A02D0"/>
    <w:rsid w:val="009B018A"/>
    <w:rsid w:val="009B021B"/>
    <w:rsid w:val="009B1745"/>
    <w:rsid w:val="009B6703"/>
    <w:rsid w:val="009B6B03"/>
    <w:rsid w:val="009D0417"/>
    <w:rsid w:val="009D08EA"/>
    <w:rsid w:val="009D0F53"/>
    <w:rsid w:val="009E1446"/>
    <w:rsid w:val="009E2347"/>
    <w:rsid w:val="009E3EFC"/>
    <w:rsid w:val="009E4D25"/>
    <w:rsid w:val="00A07F79"/>
    <w:rsid w:val="00A16A54"/>
    <w:rsid w:val="00A25477"/>
    <w:rsid w:val="00A256E1"/>
    <w:rsid w:val="00A25D8B"/>
    <w:rsid w:val="00A26AB5"/>
    <w:rsid w:val="00A368F4"/>
    <w:rsid w:val="00A402C1"/>
    <w:rsid w:val="00A40BFA"/>
    <w:rsid w:val="00A4155A"/>
    <w:rsid w:val="00A507ED"/>
    <w:rsid w:val="00A56037"/>
    <w:rsid w:val="00A561BB"/>
    <w:rsid w:val="00A604FF"/>
    <w:rsid w:val="00A666D0"/>
    <w:rsid w:val="00A77FD2"/>
    <w:rsid w:val="00A8193E"/>
    <w:rsid w:val="00A90858"/>
    <w:rsid w:val="00A924B6"/>
    <w:rsid w:val="00A9275A"/>
    <w:rsid w:val="00A93419"/>
    <w:rsid w:val="00A951E1"/>
    <w:rsid w:val="00AA452A"/>
    <w:rsid w:val="00AA5252"/>
    <w:rsid w:val="00AB01E8"/>
    <w:rsid w:val="00AC1CDF"/>
    <w:rsid w:val="00AD6853"/>
    <w:rsid w:val="00AD7582"/>
    <w:rsid w:val="00AF498D"/>
    <w:rsid w:val="00AF587D"/>
    <w:rsid w:val="00B14B85"/>
    <w:rsid w:val="00B15D6C"/>
    <w:rsid w:val="00B74729"/>
    <w:rsid w:val="00B815F9"/>
    <w:rsid w:val="00B8294C"/>
    <w:rsid w:val="00B96FFD"/>
    <w:rsid w:val="00BB3580"/>
    <w:rsid w:val="00BB412B"/>
    <w:rsid w:val="00BC53FF"/>
    <w:rsid w:val="00BD22EF"/>
    <w:rsid w:val="00BD4D55"/>
    <w:rsid w:val="00BD7D05"/>
    <w:rsid w:val="00BE49C2"/>
    <w:rsid w:val="00BF3CAC"/>
    <w:rsid w:val="00BF41CC"/>
    <w:rsid w:val="00C04CE1"/>
    <w:rsid w:val="00C0676A"/>
    <w:rsid w:val="00C079F1"/>
    <w:rsid w:val="00C11D8F"/>
    <w:rsid w:val="00C1456F"/>
    <w:rsid w:val="00C2468F"/>
    <w:rsid w:val="00C27F01"/>
    <w:rsid w:val="00C30C43"/>
    <w:rsid w:val="00C34F8E"/>
    <w:rsid w:val="00C46534"/>
    <w:rsid w:val="00C534E2"/>
    <w:rsid w:val="00C542D7"/>
    <w:rsid w:val="00C54C82"/>
    <w:rsid w:val="00C552B7"/>
    <w:rsid w:val="00C55E7A"/>
    <w:rsid w:val="00C565D5"/>
    <w:rsid w:val="00C56E9E"/>
    <w:rsid w:val="00C70764"/>
    <w:rsid w:val="00C72DEA"/>
    <w:rsid w:val="00C7368D"/>
    <w:rsid w:val="00C82DDC"/>
    <w:rsid w:val="00C86882"/>
    <w:rsid w:val="00C93737"/>
    <w:rsid w:val="00C96552"/>
    <w:rsid w:val="00C968D0"/>
    <w:rsid w:val="00CA12B9"/>
    <w:rsid w:val="00CA413B"/>
    <w:rsid w:val="00CB6E99"/>
    <w:rsid w:val="00CC03ED"/>
    <w:rsid w:val="00CD2D7E"/>
    <w:rsid w:val="00CD4E20"/>
    <w:rsid w:val="00CE01D5"/>
    <w:rsid w:val="00CE2BED"/>
    <w:rsid w:val="00CE2EE1"/>
    <w:rsid w:val="00CF67C0"/>
    <w:rsid w:val="00D027BC"/>
    <w:rsid w:val="00D0490E"/>
    <w:rsid w:val="00D06454"/>
    <w:rsid w:val="00D10FEE"/>
    <w:rsid w:val="00D13545"/>
    <w:rsid w:val="00D17AA7"/>
    <w:rsid w:val="00D251DE"/>
    <w:rsid w:val="00D31369"/>
    <w:rsid w:val="00D4728A"/>
    <w:rsid w:val="00D552E6"/>
    <w:rsid w:val="00D5538D"/>
    <w:rsid w:val="00D62172"/>
    <w:rsid w:val="00D713A8"/>
    <w:rsid w:val="00D83451"/>
    <w:rsid w:val="00D878F3"/>
    <w:rsid w:val="00D90BB5"/>
    <w:rsid w:val="00D94DDF"/>
    <w:rsid w:val="00D95235"/>
    <w:rsid w:val="00D95728"/>
    <w:rsid w:val="00DB281A"/>
    <w:rsid w:val="00DB37FC"/>
    <w:rsid w:val="00DE3C1F"/>
    <w:rsid w:val="00DE569E"/>
    <w:rsid w:val="00DF2127"/>
    <w:rsid w:val="00DF74A8"/>
    <w:rsid w:val="00E0128B"/>
    <w:rsid w:val="00E04236"/>
    <w:rsid w:val="00E10A68"/>
    <w:rsid w:val="00E1363D"/>
    <w:rsid w:val="00E26B3F"/>
    <w:rsid w:val="00E334BC"/>
    <w:rsid w:val="00E4317A"/>
    <w:rsid w:val="00E554D7"/>
    <w:rsid w:val="00E57CC7"/>
    <w:rsid w:val="00E65F17"/>
    <w:rsid w:val="00E70B04"/>
    <w:rsid w:val="00E831BE"/>
    <w:rsid w:val="00E855B4"/>
    <w:rsid w:val="00E8605C"/>
    <w:rsid w:val="00EB4981"/>
    <w:rsid w:val="00EB4C26"/>
    <w:rsid w:val="00EE49CC"/>
    <w:rsid w:val="00EE51CB"/>
    <w:rsid w:val="00EE5752"/>
    <w:rsid w:val="00EE7F17"/>
    <w:rsid w:val="00EF4F82"/>
    <w:rsid w:val="00EF7BC1"/>
    <w:rsid w:val="00F020D7"/>
    <w:rsid w:val="00F024D4"/>
    <w:rsid w:val="00F02C00"/>
    <w:rsid w:val="00F05196"/>
    <w:rsid w:val="00F07F7B"/>
    <w:rsid w:val="00F100EB"/>
    <w:rsid w:val="00F14F49"/>
    <w:rsid w:val="00F20432"/>
    <w:rsid w:val="00F259B5"/>
    <w:rsid w:val="00F336FB"/>
    <w:rsid w:val="00F37A5F"/>
    <w:rsid w:val="00F37E6E"/>
    <w:rsid w:val="00F37F89"/>
    <w:rsid w:val="00F43747"/>
    <w:rsid w:val="00F524AA"/>
    <w:rsid w:val="00F60888"/>
    <w:rsid w:val="00F65500"/>
    <w:rsid w:val="00F71730"/>
    <w:rsid w:val="00F71BD3"/>
    <w:rsid w:val="00F772FD"/>
    <w:rsid w:val="00F77457"/>
    <w:rsid w:val="00F82E89"/>
    <w:rsid w:val="00F902A3"/>
    <w:rsid w:val="00F94E87"/>
    <w:rsid w:val="00FB384D"/>
    <w:rsid w:val="00FB4875"/>
    <w:rsid w:val="00FD13B5"/>
    <w:rsid w:val="00FD3ED2"/>
    <w:rsid w:val="00FD7515"/>
    <w:rsid w:val="00FE0253"/>
    <w:rsid w:val="00FE3AC3"/>
    <w:rsid w:val="00FE6BE4"/>
    <w:rsid w:val="00FF2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1B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7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THÁNG TRƯỜNG THĂNG LONG</vt:lpstr>
    </vt:vector>
  </TitlesOfParts>
  <Company>Microsoft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THÁNG TRƯỜNG THĂNG LONG</dc:title>
  <dc:creator>Home</dc:creator>
  <cp:lastModifiedBy>user</cp:lastModifiedBy>
  <cp:revision>44</cp:revision>
  <cp:lastPrinted>2020-09-19T07:20:00Z</cp:lastPrinted>
  <dcterms:created xsi:type="dcterms:W3CDTF">2020-09-09T09:10:00Z</dcterms:created>
  <dcterms:modified xsi:type="dcterms:W3CDTF">2021-01-15T10:44:00Z</dcterms:modified>
</cp:coreProperties>
</file>