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F6A92">
              <w:rPr>
                <w:b/>
                <w:bCs/>
              </w:rPr>
              <w:t>4</w:t>
            </w:r>
            <w:r w:rsidR="00153DD4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53DD4">
              <w:rPr>
                <w:b/>
                <w:bCs/>
                <w:i/>
                <w:iCs/>
              </w:rPr>
              <w:t>11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45688B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5688B">
              <w:rPr>
                <w:b/>
                <w:bCs/>
                <w:i/>
                <w:iCs/>
              </w:rPr>
              <w:t>1</w:t>
            </w:r>
            <w:r w:rsidR="00153DD4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0559C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153DD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45688B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9C" w:rsidRPr="00153DD4" w:rsidRDefault="0045688B" w:rsidP="00D4712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153DD4">
              <w:rPr>
                <w:bCs/>
              </w:rPr>
              <w:t>8h00: Tập huấn SGK môn HĐTNHN tại lớp 9A</w:t>
            </w:r>
            <w:r w:rsidR="00153DD4">
              <w:rPr>
                <w:bCs/>
                <w:vertAlign w:val="subscript"/>
              </w:rPr>
              <w:t>5</w:t>
            </w:r>
            <w:r w:rsidR="00153DD4">
              <w:rPr>
                <w:bCs/>
              </w:rPr>
              <w:t>, môn Toán tại lớp 9A</w:t>
            </w:r>
            <w:r w:rsidR="00153DD4">
              <w:rPr>
                <w:bCs/>
                <w:vertAlign w:val="subscript"/>
              </w:rPr>
              <w:t>4</w:t>
            </w:r>
            <w:r w:rsidR="00153DD4">
              <w:rPr>
                <w:bCs/>
              </w:rPr>
              <w:t>. (Các đ/c dự theo phân công của BGH - Thời gian: Cả ngày).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8B" w:rsidRPr="0007066A" w:rsidRDefault="00EA130E" w:rsidP="0045688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</w:p>
          <w:p w:rsidR="0007066A" w:rsidRPr="0007066A" w:rsidRDefault="0007066A" w:rsidP="0007066A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153DD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45688B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18" w:rsidRPr="00DD0DA6" w:rsidRDefault="007C118B" w:rsidP="00C3314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153DD4">
              <w:rPr>
                <w:bCs/>
              </w:rPr>
              <w:t xml:space="preserve">8h00: Tập huấn SGK môn </w:t>
            </w:r>
            <w:r w:rsidR="00C33147">
              <w:rPr>
                <w:bCs/>
              </w:rPr>
              <w:t>TOÁN</w:t>
            </w:r>
            <w:r w:rsidR="00153DD4">
              <w:rPr>
                <w:bCs/>
              </w:rPr>
              <w:t xml:space="preserve"> tại lớp 9A</w:t>
            </w:r>
            <w:r w:rsidR="00153DD4">
              <w:rPr>
                <w:bCs/>
                <w:vertAlign w:val="subscript"/>
              </w:rPr>
              <w:t>5</w:t>
            </w:r>
            <w:r w:rsidR="00153DD4">
              <w:rPr>
                <w:bCs/>
              </w:rPr>
              <w:t xml:space="preserve">, môn </w:t>
            </w:r>
            <w:r w:rsidR="00C33147">
              <w:rPr>
                <w:bCs/>
              </w:rPr>
              <w:t>Lịch sử &amp; Địa lý</w:t>
            </w:r>
            <w:r w:rsidR="00153DD4">
              <w:rPr>
                <w:bCs/>
              </w:rPr>
              <w:t xml:space="preserve"> tại lớp 9A</w:t>
            </w:r>
            <w:r w:rsidR="00153DD4">
              <w:rPr>
                <w:bCs/>
                <w:vertAlign w:val="subscript"/>
              </w:rPr>
              <w:t>4</w:t>
            </w:r>
            <w:r w:rsidR="00C33147">
              <w:rPr>
                <w:bCs/>
              </w:rPr>
              <w:t>, môn Công nghệ tại lớp 9A</w:t>
            </w:r>
            <w:r w:rsidR="00C33147">
              <w:rPr>
                <w:bCs/>
                <w:vertAlign w:val="subscript"/>
              </w:rPr>
              <w:t>3</w:t>
            </w:r>
            <w:r w:rsidR="00C33147">
              <w:rPr>
                <w:bCs/>
              </w:rPr>
              <w:t>, môn Mỹ thuật tại lớp 9A</w:t>
            </w:r>
            <w:r w:rsidR="00C33147">
              <w:rPr>
                <w:bCs/>
                <w:vertAlign w:val="subscript"/>
              </w:rPr>
              <w:t>2</w:t>
            </w:r>
            <w:r w:rsidR="00C33147">
              <w:rPr>
                <w:bCs/>
              </w:rPr>
              <w:t>, môn tiếng Anh tại lớp 9A</w:t>
            </w:r>
            <w:r w:rsidR="00C33147">
              <w:rPr>
                <w:bCs/>
                <w:vertAlign w:val="subscript"/>
              </w:rPr>
              <w:t>1</w:t>
            </w:r>
            <w:r w:rsidR="00C33147">
              <w:rPr>
                <w:bCs/>
              </w:rPr>
              <w:t>.</w:t>
            </w:r>
            <w:r w:rsidR="00153DD4">
              <w:rPr>
                <w:bCs/>
              </w:rPr>
              <w:t xml:space="preserve"> (Các đ/c dự theo phân công của BGH - Thời gian: Cả ngày).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Pr="000B2C30" w:rsidRDefault="000E5802" w:rsidP="00153DD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153DD4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5688B">
              <w:rPr>
                <w:b/>
                <w:bCs/>
                <w:i/>
                <w:iCs/>
                <w:lang w:val="pt-BR"/>
              </w:rPr>
              <w:t>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D4" w:rsidRDefault="009B7732" w:rsidP="00153D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53DD4">
              <w:rPr>
                <w:bCs/>
              </w:rPr>
              <w:t>Hội đồng tuyển sinh thực hiện làm việc theo phân công.</w:t>
            </w:r>
          </w:p>
          <w:p w:rsidR="00D4712C" w:rsidRPr="0077233F" w:rsidRDefault="00C33147" w:rsidP="00C33147">
            <w:pPr>
              <w:jc w:val="both"/>
              <w:rPr>
                <w:bCs/>
              </w:rPr>
            </w:pPr>
            <w:r>
              <w:rPr>
                <w:bCs/>
              </w:rPr>
              <w:t>* 8h00: Tập huấn SGK môn Ngữ văn tại lớp 9A</w:t>
            </w:r>
            <w:r>
              <w:rPr>
                <w:bCs/>
                <w:vertAlign w:val="subscript"/>
              </w:rPr>
              <w:t>5</w:t>
            </w:r>
            <w:r>
              <w:rPr>
                <w:bCs/>
              </w:rPr>
              <w:t>, môn Tin học tại lớp 9A</w:t>
            </w:r>
            <w:r>
              <w:rPr>
                <w:bCs/>
                <w:vertAlign w:val="subscript"/>
              </w:rPr>
              <w:t>4.</w:t>
            </w:r>
            <w:r>
              <w:rPr>
                <w:bCs/>
              </w:rPr>
              <w:t xml:space="preserve"> (Các đ/c dự thao phân công của BGH - Thời gian: Cả ngày).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77233F" w:rsidRDefault="00806771" w:rsidP="00153DD4">
            <w:pPr>
              <w:jc w:val="both"/>
              <w:rPr>
                <w:bCs/>
              </w:rPr>
            </w:pPr>
            <w:r w:rsidRPr="00F723B8">
              <w:rPr>
                <w:bCs/>
                <w:color w:val="FF0000"/>
              </w:rPr>
              <w:t>*</w:t>
            </w:r>
            <w:r w:rsidR="00F64A0B">
              <w:rPr>
                <w:bCs/>
              </w:rPr>
              <w:t xml:space="preserve"> </w:t>
            </w:r>
            <w:r w:rsidR="00153DD4">
              <w:rPr>
                <w:bCs/>
              </w:rPr>
              <w:t>HĐTS thực hiện làm việc theo phân công.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153DD4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5688B"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Default="00205310" w:rsidP="004568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công.</w:t>
            </w:r>
          </w:p>
          <w:p w:rsidR="00C33147" w:rsidRPr="00C33147" w:rsidRDefault="00C33147" w:rsidP="0045688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8h00: Tập huấn SGK môn GDTC tại lớp 9A</w:t>
            </w:r>
            <w:r>
              <w:rPr>
                <w:bCs/>
                <w:vertAlign w:val="subscript"/>
              </w:rPr>
              <w:t>5</w:t>
            </w:r>
            <w:r>
              <w:rPr>
                <w:bCs/>
              </w:rPr>
              <w:t>, môn Âm nhạc tại lớp 9A</w:t>
            </w:r>
            <w:r>
              <w:rPr>
                <w:bCs/>
                <w:vertAlign w:val="subscript"/>
              </w:rPr>
              <w:t>4</w:t>
            </w:r>
            <w:r>
              <w:rPr>
                <w:bCs/>
              </w:rPr>
              <w:t>. (Các đ/c dự theo phân công của BGH - Thời gian: Cả ngày)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8C" w:rsidRPr="002A138C" w:rsidRDefault="00205310" w:rsidP="00D4712C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</w:t>
            </w:r>
            <w:r w:rsidR="00D4712C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153DD4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0559C">
              <w:rPr>
                <w:b/>
                <w:bCs/>
                <w:i/>
                <w:iCs/>
                <w:lang w:val="pt-BR"/>
              </w:rPr>
              <w:t>7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8B" w:rsidRDefault="00205310" w:rsidP="004568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</w:t>
            </w:r>
            <w:r w:rsidR="00D4712C">
              <w:rPr>
                <w:bCs/>
              </w:rPr>
              <w:t>.</w:t>
            </w:r>
          </w:p>
          <w:p w:rsidR="00AD7204" w:rsidRPr="00AD7204" w:rsidRDefault="00C33147" w:rsidP="00C3314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8h00: Tập huấn SGK môn KHTN tại lớp 9A</w:t>
            </w:r>
            <w:r>
              <w:rPr>
                <w:bCs/>
                <w:vertAlign w:val="subscript"/>
              </w:rPr>
              <w:t>5</w:t>
            </w:r>
            <w:r>
              <w:rPr>
                <w:bCs/>
              </w:rPr>
              <w:t>, môn GDCD tại lớp 9A</w:t>
            </w:r>
            <w:r>
              <w:rPr>
                <w:bCs/>
                <w:vertAlign w:val="subscript"/>
              </w:rPr>
              <w:t>4</w:t>
            </w:r>
            <w:r>
              <w:rPr>
                <w:bCs/>
              </w:rPr>
              <w:t xml:space="preserve">. (Các đ/c dự theo phân công của BGH - Thời gian: Cả ngày).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D7204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77233F" w:rsidRDefault="00CF21B1" w:rsidP="00D4712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</w:t>
            </w:r>
            <w:r w:rsidR="00D4712C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153DD4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50559C">
              <w:rPr>
                <w:b/>
                <w:bCs/>
                <w:i/>
                <w:iCs/>
              </w:rPr>
              <w:t>7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8B" w:rsidRPr="00AD7204" w:rsidRDefault="00F336AF" w:rsidP="0045688B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</w:t>
            </w:r>
            <w:r w:rsidR="00D4712C">
              <w:rPr>
                <w:bCs/>
              </w:rPr>
              <w:t>.</w:t>
            </w:r>
          </w:p>
          <w:p w:rsidR="00AD7204" w:rsidRPr="00AD7204" w:rsidRDefault="00AD7204" w:rsidP="00AD7204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AD7204" w:rsidRDefault="00F336AF" w:rsidP="00D4712C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</w:t>
            </w:r>
            <w:r w:rsidR="00D4712C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7204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45688B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153DD4">
              <w:rPr>
                <w:b/>
                <w:bCs/>
                <w:i/>
                <w:iCs/>
                <w:lang w:val="pt-BR"/>
              </w:rPr>
              <w:t>7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0559C">
              <w:rPr>
                <w:b/>
                <w:bCs/>
                <w:i/>
                <w:iCs/>
                <w:lang w:val="pt-BR"/>
              </w:rPr>
              <w:t>7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EF" w:rsidRDefault="005F53FF" w:rsidP="0045688B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  <w:r w:rsidR="008D392C">
              <w:rPr>
                <w:b/>
                <w:bCs/>
                <w:i/>
                <w:color w:val="FF0000"/>
              </w:rPr>
              <w:t>Các đ/c GV lưu ý phân công của BGH để tham dự đầy đủ các môn tập huấn SGK mới dưới đây.</w:t>
            </w:r>
            <w:r w:rsidR="00560CEF">
              <w:rPr>
                <w:b/>
                <w:bCs/>
                <w:i/>
                <w:color w:val="FF0000"/>
              </w:rPr>
              <w:t xml:space="preserve"> </w:t>
            </w:r>
          </w:p>
          <w:p w:rsidR="00560CEF" w:rsidRPr="008D392C" w:rsidRDefault="00560CEF" w:rsidP="0045688B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* Các đ/c dự tập huấn tại các lớp học của khối 9 (tầng 1).</w:t>
            </w:r>
          </w:p>
          <w:p w:rsidR="00275735" w:rsidRPr="00275735" w:rsidRDefault="00275735" w:rsidP="00D70B3F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p w:rsidR="00555ED9" w:rsidRDefault="00CB496C" w:rsidP="00412AC0">
      <w:pPr>
        <w:rPr>
          <w:lang w:val="pt-BR"/>
        </w:rPr>
      </w:pPr>
      <w:r w:rsidRPr="00C20EEA">
        <w:rPr>
          <w:lang w:val="pt-BR"/>
        </w:rPr>
        <w:t xml:space="preserve">Môn TOÁN: </w:t>
      </w:r>
      <w:r w:rsidR="00C20EEA" w:rsidRPr="00C20EEA">
        <w:rPr>
          <w:lang w:val="pt-BR"/>
        </w:rPr>
        <w:t>X.Mai</w:t>
      </w:r>
      <w:r w:rsidR="00C20EEA">
        <w:rPr>
          <w:lang w:val="pt-BR"/>
        </w:rPr>
        <w:t>, Hồng, Tính, Hồ Hương, Quy, Phượng, Giao, Trần Linh, Trần Hà.</w:t>
      </w:r>
    </w:p>
    <w:p w:rsidR="00C20EEA" w:rsidRDefault="00C20EEA" w:rsidP="00412AC0">
      <w:pPr>
        <w:rPr>
          <w:lang w:val="pt-BR"/>
        </w:rPr>
      </w:pPr>
      <w:r>
        <w:rPr>
          <w:lang w:val="pt-BR"/>
        </w:rPr>
        <w:t>Môn Ngữ văn: Phạm Hương, Tuyết Mai, Uyên, Ph. Anh, Lý, Vương Giang, Lịch, Nghệ, Thảo, Tơ, Trần Phương.</w:t>
      </w:r>
    </w:p>
    <w:p w:rsidR="00C20EEA" w:rsidRDefault="00C20EEA" w:rsidP="00412AC0">
      <w:pPr>
        <w:rPr>
          <w:lang w:val="pt-BR"/>
        </w:rPr>
      </w:pPr>
      <w:r>
        <w:rPr>
          <w:lang w:val="pt-BR"/>
        </w:rPr>
        <w:t>Môn HĐTNHN: Dung, Phượng, Huyền, Tính, Yến,  Tuyết.</w:t>
      </w:r>
    </w:p>
    <w:p w:rsidR="00C20EEA" w:rsidRDefault="00C20EEA" w:rsidP="00412AC0">
      <w:pPr>
        <w:rPr>
          <w:lang w:val="pt-BR"/>
        </w:rPr>
      </w:pPr>
      <w:r>
        <w:rPr>
          <w:lang w:val="pt-BR"/>
        </w:rPr>
        <w:t>Môn LS &amp; ĐL: Tơ, Trịnh Giang, Phương, Thảo, Nghệ, Ph. Anh, Lý, Uyên.</w:t>
      </w:r>
      <w:bookmarkStart w:id="0" w:name="_GoBack"/>
      <w:bookmarkEnd w:id="0"/>
    </w:p>
    <w:p w:rsidR="00C20EEA" w:rsidRDefault="00C20EEA" w:rsidP="00412AC0">
      <w:pPr>
        <w:rPr>
          <w:lang w:val="pt-BR"/>
        </w:rPr>
      </w:pPr>
      <w:r>
        <w:rPr>
          <w:lang w:val="pt-BR"/>
        </w:rPr>
        <w:t>Môn Tin học: Trần Linh, Trần Hà.</w:t>
      </w:r>
    </w:p>
    <w:p w:rsidR="00C20EEA" w:rsidRDefault="00C20EEA" w:rsidP="00412AC0">
      <w:pPr>
        <w:rPr>
          <w:lang w:val="pt-BR"/>
        </w:rPr>
      </w:pPr>
      <w:r>
        <w:rPr>
          <w:lang w:val="pt-BR"/>
        </w:rPr>
        <w:lastRenderedPageBreak/>
        <w:t>Môn Thể dục: Đức, Tuyến.</w:t>
      </w:r>
    </w:p>
    <w:p w:rsidR="00C20EEA" w:rsidRDefault="00C20EEA" w:rsidP="00412AC0">
      <w:pPr>
        <w:rPr>
          <w:lang w:val="pt-BR"/>
        </w:rPr>
      </w:pPr>
      <w:r>
        <w:rPr>
          <w:lang w:val="pt-BR"/>
        </w:rPr>
        <w:t>Môn Âm nhạc: Châu, Tuyết, Lợi</w:t>
      </w:r>
    </w:p>
    <w:p w:rsidR="00C20EEA" w:rsidRDefault="00C20EEA" w:rsidP="00412AC0">
      <w:pPr>
        <w:rPr>
          <w:lang w:val="pt-BR"/>
        </w:rPr>
      </w:pPr>
      <w:r>
        <w:rPr>
          <w:lang w:val="pt-BR"/>
        </w:rPr>
        <w:t>Môn KHTN: Dung, Giao, Thịnh, Huyền, Hiền, Trang, Diệp</w:t>
      </w:r>
      <w:r w:rsidR="008D392C">
        <w:rPr>
          <w:lang w:val="pt-BR"/>
        </w:rPr>
        <w:t>, Phạm Linh</w:t>
      </w:r>
      <w:r>
        <w:rPr>
          <w:lang w:val="pt-BR"/>
        </w:rPr>
        <w:t>.</w:t>
      </w:r>
    </w:p>
    <w:p w:rsidR="00C20EEA" w:rsidRDefault="008D392C" w:rsidP="00412AC0">
      <w:pPr>
        <w:rPr>
          <w:lang w:val="pt-BR"/>
        </w:rPr>
      </w:pPr>
      <w:r>
        <w:rPr>
          <w:lang w:val="pt-BR"/>
        </w:rPr>
        <w:t>Môn GDCD: Trần Phương, Yến, Phạm Ngọc, Vương Giang</w:t>
      </w:r>
    </w:p>
    <w:p w:rsidR="008D392C" w:rsidRDefault="008D392C" w:rsidP="00412AC0">
      <w:pPr>
        <w:rPr>
          <w:lang w:val="pt-BR"/>
        </w:rPr>
      </w:pPr>
      <w:r>
        <w:rPr>
          <w:lang w:val="pt-BR"/>
        </w:rPr>
        <w:t>Môn Tiếng Anh: Nguyên Ngọc, Phạm Ngọc, Vang, Trương Hương, Châu, Lương, Chi.</w:t>
      </w:r>
    </w:p>
    <w:p w:rsidR="008D392C" w:rsidRDefault="008D392C" w:rsidP="00412AC0">
      <w:pPr>
        <w:rPr>
          <w:lang w:val="pt-BR"/>
        </w:rPr>
      </w:pPr>
      <w:r>
        <w:rPr>
          <w:lang w:val="pt-BR"/>
        </w:rPr>
        <w:t>Môn Công nghệ: Xuân Mai, Phạm Linh.</w:t>
      </w:r>
    </w:p>
    <w:p w:rsidR="00560CEF" w:rsidRPr="00C20EEA" w:rsidRDefault="00560CEF" w:rsidP="00412AC0">
      <w:pPr>
        <w:rPr>
          <w:lang w:val="pt-BR"/>
        </w:rPr>
      </w:pPr>
      <w:r>
        <w:rPr>
          <w:lang w:val="pt-BR"/>
        </w:rPr>
        <w:t>Môn Mỹ thuật: Hạnh.</w:t>
      </w:r>
    </w:p>
    <w:sectPr w:rsidR="00560CEF" w:rsidRPr="00C20EEA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6C13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1B7B"/>
    <w:rsid w:val="004F2C44"/>
    <w:rsid w:val="004F5AE1"/>
    <w:rsid w:val="0050559C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D7204"/>
    <w:rsid w:val="00AE091B"/>
    <w:rsid w:val="00AE0B6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36AF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B7ED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6</cp:revision>
  <cp:lastPrinted>2021-06-01T02:23:00Z</cp:lastPrinted>
  <dcterms:created xsi:type="dcterms:W3CDTF">2022-07-11T03:22:00Z</dcterms:created>
  <dcterms:modified xsi:type="dcterms:W3CDTF">2022-07-11T03:48:00Z</dcterms:modified>
</cp:coreProperties>
</file>