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33" w:rsidRDefault="00204233" w:rsidP="0020423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PHÂN PHỐI CHƯƠNG TRÌNH TIẾNG ANH MỚI </w:t>
      </w:r>
    </w:p>
    <w:p w:rsidR="00204233" w:rsidRDefault="00315967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KHỐI 9</w:t>
      </w:r>
      <w:r w:rsidR="00204233">
        <w:rPr>
          <w:b/>
          <w:bCs/>
          <w:sz w:val="28"/>
          <w:szCs w:val="28"/>
        </w:rPr>
        <w:t xml:space="preserve"> - HK II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2019-2020</w:t>
      </w:r>
      <w:r w:rsidR="0057784F">
        <w:rPr>
          <w:b/>
          <w:bCs/>
          <w:sz w:val="28"/>
          <w:szCs w:val="28"/>
        </w:rPr>
        <w:t>( Thực hiện từ 6/4/2020)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664"/>
        <w:gridCol w:w="1035"/>
        <w:gridCol w:w="3010"/>
        <w:gridCol w:w="1767"/>
      </w:tblGrid>
      <w:tr w:rsidR="009B057E" w:rsidTr="00D542C9">
        <w:trPr>
          <w:trHeight w:val="654"/>
        </w:trPr>
        <w:tc>
          <w:tcPr>
            <w:tcW w:w="155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2664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03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TS</w:t>
            </w:r>
          </w:p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3010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767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TT TIẾT</w:t>
            </w:r>
          </w:p>
        </w:tc>
      </w:tr>
      <w:tr w:rsidR="009B057E" w:rsidRPr="00D542C9" w:rsidTr="00D542C9">
        <w:tc>
          <w:tcPr>
            <w:tcW w:w="1555" w:type="dxa"/>
            <w:vMerge w:val="restart"/>
          </w:tcPr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9B057E" w:rsidRPr="003D762F" w:rsidRDefault="0012235E" w:rsidP="00D3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9B057E" w:rsidRPr="003D762F">
              <w:rPr>
                <w:b/>
                <w:bCs/>
                <w:sz w:val="28"/>
                <w:szCs w:val="28"/>
              </w:rPr>
              <w:t>UNIT 7</w:t>
            </w:r>
          </w:p>
        </w:tc>
        <w:tc>
          <w:tcPr>
            <w:tcW w:w="2664" w:type="dxa"/>
            <w:vMerge w:val="restart"/>
          </w:tcPr>
          <w:p w:rsidR="004F2ED4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F2ED4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F2ED4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B057E" w:rsidRPr="003D762F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RECIPES AND EATING HABITS</w:t>
            </w:r>
          </w:p>
        </w:tc>
        <w:tc>
          <w:tcPr>
            <w:tcW w:w="1035" w:type="dxa"/>
            <w:vMerge w:val="restart"/>
          </w:tcPr>
          <w:p w:rsidR="004F2ED4" w:rsidRDefault="004F2ED4" w:rsidP="00D31EA0">
            <w:pPr>
              <w:rPr>
                <w:b/>
                <w:sz w:val="28"/>
                <w:szCs w:val="28"/>
              </w:rPr>
            </w:pPr>
          </w:p>
          <w:p w:rsidR="004F2ED4" w:rsidRDefault="004F2ED4" w:rsidP="00D31EA0">
            <w:pPr>
              <w:rPr>
                <w:b/>
                <w:sz w:val="28"/>
                <w:szCs w:val="28"/>
              </w:rPr>
            </w:pPr>
          </w:p>
          <w:p w:rsidR="004F2ED4" w:rsidRDefault="004F2ED4" w:rsidP="00D31EA0">
            <w:pPr>
              <w:rPr>
                <w:b/>
                <w:sz w:val="28"/>
                <w:szCs w:val="28"/>
              </w:rPr>
            </w:pPr>
          </w:p>
          <w:p w:rsidR="004F2ED4" w:rsidRDefault="004F2ED4" w:rsidP="00D31EA0">
            <w:pPr>
              <w:rPr>
                <w:b/>
                <w:sz w:val="28"/>
                <w:szCs w:val="28"/>
              </w:rPr>
            </w:pPr>
          </w:p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57</w:t>
            </w:r>
          </w:p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58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60</w:t>
            </w:r>
          </w:p>
        </w:tc>
      </w:tr>
      <w:tr w:rsidR="000F4FEB" w:rsidRPr="00D542C9" w:rsidTr="00D542C9">
        <w:trPr>
          <w:trHeight w:val="654"/>
        </w:trPr>
        <w:tc>
          <w:tcPr>
            <w:tcW w:w="1555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61</w:t>
            </w:r>
          </w:p>
        </w:tc>
      </w:tr>
      <w:tr w:rsidR="00940967" w:rsidRPr="00D542C9" w:rsidTr="00D542C9">
        <w:trPr>
          <w:trHeight w:val="455"/>
        </w:trPr>
        <w:tc>
          <w:tcPr>
            <w:tcW w:w="1555" w:type="dxa"/>
            <w:vMerge w:val="restart"/>
          </w:tcPr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940967" w:rsidRPr="003D762F" w:rsidRDefault="0012235E" w:rsidP="00D3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940967" w:rsidRPr="003D762F">
              <w:rPr>
                <w:b/>
                <w:bCs/>
                <w:sz w:val="28"/>
                <w:szCs w:val="28"/>
              </w:rPr>
              <w:t>UNIT 8</w:t>
            </w:r>
          </w:p>
        </w:tc>
        <w:tc>
          <w:tcPr>
            <w:tcW w:w="2664" w:type="dxa"/>
            <w:vMerge w:val="restart"/>
          </w:tcPr>
          <w:p w:rsidR="004F2ED4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F2ED4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0967" w:rsidRPr="003D762F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TOURISM</w:t>
            </w:r>
          </w:p>
        </w:tc>
        <w:tc>
          <w:tcPr>
            <w:tcW w:w="1035" w:type="dxa"/>
            <w:vMerge w:val="restart"/>
          </w:tcPr>
          <w:p w:rsidR="00940967" w:rsidRPr="00D542C9" w:rsidRDefault="00940967" w:rsidP="00D31EA0">
            <w:pPr>
              <w:rPr>
                <w:b/>
                <w:bCs/>
                <w:sz w:val="28"/>
                <w:szCs w:val="28"/>
              </w:rPr>
            </w:pPr>
            <w:r w:rsidRPr="00D542C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62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bCs/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63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64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67</w:t>
            </w:r>
          </w:p>
        </w:tc>
      </w:tr>
      <w:tr w:rsidR="00940967" w:rsidRPr="00D542C9" w:rsidTr="00D542C9">
        <w:trPr>
          <w:trHeight w:val="389"/>
        </w:trPr>
        <w:tc>
          <w:tcPr>
            <w:tcW w:w="1555" w:type="dxa"/>
            <w:vMerge/>
          </w:tcPr>
          <w:p w:rsidR="00940967" w:rsidRPr="003D762F" w:rsidRDefault="00940967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40967" w:rsidRPr="003D762F" w:rsidRDefault="00940967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40967" w:rsidRPr="00D542C9" w:rsidRDefault="00940967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68</w:t>
            </w:r>
          </w:p>
        </w:tc>
      </w:tr>
      <w:tr w:rsidR="000F4FEB" w:rsidRPr="00D542C9" w:rsidTr="00D542C9">
        <w:trPr>
          <w:trHeight w:val="478"/>
        </w:trPr>
        <w:tc>
          <w:tcPr>
            <w:tcW w:w="1555" w:type="dxa"/>
            <w:vMerge w:val="restart"/>
          </w:tcPr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12235E" w:rsidRDefault="0012235E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3D762F" w:rsidRDefault="0012235E" w:rsidP="00D3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0F4FEB" w:rsidRPr="003D762F">
              <w:rPr>
                <w:b/>
                <w:bCs/>
                <w:sz w:val="28"/>
                <w:szCs w:val="28"/>
              </w:rPr>
              <w:t>UNIT 9</w:t>
            </w:r>
          </w:p>
        </w:tc>
        <w:tc>
          <w:tcPr>
            <w:tcW w:w="2664" w:type="dxa"/>
            <w:vMerge w:val="restart"/>
          </w:tcPr>
          <w:p w:rsidR="004F2ED4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F2ED4" w:rsidRDefault="004F2ED4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4FEB" w:rsidRPr="003D762F" w:rsidRDefault="000F4FEB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ENGLISH IN THE WORLD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70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71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72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73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555" w:type="dxa"/>
            <w:vMerge/>
          </w:tcPr>
          <w:p w:rsidR="000F4FEB" w:rsidRPr="00D37BA5" w:rsidRDefault="000F4FEB" w:rsidP="00D31EA0"/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  <w:p w:rsidR="000F4FEB" w:rsidRPr="00D542C9" w:rsidRDefault="000F4FEB" w:rsidP="00D31EA0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REVIEW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:rsidR="007F0ED9" w:rsidRPr="00AD5558" w:rsidRDefault="007F0ED9" w:rsidP="007F0ED9">
            <w:pPr>
              <w:rPr>
                <w:b/>
                <w:bCs/>
              </w:rPr>
            </w:pPr>
          </w:p>
        </w:tc>
        <w:tc>
          <w:tcPr>
            <w:tcW w:w="2664" w:type="dxa"/>
            <w:vMerge w:val="restart"/>
          </w:tcPr>
          <w:p w:rsidR="007F0ED9" w:rsidRPr="00D37BA5" w:rsidRDefault="007F0ED9" w:rsidP="00D31EA0"/>
        </w:tc>
        <w:tc>
          <w:tcPr>
            <w:tcW w:w="1035" w:type="dxa"/>
            <w:vMerge w:val="restart"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 w:val="restart"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1555" w:type="dxa"/>
            <w:vMerge/>
          </w:tcPr>
          <w:p w:rsidR="007F0ED9" w:rsidRPr="003D762F" w:rsidRDefault="007F0ED9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/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75</w:t>
            </w:r>
          </w:p>
          <w:p w:rsidR="007F0ED9" w:rsidRPr="00D542C9" w:rsidRDefault="007F0ED9" w:rsidP="00DE00D7">
            <w:pPr>
              <w:jc w:val="center"/>
              <w:rPr>
                <w:sz w:val="26"/>
                <w:szCs w:val="26"/>
              </w:rPr>
            </w:pP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0F4FEB" w:rsidRDefault="000F4FEB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10 </w:t>
            </w:r>
          </w:p>
        </w:tc>
        <w:tc>
          <w:tcPr>
            <w:tcW w:w="2664" w:type="dxa"/>
            <w:vMerge w:val="restart"/>
          </w:tcPr>
          <w:p w:rsidR="000F4FEB" w:rsidRDefault="000F4FEB" w:rsidP="00D31EA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F4FEB" w:rsidRPr="009D4834" w:rsidRDefault="004F2ED4" w:rsidP="00D31EA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8"/>
                <w:szCs w:val="28"/>
              </w:rPr>
              <w:t>SPACE TRAVEL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</w:p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76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77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78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79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91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 w:val="restart"/>
          </w:tcPr>
          <w:p w:rsidR="000F4FEB" w:rsidRPr="00AD5558" w:rsidRDefault="000F4FEB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64" w:type="dxa"/>
            <w:vMerge w:val="restart"/>
          </w:tcPr>
          <w:p w:rsidR="000F4FEB" w:rsidRPr="00CD117E" w:rsidRDefault="000F4FEB" w:rsidP="00D3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CHANGING ROLES IN SOCIETY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81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82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83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85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64" w:type="dxa"/>
            <w:vMerge w:val="restart"/>
          </w:tcPr>
          <w:p w:rsidR="007F0ED9" w:rsidRPr="00CD117E" w:rsidRDefault="007F0ED9" w:rsidP="00D3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MY FUTURE CAREER </w:t>
            </w:r>
          </w:p>
        </w:tc>
        <w:tc>
          <w:tcPr>
            <w:tcW w:w="1035" w:type="dxa"/>
            <w:vMerge w:val="restart"/>
          </w:tcPr>
          <w:p w:rsidR="007F0ED9" w:rsidRPr="00D542C9" w:rsidRDefault="007F0ED9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6</w:t>
            </w:r>
          </w:p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7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8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89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940967" w:rsidRPr="00D542C9">
              <w:rPr>
                <w:sz w:val="26"/>
                <w:szCs w:val="26"/>
              </w:rPr>
              <w:t>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D37BA5" w:rsidRDefault="00204233" w:rsidP="00D31EA0">
            <w:pPr>
              <w:rPr>
                <w:b/>
                <w:bCs/>
                <w:i/>
                <w:iCs/>
              </w:rPr>
            </w:pPr>
            <w:r w:rsidRPr="00A93F55">
              <w:rPr>
                <w:b/>
                <w:bCs/>
                <w:i/>
                <w:iCs/>
                <w:sz w:val="28"/>
                <w:szCs w:val="28"/>
              </w:rPr>
              <w:t>REVIEW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E5E4F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D542C9" w:rsidP="00D31E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0F4FEB" w:rsidRPr="00D542C9">
              <w:rPr>
                <w:sz w:val="26"/>
                <w:szCs w:val="26"/>
              </w:rPr>
              <w:t>1</w:t>
            </w:r>
          </w:p>
          <w:p w:rsidR="000F4FEB" w:rsidRPr="00D542C9" w:rsidRDefault="000F4FEB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92</w:t>
            </w: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Pr="00A93F55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TEST 3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93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TEST 4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94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576CB7" w:rsidRDefault="00204233" w:rsidP="00D31EA0">
            <w:pPr>
              <w:rPr>
                <w:b/>
                <w:bCs/>
              </w:rPr>
            </w:pPr>
            <w:r w:rsidRPr="00576CB7">
              <w:rPr>
                <w:b/>
                <w:bCs/>
                <w:i/>
                <w:iCs/>
                <w:sz w:val="28"/>
                <w:szCs w:val="28"/>
              </w:rPr>
              <w:t>THE SECOND TERM TEST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576CB7" w:rsidP="00D31E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D542C9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D542C9" w:rsidRPr="00D542C9">
              <w:rPr>
                <w:sz w:val="26"/>
                <w:szCs w:val="26"/>
              </w:rPr>
              <w:t>5</w:t>
            </w:r>
          </w:p>
        </w:tc>
      </w:tr>
      <w:tr w:rsidR="00D542C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D542C9" w:rsidRDefault="00D542C9" w:rsidP="00D31EA0">
            <w:pPr>
              <w:rPr>
                <w:rFonts w:ascii=".VnArial NarrowH" w:hAnsi=".VnArial NarrowH" w:cs=".VnArial NarrowH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64" w:type="dxa"/>
          </w:tcPr>
          <w:p w:rsidR="00D542C9" w:rsidRPr="00D37BA5" w:rsidRDefault="00D542C9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D542C9" w:rsidRPr="00D37BA5" w:rsidRDefault="00D542C9" w:rsidP="00D31EA0"/>
        </w:tc>
        <w:tc>
          <w:tcPr>
            <w:tcW w:w="3010" w:type="dxa"/>
          </w:tcPr>
          <w:p w:rsidR="00D542C9" w:rsidRPr="00D542C9" w:rsidRDefault="00D542C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767" w:type="dxa"/>
          </w:tcPr>
          <w:p w:rsidR="00D542C9" w:rsidRDefault="00D542C9" w:rsidP="00D542C9">
            <w:pPr>
              <w:jc w:val="center"/>
              <w:rPr>
                <w:sz w:val="26"/>
                <w:szCs w:val="26"/>
              </w:rPr>
            </w:pPr>
          </w:p>
          <w:p w:rsidR="00576CB7" w:rsidRPr="00D542C9" w:rsidRDefault="00576CB7" w:rsidP="00D542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76CB7" w:rsidRDefault="00A255F2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576CB7" w:rsidRDefault="00576CB7" w:rsidP="00204233">
      <w:pPr>
        <w:rPr>
          <w:b/>
          <w:bCs/>
          <w:sz w:val="28"/>
          <w:szCs w:val="28"/>
        </w:rPr>
      </w:pPr>
    </w:p>
    <w:p w:rsidR="00204233" w:rsidRDefault="00576CB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255F2">
        <w:rPr>
          <w:b/>
          <w:bCs/>
          <w:sz w:val="28"/>
          <w:szCs w:val="28"/>
        </w:rPr>
        <w:t xml:space="preserve"> </w:t>
      </w:r>
      <w:r w:rsidR="00204233">
        <w:rPr>
          <w:b/>
          <w:bCs/>
          <w:sz w:val="28"/>
          <w:szCs w:val="28"/>
        </w:rPr>
        <w:t>Người lập                              TTCM                                            BGH</w:t>
      </w:r>
    </w:p>
    <w:p w:rsidR="00204233" w:rsidRDefault="00204233" w:rsidP="00204233">
      <w:pPr>
        <w:rPr>
          <w:b/>
          <w:bCs/>
          <w:sz w:val="28"/>
          <w:szCs w:val="28"/>
        </w:rPr>
      </w:pPr>
    </w:p>
    <w:p w:rsidR="00A255F2" w:rsidRDefault="00A255F2" w:rsidP="00204233">
      <w:pPr>
        <w:rPr>
          <w:b/>
          <w:bCs/>
          <w:sz w:val="28"/>
          <w:szCs w:val="28"/>
        </w:rPr>
      </w:pPr>
    </w:p>
    <w:p w:rsidR="00315967" w:rsidRDefault="00315967" w:rsidP="00204233">
      <w:pPr>
        <w:rPr>
          <w:b/>
          <w:bCs/>
          <w:sz w:val="28"/>
          <w:szCs w:val="28"/>
        </w:rPr>
      </w:pPr>
    </w:p>
    <w:p w:rsidR="00204233" w:rsidRDefault="0031596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Nguyễn Thị Hiền</w:t>
      </w:r>
      <w:r w:rsidR="00204233">
        <w:rPr>
          <w:b/>
          <w:bCs/>
          <w:sz w:val="28"/>
          <w:szCs w:val="28"/>
        </w:rPr>
        <w:t xml:space="preserve">   </w:t>
      </w:r>
      <w:r w:rsidR="00A255F2">
        <w:rPr>
          <w:b/>
          <w:bCs/>
          <w:sz w:val="28"/>
          <w:szCs w:val="28"/>
        </w:rPr>
        <w:t xml:space="preserve">         Nguyễn T Thu Hương        </w:t>
      </w:r>
      <w:r w:rsidR="00204233">
        <w:rPr>
          <w:b/>
          <w:bCs/>
          <w:sz w:val="28"/>
          <w:szCs w:val="28"/>
        </w:rPr>
        <w:t xml:space="preserve"> </w:t>
      </w:r>
      <w:r w:rsidR="006E5E4F">
        <w:rPr>
          <w:b/>
          <w:bCs/>
          <w:sz w:val="28"/>
          <w:szCs w:val="28"/>
        </w:rPr>
        <w:t>Nguyễn Thị Mỹ Linh</w:t>
      </w:r>
    </w:p>
    <w:p w:rsidR="00204233" w:rsidRDefault="00204233" w:rsidP="00204233"/>
    <w:p w:rsidR="006A2664" w:rsidRDefault="00877424"/>
    <w:sectPr w:rsidR="006A2664" w:rsidSect="006E5E4F">
      <w:pgSz w:w="11906" w:h="16838" w:code="9"/>
      <w:pgMar w:top="1134" w:right="1134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 Narrow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33"/>
    <w:rsid w:val="00006362"/>
    <w:rsid w:val="000A1D40"/>
    <w:rsid w:val="000F4FEB"/>
    <w:rsid w:val="0012235E"/>
    <w:rsid w:val="00204233"/>
    <w:rsid w:val="002B4318"/>
    <w:rsid w:val="00315967"/>
    <w:rsid w:val="004C34A7"/>
    <w:rsid w:val="004F2ED4"/>
    <w:rsid w:val="00576CB7"/>
    <w:rsid w:val="0057784F"/>
    <w:rsid w:val="005B6C66"/>
    <w:rsid w:val="0065606E"/>
    <w:rsid w:val="006E5E4F"/>
    <w:rsid w:val="007F0ED9"/>
    <w:rsid w:val="00877424"/>
    <w:rsid w:val="00940967"/>
    <w:rsid w:val="009B057E"/>
    <w:rsid w:val="009D4834"/>
    <w:rsid w:val="00A255F2"/>
    <w:rsid w:val="00BE2F54"/>
    <w:rsid w:val="00D542C9"/>
    <w:rsid w:val="00D75012"/>
    <w:rsid w:val="00DE00D7"/>
    <w:rsid w:val="00E73631"/>
    <w:rsid w:val="00EE261D"/>
    <w:rsid w:val="00F03EDD"/>
    <w:rsid w:val="00F4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47AA6-BD5E-48BB-A78B-7179716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3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duc-pc</dc:creator>
  <cp:lastModifiedBy>AutoBVT</cp:lastModifiedBy>
  <cp:revision>2</cp:revision>
  <dcterms:created xsi:type="dcterms:W3CDTF">2020-04-08T11:23:00Z</dcterms:created>
  <dcterms:modified xsi:type="dcterms:W3CDTF">2020-04-08T11:23:00Z</dcterms:modified>
</cp:coreProperties>
</file>