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08" w:rsidRPr="004A5708" w:rsidRDefault="004A5708" w:rsidP="004A5708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4A5708" w:rsidRPr="004A5708" w:rsidRDefault="004A5708" w:rsidP="004A570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  <w:bookmarkStart w:id="0" w:name="_GoBack"/>
      <w:bookmarkEnd w:id="0"/>
    </w:p>
    <w:p w:rsidR="004A5708" w:rsidRPr="004A5708" w:rsidRDefault="004A5708" w:rsidP="004A5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>HƯỚNG DẪN TỰ HỌC VÀ ÔN TẬP TẠI NHÀ MÔN HÓA 8</w:t>
      </w:r>
    </w:p>
    <w:p w:rsidR="004A5708" w:rsidRPr="004A5708" w:rsidRDefault="004A5708" w:rsidP="004A5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>(Từ ngày 9/3-14/3/2020)</w:t>
      </w:r>
    </w:p>
    <w:p w:rsidR="00975153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1. Vai trò của không khí đối với tự nhiên và đời sống con người</w:t>
      </w:r>
    </w:p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2. Trình bày thí nghiệm tìm hiểu thành phần của không khí</w:t>
      </w:r>
    </w:p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3. Nguyên nhân, hậu quả, giải pháp làm giảm ô nhiễm không khí</w:t>
      </w: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4A5708" w:rsidRPr="004A5708" w:rsidTr="00464354">
        <w:trPr>
          <w:trHeight w:val="1091"/>
          <w:jc w:val="center"/>
        </w:trPr>
        <w:tc>
          <w:tcPr>
            <w:tcW w:w="2785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Ngọc Sơn</w:t>
            </w:r>
          </w:p>
        </w:tc>
        <w:tc>
          <w:tcPr>
            <w:tcW w:w="4016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Tổ tr</w:t>
            </w: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</w: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  <w:t>ưởng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Thu Hà</w:t>
            </w:r>
          </w:p>
        </w:tc>
      </w:tr>
    </w:tbl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</w:p>
    <w:p w:rsidR="004A5708" w:rsidRPr="004A5708" w:rsidRDefault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br w:type="page"/>
      </w:r>
    </w:p>
    <w:p w:rsidR="004A5708" w:rsidRPr="004A5708" w:rsidRDefault="004A5708" w:rsidP="004A5708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lastRenderedPageBreak/>
        <w:t>TRƯỜNG THCS ÁI MỘ</w:t>
      </w:r>
    </w:p>
    <w:p w:rsidR="004A5708" w:rsidRPr="004A5708" w:rsidRDefault="004A5708" w:rsidP="004A570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4A5708" w:rsidRPr="004A5708" w:rsidRDefault="004A5708" w:rsidP="004A5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 xml:space="preserve">HƯỚNG DẪN TỰ HỌC VÀ ÔN TẬP TẠI NHÀ MÔN HÓA </w:t>
      </w:r>
      <w:r w:rsidRPr="004A5708">
        <w:rPr>
          <w:rFonts w:ascii="Times New Roman" w:hAnsi="Times New Roman" w:cs="Times New Roman"/>
          <w:b/>
          <w:sz w:val="28"/>
          <w:szCs w:val="28"/>
        </w:rPr>
        <w:t>9</w:t>
      </w:r>
    </w:p>
    <w:p w:rsidR="004A5708" w:rsidRPr="004A5708" w:rsidRDefault="004A5708" w:rsidP="004A5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708">
        <w:rPr>
          <w:rFonts w:ascii="Times New Roman" w:hAnsi="Times New Roman" w:cs="Times New Roman"/>
          <w:b/>
          <w:sz w:val="28"/>
          <w:szCs w:val="28"/>
        </w:rPr>
        <w:t>(Từ ngày 9/3-14/3/2020)</w:t>
      </w:r>
    </w:p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1. Thế nào là hợp chất hữu cơ</w:t>
      </w:r>
    </w:p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2. Phân loại hợp chất hữu cơ</w:t>
      </w:r>
    </w:p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  <w:r w:rsidRPr="004A5708">
        <w:rPr>
          <w:rFonts w:ascii="Times New Roman" w:hAnsi="Times New Roman" w:cs="Times New Roman"/>
          <w:sz w:val="28"/>
          <w:szCs w:val="28"/>
        </w:rPr>
        <w:t>3. Vai trò của hợp chất hữu cơ đối với đời sống con người? Ví dụ minh họa</w:t>
      </w: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4A5708" w:rsidRPr="004A5708" w:rsidTr="00464354">
        <w:trPr>
          <w:trHeight w:val="1091"/>
          <w:jc w:val="center"/>
        </w:trPr>
        <w:tc>
          <w:tcPr>
            <w:tcW w:w="2785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Ngọc Sơn</w:t>
            </w:r>
          </w:p>
        </w:tc>
        <w:tc>
          <w:tcPr>
            <w:tcW w:w="4016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Tổ tr</w:t>
            </w: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</w: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softHyphen/>
              <w:t>ưởng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4A5708" w:rsidRPr="004A5708" w:rsidRDefault="004A5708" w:rsidP="00464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A5708" w:rsidRPr="004A5708" w:rsidRDefault="004A5708" w:rsidP="00464354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A570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Thị Thu Hà</w:t>
            </w:r>
          </w:p>
        </w:tc>
      </w:tr>
    </w:tbl>
    <w:p w:rsidR="004A5708" w:rsidRPr="004A5708" w:rsidRDefault="004A5708" w:rsidP="004A5708">
      <w:pPr>
        <w:rPr>
          <w:rFonts w:ascii="Times New Roman" w:hAnsi="Times New Roman" w:cs="Times New Roman"/>
          <w:sz w:val="28"/>
          <w:szCs w:val="28"/>
        </w:rPr>
      </w:pPr>
    </w:p>
    <w:sectPr w:rsidR="004A5708" w:rsidRPr="004A5708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05296"/>
    <w:rsid w:val="00023CCE"/>
    <w:rsid w:val="001617E7"/>
    <w:rsid w:val="0027211F"/>
    <w:rsid w:val="002736FC"/>
    <w:rsid w:val="00301121"/>
    <w:rsid w:val="00301616"/>
    <w:rsid w:val="0037011F"/>
    <w:rsid w:val="003B5A9D"/>
    <w:rsid w:val="00463873"/>
    <w:rsid w:val="00482863"/>
    <w:rsid w:val="004A5708"/>
    <w:rsid w:val="00540757"/>
    <w:rsid w:val="00550AE8"/>
    <w:rsid w:val="0059547C"/>
    <w:rsid w:val="00615475"/>
    <w:rsid w:val="00714D80"/>
    <w:rsid w:val="008C6D3A"/>
    <w:rsid w:val="0093070F"/>
    <w:rsid w:val="00975153"/>
    <w:rsid w:val="00991DA1"/>
    <w:rsid w:val="009E618D"/>
    <w:rsid w:val="00AA0C3B"/>
    <w:rsid w:val="00B250E5"/>
    <w:rsid w:val="00C201C3"/>
    <w:rsid w:val="00C917CD"/>
    <w:rsid w:val="00E32CC0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May0</cp:lastModifiedBy>
  <cp:revision>16</cp:revision>
  <dcterms:created xsi:type="dcterms:W3CDTF">2019-05-16T09:57:00Z</dcterms:created>
  <dcterms:modified xsi:type="dcterms:W3CDTF">2020-03-09T01:12:00Z</dcterms:modified>
</cp:coreProperties>
</file>