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DE" w:rsidRDefault="00970889" w:rsidP="00A775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269BD6E" wp14:editId="5D95140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77589" w:rsidRPr="00A77589" w:rsidRDefault="00A77589" w:rsidP="00A775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B554C1" w:rsidRDefault="00CC4FE4" w:rsidP="00CC4FE4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14</w:t>
      </w:r>
      <w:r w:rsidR="00AE1EBC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CC4FE4" w:rsidRDefault="00CC4FE4" w:rsidP="00CC4FE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C4FE4">
        <w:rPr>
          <w:rFonts w:ascii="Times New Roman" w:eastAsia="Times New Roman" w:hAnsi="Times New Roman"/>
          <w:sz w:val="24"/>
          <w:szCs w:val="24"/>
        </w:rPr>
        <w:t>(04/12/2023 – 08/12/2023)</w:t>
      </w:r>
    </w:p>
    <w:p w:rsidR="007639DE" w:rsidRDefault="00970889" w:rsidP="00CC4FE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7639DE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C47EC5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r w:rsidR="00B57B68">
        <w:rPr>
          <w:rFonts w:ascii="Times New Roman" w:eastAsia="Times New Roman" w:hAnsi="Times New Roman"/>
          <w:sz w:val="24"/>
          <w:szCs w:val="24"/>
        </w:rPr>
        <w:t>nhé !</w:t>
      </w:r>
    </w:p>
    <w:p w:rsidR="00CE3500" w:rsidRPr="000E29A0" w:rsidRDefault="00CC4FE4" w:rsidP="00CC4FE4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0E29A0">
        <w:rPr>
          <w:rFonts w:ascii="Times New Roman" w:eastAsia="Times New Roman" w:hAnsi="Times New Roman"/>
          <w:b/>
          <w:sz w:val="30"/>
          <w:szCs w:val="30"/>
        </w:rPr>
        <w:t xml:space="preserve">REVIEW </w:t>
      </w:r>
    </w:p>
    <w:p w:rsidR="007639DE" w:rsidRDefault="00970889" w:rsidP="00CC4FE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TÀI LIỆU BỔ TRỢ BME - KIDs</w:t>
      </w:r>
    </w:p>
    <w:tbl>
      <w:tblPr>
        <w:tblStyle w:val="a"/>
        <w:tblW w:w="1152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2"/>
        <w:gridCol w:w="9497"/>
        <w:gridCol w:w="1276"/>
      </w:tblGrid>
      <w:tr w:rsidR="007639DE" w:rsidTr="00CC4FE4">
        <w:trPr>
          <w:trHeight w:val="438"/>
        </w:trPr>
        <w:tc>
          <w:tcPr>
            <w:tcW w:w="752" w:type="dxa"/>
          </w:tcPr>
          <w:p w:rsidR="007639DE" w:rsidRDefault="00970889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497" w:type="dxa"/>
          </w:tcPr>
          <w:p w:rsidR="007639DE" w:rsidRDefault="00970889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276" w:type="dxa"/>
          </w:tcPr>
          <w:p w:rsidR="007639DE" w:rsidRDefault="00970889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 w:rsidRPr="00390624" w:rsidTr="00CC4FE4">
        <w:trPr>
          <w:trHeight w:val="402"/>
        </w:trPr>
        <w:tc>
          <w:tcPr>
            <w:tcW w:w="752" w:type="dxa"/>
          </w:tcPr>
          <w:p w:rsidR="00C148A4" w:rsidRDefault="00C148A4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</w:p>
          <w:p w:rsidR="00C148A4" w:rsidRDefault="00C148A4" w:rsidP="00CC4FE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:rsidR="007639DE" w:rsidRPr="00390624" w:rsidRDefault="00CC4FE4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9497" w:type="dxa"/>
          </w:tcPr>
          <w:p w:rsidR="00195402" w:rsidRPr="00195402" w:rsidRDefault="00195402" w:rsidP="00CC4FE4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95402">
              <w:rPr>
                <w:rFonts w:ascii="Times New Roman" w:eastAsia="Times New Roman" w:hAnsi="Times New Roman"/>
                <w:b/>
                <w:color w:val="000000" w:themeColor="text1"/>
              </w:rPr>
              <w:t>REVIEW (ÔN TẬP)</w:t>
            </w:r>
          </w:p>
          <w:p w:rsidR="00AC66FE" w:rsidRPr="00195402" w:rsidRDefault="00195402" w:rsidP="00CC4FE4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195402">
              <w:rPr>
                <w:rFonts w:ascii="Times New Roman" w:eastAsia="Times New Roman" w:hAnsi="Times New Roman"/>
                <w:b/>
                <w:color w:val="000000" w:themeColor="text1"/>
              </w:rPr>
              <w:t>Review of previous vocabulary, phonics and structures in the l</w:t>
            </w:r>
            <w:r w:rsidR="00911808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essons from unit 1 to unit 7 to </w:t>
            </w:r>
            <w:bookmarkStart w:id="0" w:name="_GoBack"/>
            <w:bookmarkEnd w:id="0"/>
            <w:r w:rsidRPr="00195402">
              <w:rPr>
                <w:rFonts w:ascii="Times New Roman" w:eastAsia="Times New Roman" w:hAnsi="Times New Roman"/>
                <w:b/>
                <w:color w:val="000000" w:themeColor="text1"/>
              </w:rPr>
              <w:t>prepare for the final test 1</w:t>
            </w:r>
            <w:r w:rsidR="00CC4FE4">
              <w:rPr>
                <w:rFonts w:ascii="Times New Roman" w:eastAsia="Times New Roman" w:hAnsi="Times New Roman"/>
                <w:b/>
                <w:color w:val="000000" w:themeColor="text1"/>
              </w:rPr>
              <w:t>.</w:t>
            </w:r>
          </w:p>
          <w:p w:rsidR="00195402" w:rsidRPr="00195402" w:rsidRDefault="00195402" w:rsidP="00CC4FE4">
            <w:pPr>
              <w:spacing w:before="120" w:line="360" w:lineRule="auto"/>
              <w:rPr>
                <w:rFonts w:ascii="Times New Roman" w:eastAsia="Times New Roman" w:hAnsi="Times New Roman"/>
                <w:i/>
                <w:color w:val="2E74B5" w:themeColor="accent5" w:themeShade="BF"/>
              </w:rPr>
            </w:pPr>
            <w:r w:rsidRPr="00195402">
              <w:rPr>
                <w:rFonts w:ascii="Times New Roman" w:eastAsia="Times New Roman" w:hAnsi="Times New Roman"/>
                <w:i/>
                <w:color w:val="000000" w:themeColor="text1"/>
              </w:rPr>
              <w:t>(Ôn tập các từ vựng, ngữ âm và cấu trúc câu của bài 1 đến bài 7 để chuẩn bị cho bài kiểm tra cuối kì 1.)</w:t>
            </w:r>
          </w:p>
        </w:tc>
        <w:tc>
          <w:tcPr>
            <w:tcW w:w="1276" w:type="dxa"/>
          </w:tcPr>
          <w:p w:rsidR="007639DE" w:rsidRPr="00E021AE" w:rsidRDefault="007639DE" w:rsidP="00CC4FE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FE34B9" w:rsidRPr="00390624" w:rsidTr="00CC4FE4">
        <w:trPr>
          <w:trHeight w:val="548"/>
        </w:trPr>
        <w:tc>
          <w:tcPr>
            <w:tcW w:w="752" w:type="dxa"/>
          </w:tcPr>
          <w:p w:rsidR="0058474D" w:rsidRPr="00390624" w:rsidRDefault="0058474D" w:rsidP="00CC4FE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:rsidR="00FE34B9" w:rsidRPr="00390624" w:rsidRDefault="00CC4FE4" w:rsidP="00CC4FE4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9497" w:type="dxa"/>
          </w:tcPr>
          <w:p w:rsidR="00330D82" w:rsidRPr="00CC4FE4" w:rsidRDefault="00CC4FE4" w:rsidP="00CC4FE4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CC4FE4">
              <w:rPr>
                <w:rFonts w:ascii="Times New Roman" w:eastAsia="Times New Roman" w:hAnsi="Times New Roman"/>
                <w:b/>
                <w:color w:val="000000" w:themeColor="text1"/>
              </w:rPr>
              <w:t>SPEAKING TEST 1</w:t>
            </w:r>
          </w:p>
          <w:p w:rsidR="00CC4FE4" w:rsidRPr="00A77589" w:rsidRDefault="00CC4FE4" w:rsidP="00CC4FE4">
            <w:pPr>
              <w:spacing w:before="120" w:line="360" w:lineRule="auto"/>
              <w:rPr>
                <w:rFonts w:ascii="Times New Roman" w:eastAsia="Times New Roman" w:hAnsi="Times New Roman"/>
                <w:i/>
                <w:color w:val="2E74B5" w:themeColor="accent5" w:themeShade="BF"/>
              </w:rPr>
            </w:pPr>
            <w:r w:rsidRPr="00CC4FE4">
              <w:rPr>
                <w:rFonts w:ascii="Times New Roman" w:eastAsia="Times New Roman" w:hAnsi="Times New Roman"/>
                <w:b/>
                <w:color w:val="000000" w:themeColor="text1"/>
              </w:rPr>
              <w:t>(BÀI KIỂM TRA NÓI 1)</w:t>
            </w:r>
          </w:p>
        </w:tc>
        <w:tc>
          <w:tcPr>
            <w:tcW w:w="1276" w:type="dxa"/>
          </w:tcPr>
          <w:p w:rsidR="00E021AE" w:rsidRPr="00E021AE" w:rsidRDefault="00E021AE" w:rsidP="00CC4FE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  <w:p w:rsidR="00FE34B9" w:rsidRPr="00E021AE" w:rsidRDefault="00FE34B9" w:rsidP="00CC4FE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7639DE" w:rsidRDefault="007639DE" w:rsidP="00CC4FE4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CC4FE4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:rsidR="007639DE" w:rsidRDefault="00970889" w:rsidP="00CC4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7639DE" w:rsidRDefault="00970889" w:rsidP="00CC4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7639DE" w:rsidRDefault="00970889" w:rsidP="00CC4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:rsidR="001E27D9" w:rsidRDefault="00970889" w:rsidP="00CC4FE4">
      <w:pPr>
        <w:tabs>
          <w:tab w:val="left" w:pos="3581"/>
        </w:tabs>
        <w:spacing w:after="0" w:line="360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1E27D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03BA2"/>
    <w:rsid w:val="000048FE"/>
    <w:rsid w:val="00094FAB"/>
    <w:rsid w:val="000A122E"/>
    <w:rsid w:val="000C3FEF"/>
    <w:rsid w:val="000D42DB"/>
    <w:rsid w:val="000E29A0"/>
    <w:rsid w:val="001139E4"/>
    <w:rsid w:val="00136FFC"/>
    <w:rsid w:val="00195402"/>
    <w:rsid w:val="001E27D9"/>
    <w:rsid w:val="002B7804"/>
    <w:rsid w:val="002D0FB6"/>
    <w:rsid w:val="002E1893"/>
    <w:rsid w:val="002E3851"/>
    <w:rsid w:val="00330D82"/>
    <w:rsid w:val="00350628"/>
    <w:rsid w:val="00390624"/>
    <w:rsid w:val="0040004F"/>
    <w:rsid w:val="0058474D"/>
    <w:rsid w:val="005A343A"/>
    <w:rsid w:val="006E210F"/>
    <w:rsid w:val="007639DE"/>
    <w:rsid w:val="007F3305"/>
    <w:rsid w:val="00844305"/>
    <w:rsid w:val="00911808"/>
    <w:rsid w:val="00970889"/>
    <w:rsid w:val="0098292B"/>
    <w:rsid w:val="009D6D66"/>
    <w:rsid w:val="00A00A82"/>
    <w:rsid w:val="00A030E9"/>
    <w:rsid w:val="00A77589"/>
    <w:rsid w:val="00AC66FE"/>
    <w:rsid w:val="00AE1EBC"/>
    <w:rsid w:val="00B11724"/>
    <w:rsid w:val="00B554C1"/>
    <w:rsid w:val="00B57B68"/>
    <w:rsid w:val="00C148A4"/>
    <w:rsid w:val="00C47EC5"/>
    <w:rsid w:val="00CB12B8"/>
    <w:rsid w:val="00CC4FE4"/>
    <w:rsid w:val="00CE3500"/>
    <w:rsid w:val="00D106F2"/>
    <w:rsid w:val="00E021AE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29</cp:revision>
  <cp:lastPrinted>2023-11-30T03:32:00Z</cp:lastPrinted>
  <dcterms:created xsi:type="dcterms:W3CDTF">2023-09-25T04:33:00Z</dcterms:created>
  <dcterms:modified xsi:type="dcterms:W3CDTF">2023-11-30T03:32:00Z</dcterms:modified>
</cp:coreProperties>
</file>