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50AA7">
        <w:rPr>
          <w:b/>
          <w:color w:val="000000" w:themeColor="text1"/>
          <w:sz w:val="26"/>
          <w:szCs w:val="26"/>
        </w:rPr>
        <w:t>THÁNG 8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617FA0">
        <w:rPr>
          <w:b/>
          <w:color w:val="000000" w:themeColor="text1"/>
          <w:sz w:val="26"/>
          <w:szCs w:val="26"/>
        </w:rPr>
        <w:t>5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617FA0">
        <w:rPr>
          <w:b/>
          <w:color w:val="000000" w:themeColor="text1"/>
          <w:sz w:val="26"/>
          <w:szCs w:val="26"/>
        </w:rPr>
        <w:t>28</w:t>
      </w:r>
      <w:r w:rsidR="00D35714">
        <w:rPr>
          <w:b/>
          <w:color w:val="000000" w:themeColor="text1"/>
          <w:sz w:val="26"/>
          <w:szCs w:val="26"/>
        </w:rPr>
        <w:t xml:space="preserve">/8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617FA0">
        <w:rPr>
          <w:b/>
          <w:color w:val="000000" w:themeColor="text1"/>
          <w:sz w:val="26"/>
          <w:szCs w:val="26"/>
        </w:rPr>
        <w:t xml:space="preserve"> 02/09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587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41"/>
        <w:gridCol w:w="708"/>
        <w:gridCol w:w="2275"/>
        <w:gridCol w:w="2545"/>
        <w:gridCol w:w="2552"/>
        <w:gridCol w:w="2404"/>
        <w:gridCol w:w="1559"/>
        <w:gridCol w:w="1417"/>
        <w:gridCol w:w="851"/>
      </w:tblGrid>
      <w:tr w:rsidR="00F674F7" w:rsidRPr="007B5C0E" w:rsidTr="00F65A63">
        <w:trPr>
          <w:trHeight w:val="638"/>
        </w:trPr>
        <w:tc>
          <w:tcPr>
            <w:tcW w:w="419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5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617FA0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D35714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2545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617FA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650AA7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617FA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650AA7" w:rsidRPr="007B5C0E">
              <w:rPr>
                <w:b/>
                <w:color w:val="000000" w:themeColor="text1"/>
                <w:szCs w:val="24"/>
              </w:rPr>
              <w:t>/08</w:t>
            </w:r>
          </w:p>
        </w:tc>
        <w:tc>
          <w:tcPr>
            <w:tcW w:w="2404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617FA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31</w:t>
            </w:r>
            <w:r w:rsidR="00650AA7" w:rsidRPr="007B5C0E">
              <w:rPr>
                <w:b/>
                <w:color w:val="000000" w:themeColor="text1"/>
                <w:szCs w:val="24"/>
              </w:rPr>
              <w:t>/8</w:t>
            </w:r>
          </w:p>
        </w:tc>
        <w:tc>
          <w:tcPr>
            <w:tcW w:w="1559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617FA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01/9</w:t>
            </w:r>
          </w:p>
        </w:tc>
        <w:tc>
          <w:tcPr>
            <w:tcW w:w="1417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617FA0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02/9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F14528" w:rsidRPr="007B5C0E" w:rsidTr="00F14528">
        <w:trPr>
          <w:trHeight w:val="1217"/>
        </w:trPr>
        <w:tc>
          <w:tcPr>
            <w:tcW w:w="419" w:type="dxa"/>
            <w:vMerge w:val="restart"/>
            <w:shd w:val="clear" w:color="auto" w:fill="auto"/>
          </w:tcPr>
          <w:p w:rsidR="00F14528" w:rsidRPr="007B5C0E" w:rsidRDefault="00F14528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F14528" w:rsidRPr="007B5C0E" w:rsidRDefault="00F14528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F14528" w:rsidRPr="007B5C0E" w:rsidRDefault="00F14528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F14528" w:rsidRPr="007B5C0E" w:rsidRDefault="00F14528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5" w:type="dxa"/>
            <w:vAlign w:val="center"/>
          </w:tcPr>
          <w:p w:rsidR="00F14528" w:rsidRPr="007B5C0E" w:rsidRDefault="00F14528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Kiểm tra công tác vệ sinh</w:t>
            </w:r>
          </w:p>
          <w:p w:rsidR="00F14528" w:rsidRPr="007B5C0E" w:rsidRDefault="00F14528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- 8h30: họp BGH</w:t>
            </w:r>
          </w:p>
        </w:tc>
        <w:tc>
          <w:tcPr>
            <w:tcW w:w="2545" w:type="dxa"/>
            <w:vAlign w:val="center"/>
          </w:tcPr>
          <w:p w:rsidR="00F14528" w:rsidRPr="007B5C0E" w:rsidRDefault="00F14528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8h00: Họp giao ban bí thư tại phường</w:t>
            </w:r>
          </w:p>
        </w:tc>
        <w:tc>
          <w:tcPr>
            <w:tcW w:w="2552" w:type="dxa"/>
          </w:tcPr>
          <w:p w:rsidR="00F14528" w:rsidRDefault="00F14528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 chức hoạt động cánh diều ước mơ chuẩn bị năm học mới</w:t>
            </w:r>
          </w:p>
          <w:p w:rsidR="00F14528" w:rsidRPr="00F65A63" w:rsidRDefault="00F14528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D1</w:t>
            </w:r>
          </w:p>
        </w:tc>
        <w:tc>
          <w:tcPr>
            <w:tcW w:w="2404" w:type="dxa"/>
          </w:tcPr>
          <w:p w:rsidR="00F14528" w:rsidRDefault="00F14528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F14528" w:rsidRPr="00F65A63" w:rsidRDefault="00F14528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976" w:type="dxa"/>
            <w:gridSpan w:val="2"/>
            <w:vAlign w:val="center"/>
          </w:tcPr>
          <w:p w:rsidR="00F14528" w:rsidRPr="00F14528" w:rsidRDefault="00F14528" w:rsidP="00F14528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F14528">
              <w:rPr>
                <w:b/>
                <w:i/>
                <w:color w:val="000000" w:themeColor="text1"/>
                <w:sz w:val="26"/>
                <w:szCs w:val="26"/>
              </w:rPr>
              <w:t>Nghỉ lễ 2/9</w:t>
            </w:r>
          </w:p>
        </w:tc>
        <w:tc>
          <w:tcPr>
            <w:tcW w:w="851" w:type="dxa"/>
          </w:tcPr>
          <w:p w:rsidR="00F14528" w:rsidRPr="007B5C0E" w:rsidRDefault="00F14528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F65A63">
        <w:trPr>
          <w:trHeight w:val="840"/>
        </w:trPr>
        <w:tc>
          <w:tcPr>
            <w:tcW w:w="419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5" w:type="dxa"/>
          </w:tcPr>
          <w:p w:rsidR="00EE1B13" w:rsidRPr="007B5C0E" w:rsidRDefault="00EE1B13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45" w:type="dxa"/>
          </w:tcPr>
          <w:p w:rsidR="00EE1B13" w:rsidRPr="007B5C0E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Theo dõi hoạt động chiều các lớp</w:t>
            </w:r>
          </w:p>
          <w:p w:rsidR="00EE1B13" w:rsidRPr="007B5C0E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7B5C0E" w:rsidRDefault="00EE1B13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404" w:type="dxa"/>
          </w:tcPr>
          <w:p w:rsidR="00EE1B13" w:rsidRPr="00B65113" w:rsidRDefault="00EE1B13" w:rsidP="00EE1B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t>- Bao quát hoạt động đón trẻ các lớp</w:t>
            </w:r>
          </w:p>
          <w:p w:rsidR="00EE1B13" w:rsidRPr="007B5C0E" w:rsidRDefault="00EE1B13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1B13" w:rsidRPr="007B5C0E" w:rsidRDefault="00EE1B13" w:rsidP="00EE1B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7B5C0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F65A63">
        <w:trPr>
          <w:trHeight w:val="718"/>
        </w:trPr>
        <w:tc>
          <w:tcPr>
            <w:tcW w:w="419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EE1B1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5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45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4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EE1B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EE1B13" w:rsidRPr="007B5C0E" w:rsidRDefault="00EE1B13" w:rsidP="00EE1B1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EE1B1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8047E" w:rsidRPr="007B5C0E" w:rsidTr="00F65A63">
        <w:trPr>
          <w:trHeight w:val="1369"/>
        </w:trPr>
        <w:tc>
          <w:tcPr>
            <w:tcW w:w="419" w:type="dxa"/>
            <w:vMerge w:val="restart"/>
            <w:shd w:val="clear" w:color="auto" w:fill="auto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5" w:type="dxa"/>
          </w:tcPr>
          <w:p w:rsidR="0038047E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38047E" w:rsidRPr="006C35C0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tập huấn nghiệp vụ công đoàn tại quận</w:t>
            </w:r>
          </w:p>
        </w:tc>
        <w:tc>
          <w:tcPr>
            <w:tcW w:w="2545" w:type="dxa"/>
          </w:tcPr>
          <w:p w:rsidR="0038047E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38047E" w:rsidRPr="00A662BC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B3</w:t>
            </w:r>
          </w:p>
        </w:tc>
        <w:tc>
          <w:tcPr>
            <w:tcW w:w="2552" w:type="dxa"/>
          </w:tcPr>
          <w:p w:rsidR="0038047E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 tại các lớp.</w:t>
            </w:r>
          </w:p>
          <w:p w:rsidR="0038047E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ăn ngủ tại các lớp.</w:t>
            </w:r>
          </w:p>
          <w:p w:rsidR="0038047E" w:rsidRPr="00A662BC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</w:t>
            </w:r>
            <w:r>
              <w:rPr>
                <w:sz w:val="26"/>
                <w:szCs w:val="26"/>
              </w:rPr>
              <w:t xml:space="preserve">ng </w:t>
            </w:r>
            <w:r>
              <w:rPr>
                <w:sz w:val="26"/>
                <w:szCs w:val="26"/>
              </w:rPr>
              <w:t>lớp D1</w:t>
            </w:r>
          </w:p>
          <w:p w:rsidR="0038047E" w:rsidRPr="001019E3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38047E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38047E" w:rsidRPr="00A662BC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</w:t>
            </w:r>
            <w:proofErr w:type="gramStart"/>
            <w:r>
              <w:rPr>
                <w:sz w:val="26"/>
                <w:szCs w:val="26"/>
              </w:rPr>
              <w:t>động  lớp</w:t>
            </w:r>
            <w:proofErr w:type="gramEnd"/>
            <w:r>
              <w:rPr>
                <w:sz w:val="26"/>
                <w:szCs w:val="26"/>
              </w:rPr>
              <w:t xml:space="preserve"> D2</w:t>
            </w:r>
          </w:p>
          <w:p w:rsidR="0038047E" w:rsidRPr="00650CB7" w:rsidRDefault="0038047E" w:rsidP="0038047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1559" w:type="dxa"/>
          </w:tcPr>
          <w:p w:rsidR="0038047E" w:rsidRPr="00A662BC" w:rsidRDefault="0038047E" w:rsidP="0038047E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8047E" w:rsidRPr="007B5C0E" w:rsidRDefault="0038047E" w:rsidP="00F145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38047E" w:rsidRPr="007B5C0E" w:rsidRDefault="0038047E" w:rsidP="0038047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8047E" w:rsidRPr="007B5C0E" w:rsidTr="00F65A63">
        <w:trPr>
          <w:trHeight w:val="1585"/>
        </w:trPr>
        <w:tc>
          <w:tcPr>
            <w:tcW w:w="419" w:type="dxa"/>
            <w:vMerge/>
            <w:shd w:val="clear" w:color="auto" w:fill="auto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5" w:type="dxa"/>
          </w:tcPr>
          <w:p w:rsidR="0038047E" w:rsidRDefault="0038047E" w:rsidP="003804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tại các lớp</w:t>
            </w:r>
          </w:p>
          <w:p w:rsidR="0038047E" w:rsidRDefault="0038047E" w:rsidP="0038047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năng khiếu các lớp</w:t>
            </w:r>
            <w:r>
              <w:rPr>
                <w:sz w:val="28"/>
                <w:szCs w:val="28"/>
              </w:rPr>
              <w:t xml:space="preserve"> </w:t>
            </w:r>
          </w:p>
          <w:p w:rsidR="0038047E" w:rsidRPr="005156B6" w:rsidRDefault="0038047E" w:rsidP="0038047E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45" w:type="dxa"/>
          </w:tcPr>
          <w:p w:rsidR="0038047E" w:rsidRDefault="0038047E" w:rsidP="003804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hoạt động năng khiếu các lớp</w:t>
            </w:r>
            <w:r>
              <w:rPr>
                <w:sz w:val="26"/>
                <w:szCs w:val="26"/>
                <w:lang w:val="vi-VN"/>
              </w:rPr>
              <w:t>.</w:t>
            </w:r>
          </w:p>
          <w:p w:rsidR="0038047E" w:rsidRDefault="0038047E" w:rsidP="003804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Kiểm tra duyệt tin bài trên cổng TTĐT</w:t>
            </w:r>
          </w:p>
          <w:p w:rsidR="0038047E" w:rsidRPr="008E4877" w:rsidRDefault="0038047E" w:rsidP="0038047E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38047E" w:rsidRPr="008E4877" w:rsidRDefault="0038047E" w:rsidP="0038047E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Duyệt tin bài</w:t>
            </w:r>
            <w:r>
              <w:rPr>
                <w:sz w:val="28"/>
                <w:szCs w:val="28"/>
                <w:lang w:val="vi-VN"/>
              </w:rPr>
              <w:t xml:space="preserve"> trên cổng TTĐT</w:t>
            </w:r>
          </w:p>
          <w:p w:rsidR="0038047E" w:rsidRDefault="0038047E" w:rsidP="003804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  <w:p w:rsidR="0038047E" w:rsidRPr="009B702F" w:rsidRDefault="0038047E" w:rsidP="0038047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4" w:type="dxa"/>
          </w:tcPr>
          <w:p w:rsidR="0038047E" w:rsidRDefault="0038047E" w:rsidP="0038047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chiều các lớp</w:t>
            </w:r>
          </w:p>
          <w:p w:rsidR="0038047E" w:rsidRDefault="0038047E" w:rsidP="003804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các lớp</w:t>
            </w:r>
          </w:p>
          <w:p w:rsidR="0038047E" w:rsidRPr="005156B6" w:rsidRDefault="0038047E" w:rsidP="0038047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559" w:type="dxa"/>
          </w:tcPr>
          <w:p w:rsidR="0038047E" w:rsidRPr="00AF39CF" w:rsidRDefault="0038047E" w:rsidP="0038047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8047E" w:rsidRPr="007B5C0E" w:rsidRDefault="0038047E" w:rsidP="0038047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8047E" w:rsidRPr="007B5C0E" w:rsidTr="00F65A63">
        <w:trPr>
          <w:trHeight w:val="1198"/>
        </w:trPr>
        <w:tc>
          <w:tcPr>
            <w:tcW w:w="419" w:type="dxa"/>
            <w:vMerge/>
            <w:shd w:val="clear" w:color="auto" w:fill="auto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5" w:type="dxa"/>
          </w:tcPr>
          <w:p w:rsidR="0038047E" w:rsidRPr="007B5C0E" w:rsidRDefault="0038047E" w:rsidP="00380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45" w:type="dxa"/>
          </w:tcPr>
          <w:p w:rsidR="0038047E" w:rsidRPr="007B5C0E" w:rsidRDefault="0038047E" w:rsidP="00380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38047E" w:rsidRPr="007B5C0E" w:rsidRDefault="0038047E" w:rsidP="00380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38047E" w:rsidRPr="007B5C0E" w:rsidRDefault="0038047E" w:rsidP="00380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</w:tcPr>
          <w:p w:rsidR="0038047E" w:rsidRPr="007B5C0E" w:rsidRDefault="0038047E" w:rsidP="0038047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38047E" w:rsidRPr="007B5C0E" w:rsidRDefault="0038047E" w:rsidP="003804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38047E" w:rsidRPr="007B5C0E" w:rsidRDefault="0038047E" w:rsidP="0038047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7"/>
        <w:gridCol w:w="1696"/>
        <w:gridCol w:w="1418"/>
        <w:gridCol w:w="850"/>
      </w:tblGrid>
      <w:tr w:rsidR="00F65A63" w:rsidRPr="00B65113" w:rsidTr="00F14528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bookmarkStart w:id="0" w:name="_GoBack" w:colFirst="4" w:colLast="4"/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65A63" w:rsidRPr="00B65113" w:rsidRDefault="00F65A63" w:rsidP="00F65A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417" w:type="dxa"/>
          </w:tcPr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 lại các lớp</w:t>
            </w:r>
          </w:p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F65A63" w:rsidRPr="006C35C0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267" w:type="dxa"/>
          </w:tcPr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 D1, D2</w:t>
            </w:r>
          </w:p>
          <w:p w:rsidR="00F65A63" w:rsidRPr="006C35C0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B3</w:t>
            </w:r>
          </w:p>
        </w:tc>
        <w:tc>
          <w:tcPr>
            <w:tcW w:w="2267" w:type="dxa"/>
          </w:tcPr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đón trẻ các lớp </w:t>
            </w:r>
          </w:p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cánh diều ước mơ tại các lớp</w:t>
            </w:r>
          </w:p>
          <w:p w:rsidR="00F65A63" w:rsidRPr="001019E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hoạt động ăn tại lớp C1 </w:t>
            </w:r>
          </w:p>
        </w:tc>
        <w:tc>
          <w:tcPr>
            <w:tcW w:w="2700" w:type="dxa"/>
            <w:gridSpan w:val="2"/>
          </w:tcPr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đón trẻ các lớp</w:t>
            </w:r>
          </w:p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  <w:p w:rsidR="00F65A63" w:rsidRPr="00650CB7" w:rsidRDefault="00F65A63" w:rsidP="00F65A6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1696" w:type="dxa"/>
          </w:tcPr>
          <w:p w:rsidR="00F65A63" w:rsidRPr="00B65113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65A63" w:rsidRPr="00B65113" w:rsidRDefault="00F65A63" w:rsidP="00F65A6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0"/>
      <w:tr w:rsidR="00F65A63" w:rsidRPr="00B65113" w:rsidTr="00F14528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F65A63" w:rsidRDefault="00F65A63" w:rsidP="00F65A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văn nghệ</w:t>
            </w:r>
          </w:p>
          <w:p w:rsidR="00F65A63" w:rsidRDefault="00F65A63" w:rsidP="00F65A63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quat hoạt động trả trẻ tại các lớp</w:t>
            </w:r>
          </w:p>
          <w:p w:rsidR="00F65A63" w:rsidRPr="005156B6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Bao quát hoạt động năng khiếu Tiếng Anh </w:t>
            </w:r>
          </w:p>
          <w:p w:rsidR="00F65A63" w:rsidRPr="005156B6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267" w:type="dxa"/>
          </w:tcPr>
          <w:p w:rsidR="00F65A63" w:rsidRDefault="00F65A63" w:rsidP="00F65A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năng khiếu Võ</w:t>
            </w:r>
          </w:p>
          <w:p w:rsidR="00F65A63" w:rsidRPr="009B702F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3" w:type="dxa"/>
          </w:tcPr>
          <w:p w:rsidR="00F65A63" w:rsidRDefault="00F65A63" w:rsidP="00F65A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văn nghệ khai giảng</w:t>
            </w:r>
          </w:p>
          <w:p w:rsidR="00F65A63" w:rsidRPr="005156B6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703" w:type="dxa"/>
            <w:gridSpan w:val="2"/>
          </w:tcPr>
          <w:p w:rsidR="00F65A63" w:rsidRPr="00B65113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65A63" w:rsidRPr="00B65113" w:rsidRDefault="00F65A63" w:rsidP="00F65A6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5A63" w:rsidRPr="00B65113" w:rsidTr="00F14528">
        <w:trPr>
          <w:trHeight w:val="736"/>
        </w:trPr>
        <w:tc>
          <w:tcPr>
            <w:tcW w:w="419" w:type="dxa"/>
            <w:vMerge/>
            <w:shd w:val="clear" w:color="auto" w:fill="auto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65A63" w:rsidRPr="00B65113" w:rsidRDefault="00F65A63" w:rsidP="00F65A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F65A63" w:rsidRPr="00B65113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F65A63" w:rsidRPr="00B65113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F65A63" w:rsidRPr="00B65113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F65A63" w:rsidRPr="00B65113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F65A63" w:rsidRPr="00B65113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F65A63" w:rsidRPr="00B65113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2"/>
          </w:tcPr>
          <w:p w:rsidR="00F65A63" w:rsidRPr="00B65113" w:rsidRDefault="00F65A63" w:rsidP="00F65A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F65A63" w:rsidRPr="00B65113" w:rsidRDefault="00F65A63" w:rsidP="00F65A6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F65A63" w:rsidRPr="00B65113" w:rsidRDefault="00F65A63" w:rsidP="00F65A6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>* Lưu ý: Tập trung công tác phòng chống dịch bệnh, chuẩn bị năm học mới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2DBFA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6</cp:revision>
  <cp:lastPrinted>2023-04-24T02:34:00Z</cp:lastPrinted>
  <dcterms:created xsi:type="dcterms:W3CDTF">2023-08-26T07:19:00Z</dcterms:created>
  <dcterms:modified xsi:type="dcterms:W3CDTF">2023-08-28T03:32:00Z</dcterms:modified>
</cp:coreProperties>
</file>