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ED47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ED477D">
              <w:rPr>
                <w:b/>
                <w:sz w:val="26"/>
                <w:szCs w:val="26"/>
              </w:rPr>
              <w:t>40</w:t>
            </w:r>
            <w:r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ED477D">
              <w:rPr>
                <w:b/>
                <w:sz w:val="26"/>
                <w:szCs w:val="26"/>
              </w:rPr>
              <w:t>02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ED477D">
              <w:rPr>
                <w:b/>
                <w:sz w:val="26"/>
                <w:szCs w:val="26"/>
              </w:rPr>
              <w:t>10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ĐẾN NGÀY</w:t>
            </w:r>
            <w:r w:rsidR="001C2B15">
              <w:rPr>
                <w:b/>
                <w:sz w:val="26"/>
                <w:szCs w:val="26"/>
              </w:rPr>
              <w:t>08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ED477D">
              <w:rPr>
                <w:b/>
                <w:sz w:val="26"/>
                <w:szCs w:val="26"/>
              </w:rPr>
              <w:t>10</w:t>
            </w:r>
            <w:r w:rsidR="00C629CC">
              <w:rPr>
                <w:b/>
                <w:sz w:val="26"/>
                <w:szCs w:val="26"/>
              </w:rPr>
              <w:t>/2023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457B0B" w:rsidRDefault="00F249DD" w:rsidP="00457B0B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 w:rsidR="00457B0B" w:rsidRPr="0075714A">
              <w:rPr>
                <w:b/>
                <w:sz w:val="26"/>
              </w:rPr>
              <w:t>NUÔI DƯỠNG</w:t>
            </w:r>
          </w:p>
          <w:p w:rsidR="00F249DD" w:rsidRPr="0075714A" w:rsidRDefault="00F249DD" w:rsidP="00457B0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 w:rsidR="00457B0B"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2</w:t>
            </w:r>
          </w:p>
          <w:p w:rsidR="00F249DD" w:rsidRDefault="00F249DD" w:rsidP="00932A7A">
            <w:pPr>
              <w:jc w:val="center"/>
            </w:pPr>
            <w:r>
              <w:t>(</w:t>
            </w:r>
            <w:r w:rsidR="00DA4244">
              <w:t>02/10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E2C95" w:rsidRDefault="001C2B15" w:rsidP="006E2C95">
            <w:pPr>
              <w:jc w:val="both"/>
            </w:pPr>
            <w:r>
              <w:t>- 8h30: Họp giao ban BGH</w:t>
            </w:r>
          </w:p>
          <w:p w:rsidR="001C2B15" w:rsidRDefault="001C2B15" w:rsidP="006E2C95">
            <w:pPr>
              <w:jc w:val="both"/>
            </w:pPr>
            <w:r>
              <w:t>- 9h00: Họp tổ VP</w:t>
            </w:r>
          </w:p>
        </w:tc>
        <w:tc>
          <w:tcPr>
            <w:tcW w:w="4048" w:type="dxa"/>
          </w:tcPr>
          <w:p w:rsidR="00457B0B" w:rsidRDefault="00457B0B" w:rsidP="00457B0B">
            <w:pPr>
              <w:jc w:val="both"/>
            </w:pPr>
            <w:r>
              <w:t>- 8h30: Họp giao ban BGH</w:t>
            </w:r>
          </w:p>
          <w:p w:rsidR="00F249DD" w:rsidRDefault="00457B0B" w:rsidP="00457B0B">
            <w:pPr>
              <w:jc w:val="both"/>
            </w:pPr>
            <w:r>
              <w:t>- 9h00: Họp tổ VP</w:t>
            </w:r>
          </w:p>
        </w:tc>
        <w:tc>
          <w:tcPr>
            <w:tcW w:w="4048" w:type="dxa"/>
          </w:tcPr>
          <w:p w:rsidR="00457B0B" w:rsidRDefault="00457B0B" w:rsidP="00457B0B">
            <w:pPr>
              <w:jc w:val="both"/>
            </w:pPr>
            <w:r>
              <w:t>- 8h30: Họp giao ban BGH</w:t>
            </w:r>
          </w:p>
          <w:p w:rsidR="00F249DD" w:rsidRDefault="00457B0B" w:rsidP="00457B0B">
            <w:pPr>
              <w:jc w:val="both"/>
            </w:pPr>
            <w:r>
              <w:t>- 9h00: Họp tổ VP</w:t>
            </w:r>
          </w:p>
        </w:tc>
      </w:tr>
      <w:tr w:rsidR="00531D45" w:rsidTr="00F249DD">
        <w:trPr>
          <w:trHeight w:val="385"/>
        </w:trPr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D45" w:rsidRDefault="001C2B15" w:rsidP="00CC1F0A">
            <w:pPr>
              <w:jc w:val="both"/>
            </w:pPr>
            <w:r>
              <w:t>- Hoàn thiện 1 số văn bản, quy chê năm học 2023-2024.</w:t>
            </w:r>
          </w:p>
          <w:p w:rsidR="001C2B15" w:rsidRDefault="001C2B15" w:rsidP="00CC1F0A">
            <w:pPr>
              <w:jc w:val="both"/>
            </w:pPr>
            <w:r>
              <w:t>- 17h00: Họp NT triển khai CT tháng 10.</w:t>
            </w:r>
          </w:p>
        </w:tc>
        <w:tc>
          <w:tcPr>
            <w:tcW w:w="4048" w:type="dxa"/>
          </w:tcPr>
          <w:p w:rsidR="00531D45" w:rsidRDefault="00457B0B" w:rsidP="00531D45">
            <w:pPr>
              <w:jc w:val="both"/>
            </w:pPr>
            <w:r>
              <w:t>- Kiểm tra giờ ăn chiều các lớp</w:t>
            </w:r>
          </w:p>
          <w:p w:rsidR="00457B0B" w:rsidRDefault="00457B0B" w:rsidP="00531D45">
            <w:pPr>
              <w:jc w:val="both"/>
            </w:pPr>
            <w:r>
              <w:t>- 17h00: Họp NT triển khai CT tháng 10.</w:t>
            </w:r>
          </w:p>
        </w:tc>
        <w:tc>
          <w:tcPr>
            <w:tcW w:w="4048" w:type="dxa"/>
          </w:tcPr>
          <w:p w:rsidR="00531D45" w:rsidRDefault="00C400BA" w:rsidP="00531D45">
            <w:pPr>
              <w:jc w:val="both"/>
            </w:pPr>
            <w:r>
              <w:t xml:space="preserve">- Kiểm tra hoạt động chiều lớp MGN B1. </w:t>
            </w:r>
          </w:p>
        </w:tc>
      </w:tr>
      <w:tr w:rsidR="00531D45" w:rsidTr="00F249DD">
        <w:tc>
          <w:tcPr>
            <w:tcW w:w="1098" w:type="dxa"/>
            <w:vMerge w:val="restart"/>
          </w:tcPr>
          <w:p w:rsidR="00531D45" w:rsidRDefault="00531D45" w:rsidP="00531D45">
            <w:pPr>
              <w:jc w:val="center"/>
            </w:pPr>
            <w:r>
              <w:t>THỨ 3</w:t>
            </w:r>
          </w:p>
          <w:p w:rsidR="00531D45" w:rsidRDefault="00531D45" w:rsidP="00DA4244">
            <w:pPr>
              <w:jc w:val="center"/>
            </w:pPr>
            <w:r>
              <w:t>(</w:t>
            </w:r>
            <w:r w:rsidR="00DA4244">
              <w:t>03/10</w:t>
            </w:r>
            <w:r>
              <w:t>)</w:t>
            </w: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E4301" w:rsidRDefault="001C2B15" w:rsidP="00531D45">
            <w:pPr>
              <w:jc w:val="both"/>
            </w:pPr>
            <w:r>
              <w:t>- Xây dựng KH, ND họp Phụ huynh học sinh.</w:t>
            </w:r>
          </w:p>
        </w:tc>
        <w:tc>
          <w:tcPr>
            <w:tcW w:w="4048" w:type="dxa"/>
          </w:tcPr>
          <w:p w:rsidR="00531D45" w:rsidRDefault="00457B0B" w:rsidP="00531D45">
            <w:pPr>
              <w:jc w:val="both"/>
            </w:pPr>
            <w:r>
              <w:t>- Kiểm tra quy trình chế biến tổ nuôi</w:t>
            </w:r>
          </w:p>
        </w:tc>
        <w:tc>
          <w:tcPr>
            <w:tcW w:w="4048" w:type="dxa"/>
          </w:tcPr>
          <w:p w:rsidR="00531D45" w:rsidRDefault="00C400BA" w:rsidP="00C400BA">
            <w:pPr>
              <w:jc w:val="both"/>
            </w:pPr>
            <w:r>
              <w:t>- Kiểm tra hoạt động lớp MGL A2, D2.</w:t>
            </w:r>
          </w:p>
        </w:tc>
      </w:tr>
      <w:tr w:rsidR="00531D45" w:rsidTr="00F249DD">
        <w:tc>
          <w:tcPr>
            <w:tcW w:w="1098" w:type="dxa"/>
            <w:vMerge/>
          </w:tcPr>
          <w:p w:rsidR="00531D45" w:rsidRDefault="00531D45" w:rsidP="00531D45">
            <w:pPr>
              <w:jc w:val="center"/>
            </w:pPr>
          </w:p>
        </w:tc>
        <w:tc>
          <w:tcPr>
            <w:tcW w:w="995" w:type="dxa"/>
          </w:tcPr>
          <w:p w:rsidR="00531D45" w:rsidRDefault="00531D45" w:rsidP="00531D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D45" w:rsidRDefault="001C2B15" w:rsidP="00494FAF">
            <w:pPr>
              <w:jc w:val="both"/>
            </w:pPr>
            <w:r>
              <w:t>- Kiểm tra hoạt động lớp năng khiếu.</w:t>
            </w:r>
          </w:p>
        </w:tc>
        <w:tc>
          <w:tcPr>
            <w:tcW w:w="4048" w:type="dxa"/>
          </w:tcPr>
          <w:p w:rsidR="00531D45" w:rsidRDefault="00457B0B" w:rsidP="00531D45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531D45" w:rsidRDefault="00C400BA" w:rsidP="00C400BA">
            <w:pPr>
              <w:jc w:val="both"/>
            </w:pPr>
            <w:r>
              <w:t>- Làm việc tại VP.</w:t>
            </w:r>
          </w:p>
        </w:tc>
      </w:tr>
      <w:tr w:rsidR="00013D98" w:rsidTr="00F249DD">
        <w:tc>
          <w:tcPr>
            <w:tcW w:w="1098" w:type="dxa"/>
            <w:vMerge w:val="restart"/>
          </w:tcPr>
          <w:p w:rsidR="00013D98" w:rsidRDefault="00013D98" w:rsidP="00013D98">
            <w:pPr>
              <w:jc w:val="center"/>
            </w:pPr>
            <w:r>
              <w:t>THỨ 4</w:t>
            </w:r>
          </w:p>
          <w:p w:rsidR="00013D98" w:rsidRDefault="00013D98" w:rsidP="00013D98">
            <w:pPr>
              <w:jc w:val="center"/>
            </w:pPr>
            <w:r>
              <w:t>(04/10)</w:t>
            </w: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013D98" w:rsidRDefault="00013D98" w:rsidP="00013D98">
            <w:pPr>
              <w:jc w:val="both"/>
            </w:pPr>
            <w:r>
              <w:t>- Hoàn thiện 1 số văn bản quy chế năm học 2023- 2024.</w:t>
            </w:r>
          </w:p>
        </w:tc>
        <w:tc>
          <w:tcPr>
            <w:tcW w:w="4048" w:type="dxa"/>
          </w:tcPr>
          <w:p w:rsidR="00013D98" w:rsidRDefault="00457B0B" w:rsidP="00013D98">
            <w:pPr>
              <w:jc w:val="both"/>
            </w:pPr>
            <w:r>
              <w:t>- Kiểm tra tổ nuôi thực hiện dây chuyền</w:t>
            </w:r>
          </w:p>
          <w:p w:rsidR="00457B0B" w:rsidRDefault="00457B0B" w:rsidP="00013D98">
            <w:pPr>
              <w:jc w:val="both"/>
            </w:pPr>
            <w:r>
              <w:t>- Dự HĐ lớp D2</w:t>
            </w:r>
          </w:p>
        </w:tc>
        <w:tc>
          <w:tcPr>
            <w:tcW w:w="4048" w:type="dxa"/>
          </w:tcPr>
          <w:p w:rsidR="00013D98" w:rsidRDefault="00013D98" w:rsidP="00013D98">
            <w:pPr>
              <w:jc w:val="both"/>
            </w:pPr>
            <w:r>
              <w:t>- 8h30: Họp tại UBND Phường triển khai chùm hoạt động VHVN- TDTT chào mừng 20 năm TL Phường.</w:t>
            </w:r>
          </w:p>
        </w:tc>
      </w:tr>
      <w:tr w:rsidR="00013D98" w:rsidTr="00F249DD">
        <w:tc>
          <w:tcPr>
            <w:tcW w:w="1098" w:type="dxa"/>
            <w:vMerge/>
          </w:tcPr>
          <w:p w:rsidR="00013D98" w:rsidRDefault="00013D98" w:rsidP="00013D98">
            <w:pPr>
              <w:jc w:val="center"/>
            </w:pP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013D98" w:rsidRDefault="00013D98" w:rsidP="00013D98">
            <w:pPr>
              <w:jc w:val="both"/>
            </w:pPr>
            <w:r>
              <w:t>- 16h00: Họp trưởng ban đại diện CMHS nhà trường và GVCN.</w:t>
            </w:r>
          </w:p>
        </w:tc>
        <w:tc>
          <w:tcPr>
            <w:tcW w:w="4048" w:type="dxa"/>
          </w:tcPr>
          <w:p w:rsidR="00013D98" w:rsidRDefault="00457B0B" w:rsidP="00013D98">
            <w:pPr>
              <w:jc w:val="both"/>
            </w:pPr>
            <w:r>
              <w:t>- 16h00: Họp trưởng ban đại diện CMHS nhà trường và GVCN</w:t>
            </w:r>
          </w:p>
        </w:tc>
        <w:tc>
          <w:tcPr>
            <w:tcW w:w="4048" w:type="dxa"/>
          </w:tcPr>
          <w:p w:rsidR="00013D98" w:rsidRDefault="00457B0B" w:rsidP="00013D98">
            <w:pPr>
              <w:jc w:val="both"/>
            </w:pPr>
            <w:r>
              <w:t>- 16h00: Họp trưởng ban đại diện CMHS nhà trường và GVCN</w:t>
            </w:r>
          </w:p>
        </w:tc>
      </w:tr>
      <w:tr w:rsidR="00013D98" w:rsidTr="00F249DD">
        <w:tc>
          <w:tcPr>
            <w:tcW w:w="1098" w:type="dxa"/>
            <w:vMerge w:val="restart"/>
          </w:tcPr>
          <w:p w:rsidR="00013D98" w:rsidRDefault="00013D98" w:rsidP="00013D98">
            <w:pPr>
              <w:jc w:val="center"/>
            </w:pPr>
            <w:r>
              <w:t>THỨ 5</w:t>
            </w:r>
          </w:p>
          <w:p w:rsidR="00013D98" w:rsidRDefault="00013D98" w:rsidP="00013D98">
            <w:pPr>
              <w:jc w:val="center"/>
            </w:pPr>
            <w:r>
              <w:t>(05/10</w:t>
            </w: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013D98" w:rsidRDefault="00013D98" w:rsidP="00013D98">
            <w:pPr>
              <w:jc w:val="both"/>
            </w:pPr>
            <w:r>
              <w:t xml:space="preserve">- </w:t>
            </w:r>
            <w:r w:rsidR="008E64C3">
              <w:t>Họp ban liên tịch nhà trường.</w:t>
            </w:r>
          </w:p>
        </w:tc>
        <w:tc>
          <w:tcPr>
            <w:tcW w:w="4048" w:type="dxa"/>
          </w:tcPr>
          <w:p w:rsidR="00013D98" w:rsidRDefault="00457B0B" w:rsidP="00013D98">
            <w:pPr>
              <w:jc w:val="both"/>
            </w:pPr>
            <w:r>
              <w:t>- Họp ban liên tịch nhà trường</w:t>
            </w:r>
          </w:p>
        </w:tc>
        <w:tc>
          <w:tcPr>
            <w:tcW w:w="4048" w:type="dxa"/>
          </w:tcPr>
          <w:p w:rsidR="00013D98" w:rsidRDefault="00457B0B" w:rsidP="00013D98">
            <w:pPr>
              <w:jc w:val="both"/>
            </w:pPr>
            <w:r>
              <w:t>- Họp ban liên tịch nhà trường</w:t>
            </w:r>
            <w:r w:rsidR="00C400BA">
              <w:t>.</w:t>
            </w:r>
          </w:p>
        </w:tc>
      </w:tr>
      <w:tr w:rsidR="00013D98" w:rsidTr="00F249DD">
        <w:tc>
          <w:tcPr>
            <w:tcW w:w="1098" w:type="dxa"/>
            <w:vMerge/>
          </w:tcPr>
          <w:p w:rsidR="00013D98" w:rsidRDefault="00013D98" w:rsidP="00013D98">
            <w:pPr>
              <w:jc w:val="center"/>
            </w:pP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013D98" w:rsidRDefault="00013D98" w:rsidP="00013D98">
            <w:pPr>
              <w:jc w:val="both"/>
            </w:pPr>
            <w:r>
              <w:t>- Chỉ đạo 100% các lớp tổ chức họp PH đầu năm học.</w:t>
            </w:r>
          </w:p>
        </w:tc>
        <w:tc>
          <w:tcPr>
            <w:tcW w:w="4048" w:type="dxa"/>
          </w:tcPr>
          <w:p w:rsidR="00013D98" w:rsidRDefault="00457B0B" w:rsidP="00013D98">
            <w:pPr>
              <w:jc w:val="both"/>
            </w:pPr>
            <w:r>
              <w:t xml:space="preserve">- Kiểm tra vệ sinh các lớp </w:t>
            </w:r>
          </w:p>
        </w:tc>
        <w:tc>
          <w:tcPr>
            <w:tcW w:w="4048" w:type="dxa"/>
          </w:tcPr>
          <w:p w:rsidR="00013D98" w:rsidRDefault="00C400BA" w:rsidP="00013D98">
            <w:pPr>
              <w:jc w:val="both"/>
            </w:pPr>
            <w:r>
              <w:t>- Làm việc tại VP</w:t>
            </w:r>
          </w:p>
        </w:tc>
      </w:tr>
      <w:tr w:rsidR="00013D98" w:rsidTr="00F249DD">
        <w:tc>
          <w:tcPr>
            <w:tcW w:w="1098" w:type="dxa"/>
            <w:vMerge w:val="restart"/>
          </w:tcPr>
          <w:p w:rsidR="00013D98" w:rsidRDefault="00013D98" w:rsidP="00013D98">
            <w:pPr>
              <w:jc w:val="center"/>
            </w:pPr>
            <w:r>
              <w:t>THỨ 6</w:t>
            </w:r>
          </w:p>
          <w:p w:rsidR="00013D98" w:rsidRDefault="00013D98" w:rsidP="00013D98">
            <w:pPr>
              <w:jc w:val="center"/>
            </w:pPr>
            <w:r>
              <w:t>(06/10)</w:t>
            </w:r>
          </w:p>
        </w:tc>
        <w:tc>
          <w:tcPr>
            <w:tcW w:w="995" w:type="dxa"/>
          </w:tcPr>
          <w:p w:rsidR="00013D98" w:rsidRDefault="00013D98" w:rsidP="00013D9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013D98" w:rsidRDefault="00D4727E" w:rsidP="00013D98">
            <w:pPr>
              <w:jc w:val="both"/>
            </w:pPr>
            <w:r>
              <w:t>- Hoàn thiện hồ sơ họp phụ huynh đầu năm học.</w:t>
            </w:r>
          </w:p>
        </w:tc>
        <w:tc>
          <w:tcPr>
            <w:tcW w:w="4048" w:type="dxa"/>
          </w:tcPr>
          <w:p w:rsidR="00013D98" w:rsidRDefault="00457B0B" w:rsidP="00013D98">
            <w:pPr>
              <w:jc w:val="both"/>
            </w:pPr>
            <w:r>
              <w:t>- Kiểm tra vệ sinh khu vực trường phòng chống dịch bệnh</w:t>
            </w:r>
          </w:p>
          <w:p w:rsidR="00457B0B" w:rsidRDefault="00457B0B" w:rsidP="00013D98">
            <w:pPr>
              <w:jc w:val="both"/>
            </w:pPr>
            <w:r>
              <w:t xml:space="preserve">- Dự HĐ lớp </w:t>
            </w:r>
            <w:r w:rsidR="005B55C3">
              <w:t>MGN B1</w:t>
            </w:r>
          </w:p>
        </w:tc>
        <w:tc>
          <w:tcPr>
            <w:tcW w:w="4048" w:type="dxa"/>
          </w:tcPr>
          <w:p w:rsidR="00013D98" w:rsidRDefault="00C400BA" w:rsidP="00013D98">
            <w:pPr>
              <w:jc w:val="both"/>
            </w:pPr>
            <w:bookmarkStart w:id="0" w:name="_GoBack"/>
            <w:bookmarkEnd w:id="0"/>
            <w:r>
              <w:t>- Kiểm tra hoạt động lớp MGB C1.</w:t>
            </w:r>
          </w:p>
        </w:tc>
      </w:tr>
      <w:tr w:rsidR="00C400BA" w:rsidTr="00F249DD">
        <w:tc>
          <w:tcPr>
            <w:tcW w:w="1098" w:type="dxa"/>
            <w:vMerge/>
          </w:tcPr>
          <w:p w:rsidR="00C400BA" w:rsidRDefault="00C400BA" w:rsidP="00013D98">
            <w:pPr>
              <w:jc w:val="center"/>
            </w:pPr>
          </w:p>
        </w:tc>
        <w:tc>
          <w:tcPr>
            <w:tcW w:w="995" w:type="dxa"/>
          </w:tcPr>
          <w:p w:rsidR="00C400BA" w:rsidRDefault="00C400BA" w:rsidP="00013D9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400BA" w:rsidRDefault="00C400BA" w:rsidP="00013D98">
            <w:pPr>
              <w:jc w:val="both"/>
            </w:pPr>
            <w:r>
              <w:t>- Làm việc tại VP.</w:t>
            </w:r>
          </w:p>
        </w:tc>
        <w:tc>
          <w:tcPr>
            <w:tcW w:w="4048" w:type="dxa"/>
          </w:tcPr>
          <w:p w:rsidR="00C400BA" w:rsidRDefault="00C400BA" w:rsidP="00013D98">
            <w:pPr>
              <w:jc w:val="both"/>
            </w:pPr>
            <w:r>
              <w:t>- Thực hiện tổng vệ sinh toàn trường phòng chống dịch bệnh</w:t>
            </w:r>
          </w:p>
        </w:tc>
        <w:tc>
          <w:tcPr>
            <w:tcW w:w="4048" w:type="dxa"/>
            <w:vMerge w:val="restart"/>
          </w:tcPr>
          <w:p w:rsidR="00C400BA" w:rsidRPr="00C400BA" w:rsidRDefault="00C400BA" w:rsidP="00013D9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81C36"/>
                <w:spacing w:val="3"/>
                <w:szCs w:val="28"/>
                <w:shd w:val="clear" w:color="auto" w:fill="FFFFFF"/>
              </w:rPr>
              <w:t>- T</w:t>
            </w:r>
            <w:r w:rsidRPr="00C400BA">
              <w:rPr>
                <w:rFonts w:cs="Times New Roman"/>
                <w:color w:val="081C36"/>
                <w:spacing w:val="3"/>
                <w:szCs w:val="28"/>
                <w:shd w:val="clear" w:color="auto" w:fill="FFFFFF"/>
              </w:rPr>
              <w:t xml:space="preserve">ham gia chương trình tổng kết hoạt động CĐ năm học 2022-2023, kết hợp đi trao đổi kinh </w:t>
            </w:r>
            <w:r w:rsidRPr="00C400BA">
              <w:rPr>
                <w:rFonts w:cs="Times New Roman"/>
                <w:color w:val="081C36"/>
                <w:spacing w:val="3"/>
                <w:szCs w:val="28"/>
                <w:shd w:val="clear" w:color="auto" w:fill="FFFFFF"/>
              </w:rPr>
              <w:lastRenderedPageBreak/>
              <w:t>nghiệm hoạt động CĐ tại Cát Bà - Hải Phòng</w:t>
            </w:r>
            <w:r>
              <w:rPr>
                <w:rFonts w:cs="Times New Roman"/>
                <w:color w:val="081C36"/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C400BA" w:rsidTr="00F249DD">
        <w:tc>
          <w:tcPr>
            <w:tcW w:w="1098" w:type="dxa"/>
            <w:vMerge w:val="restart"/>
          </w:tcPr>
          <w:p w:rsidR="00C400BA" w:rsidRDefault="00C400BA" w:rsidP="00013D98">
            <w:pPr>
              <w:jc w:val="center"/>
            </w:pPr>
            <w:r>
              <w:t>THỨ 7</w:t>
            </w:r>
          </w:p>
          <w:p w:rsidR="00C400BA" w:rsidRDefault="00C400BA" w:rsidP="00013D98">
            <w:pPr>
              <w:jc w:val="center"/>
            </w:pPr>
          </w:p>
          <w:p w:rsidR="00C400BA" w:rsidRDefault="00C400BA" w:rsidP="00013D98">
            <w:pPr>
              <w:jc w:val="center"/>
            </w:pPr>
            <w:r>
              <w:t>(07/10)</w:t>
            </w:r>
          </w:p>
        </w:tc>
        <w:tc>
          <w:tcPr>
            <w:tcW w:w="995" w:type="dxa"/>
          </w:tcPr>
          <w:p w:rsidR="00C400BA" w:rsidRDefault="00C400BA" w:rsidP="00013D98">
            <w:pPr>
              <w:jc w:val="center"/>
            </w:pPr>
            <w:r>
              <w:lastRenderedPageBreak/>
              <w:t xml:space="preserve">Sáng </w:t>
            </w:r>
          </w:p>
        </w:tc>
        <w:tc>
          <w:tcPr>
            <w:tcW w:w="4111" w:type="dxa"/>
            <w:vMerge w:val="restart"/>
          </w:tcPr>
          <w:p w:rsidR="00C400BA" w:rsidRDefault="00C400BA" w:rsidP="00013D98">
            <w:pPr>
              <w:jc w:val="both"/>
            </w:pPr>
            <w:r>
              <w:t>- Nghỉ</w:t>
            </w:r>
          </w:p>
        </w:tc>
        <w:tc>
          <w:tcPr>
            <w:tcW w:w="4048" w:type="dxa"/>
          </w:tcPr>
          <w:p w:rsidR="00C400BA" w:rsidRDefault="00C400BA" w:rsidP="00013D98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  <w:vMerge/>
          </w:tcPr>
          <w:p w:rsidR="00C400BA" w:rsidRDefault="00C400BA" w:rsidP="00013D98">
            <w:pPr>
              <w:jc w:val="both"/>
            </w:pPr>
          </w:p>
        </w:tc>
      </w:tr>
      <w:tr w:rsidR="00C400BA" w:rsidTr="00F249DD">
        <w:tc>
          <w:tcPr>
            <w:tcW w:w="1098" w:type="dxa"/>
            <w:vMerge/>
          </w:tcPr>
          <w:p w:rsidR="00C400BA" w:rsidRDefault="00C400BA" w:rsidP="00013D98">
            <w:pPr>
              <w:jc w:val="center"/>
            </w:pPr>
          </w:p>
        </w:tc>
        <w:tc>
          <w:tcPr>
            <w:tcW w:w="995" w:type="dxa"/>
          </w:tcPr>
          <w:p w:rsidR="00C400BA" w:rsidRDefault="00C400BA" w:rsidP="00013D98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C400BA" w:rsidRDefault="00C400BA" w:rsidP="00013D98">
            <w:pPr>
              <w:jc w:val="both"/>
            </w:pPr>
          </w:p>
        </w:tc>
        <w:tc>
          <w:tcPr>
            <w:tcW w:w="4048" w:type="dxa"/>
          </w:tcPr>
          <w:p w:rsidR="00C400BA" w:rsidRDefault="00C400BA" w:rsidP="00013D98">
            <w:pPr>
              <w:jc w:val="both"/>
            </w:pPr>
          </w:p>
        </w:tc>
        <w:tc>
          <w:tcPr>
            <w:tcW w:w="4048" w:type="dxa"/>
            <w:vMerge/>
          </w:tcPr>
          <w:p w:rsidR="00C400BA" w:rsidRDefault="00C400BA" w:rsidP="00013D98">
            <w:pPr>
              <w:jc w:val="both"/>
            </w:pPr>
          </w:p>
        </w:tc>
      </w:tr>
      <w:tr w:rsidR="00C400BA" w:rsidTr="00F249DD">
        <w:tc>
          <w:tcPr>
            <w:tcW w:w="1098" w:type="dxa"/>
          </w:tcPr>
          <w:p w:rsidR="00C400BA" w:rsidRDefault="00C400BA" w:rsidP="00013D98">
            <w:pPr>
              <w:jc w:val="center"/>
            </w:pPr>
            <w:r>
              <w:lastRenderedPageBreak/>
              <w:t>CN</w:t>
            </w:r>
          </w:p>
          <w:p w:rsidR="00C400BA" w:rsidRDefault="00C400BA" w:rsidP="00013D98">
            <w:pPr>
              <w:jc w:val="center"/>
            </w:pPr>
            <w:r>
              <w:t>( 08/10)</w:t>
            </w:r>
          </w:p>
        </w:tc>
        <w:tc>
          <w:tcPr>
            <w:tcW w:w="995" w:type="dxa"/>
          </w:tcPr>
          <w:p w:rsidR="00C400BA" w:rsidRDefault="00C400BA" w:rsidP="00013D98">
            <w:pPr>
              <w:jc w:val="center"/>
            </w:pPr>
          </w:p>
        </w:tc>
        <w:tc>
          <w:tcPr>
            <w:tcW w:w="4111" w:type="dxa"/>
          </w:tcPr>
          <w:p w:rsidR="00C400BA" w:rsidRDefault="00C400BA" w:rsidP="00013D98">
            <w:pPr>
              <w:jc w:val="both"/>
            </w:pPr>
            <w:r>
              <w:t>- 6h00: Dự lễ báo công và ngày hội khuyến học phường Cự Khối tại lăng Bác.</w:t>
            </w:r>
          </w:p>
        </w:tc>
        <w:tc>
          <w:tcPr>
            <w:tcW w:w="4048" w:type="dxa"/>
          </w:tcPr>
          <w:p w:rsidR="00C400BA" w:rsidRDefault="00C400BA" w:rsidP="00013D98">
            <w:pPr>
              <w:jc w:val="both"/>
            </w:pPr>
          </w:p>
        </w:tc>
        <w:tc>
          <w:tcPr>
            <w:tcW w:w="4048" w:type="dxa"/>
            <w:vMerge/>
          </w:tcPr>
          <w:p w:rsidR="00C400BA" w:rsidRDefault="00C400BA" w:rsidP="00013D98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732C3"/>
    <w:rsid w:val="00001CAE"/>
    <w:rsid w:val="00013D98"/>
    <w:rsid w:val="00075748"/>
    <w:rsid w:val="00087CF5"/>
    <w:rsid w:val="000965C1"/>
    <w:rsid w:val="000C4CAC"/>
    <w:rsid w:val="000D3EEB"/>
    <w:rsid w:val="000E5D8A"/>
    <w:rsid w:val="00101070"/>
    <w:rsid w:val="00102CF1"/>
    <w:rsid w:val="001260B1"/>
    <w:rsid w:val="00136D81"/>
    <w:rsid w:val="001474B4"/>
    <w:rsid w:val="00174D97"/>
    <w:rsid w:val="0017673F"/>
    <w:rsid w:val="00191C3D"/>
    <w:rsid w:val="001B5C2D"/>
    <w:rsid w:val="001C2B15"/>
    <w:rsid w:val="001C44C7"/>
    <w:rsid w:val="001D2EE0"/>
    <w:rsid w:val="001D56A1"/>
    <w:rsid w:val="002078B8"/>
    <w:rsid w:val="002363D4"/>
    <w:rsid w:val="0028767F"/>
    <w:rsid w:val="002925AB"/>
    <w:rsid w:val="0029748E"/>
    <w:rsid w:val="002A06B5"/>
    <w:rsid w:val="002B04D2"/>
    <w:rsid w:val="002B2421"/>
    <w:rsid w:val="002C403C"/>
    <w:rsid w:val="002E4897"/>
    <w:rsid w:val="002E547E"/>
    <w:rsid w:val="002F7C35"/>
    <w:rsid w:val="00314FD3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D2922"/>
    <w:rsid w:val="003D44F7"/>
    <w:rsid w:val="003F2F64"/>
    <w:rsid w:val="003F431A"/>
    <w:rsid w:val="004019ED"/>
    <w:rsid w:val="00414C8C"/>
    <w:rsid w:val="00415D4D"/>
    <w:rsid w:val="00420C57"/>
    <w:rsid w:val="00423C1C"/>
    <w:rsid w:val="00425E51"/>
    <w:rsid w:val="00457B0B"/>
    <w:rsid w:val="00461BED"/>
    <w:rsid w:val="00493048"/>
    <w:rsid w:val="00494FAF"/>
    <w:rsid w:val="004A0787"/>
    <w:rsid w:val="004E4301"/>
    <w:rsid w:val="004E67BF"/>
    <w:rsid w:val="005010D0"/>
    <w:rsid w:val="005053A2"/>
    <w:rsid w:val="00510E67"/>
    <w:rsid w:val="00523A97"/>
    <w:rsid w:val="00531D45"/>
    <w:rsid w:val="00586A4A"/>
    <w:rsid w:val="0059174A"/>
    <w:rsid w:val="005B55C3"/>
    <w:rsid w:val="00614C33"/>
    <w:rsid w:val="006337D8"/>
    <w:rsid w:val="00674DDA"/>
    <w:rsid w:val="006A2952"/>
    <w:rsid w:val="006C0166"/>
    <w:rsid w:val="006D082F"/>
    <w:rsid w:val="006D66DC"/>
    <w:rsid w:val="006E2C95"/>
    <w:rsid w:val="006E349D"/>
    <w:rsid w:val="007401B6"/>
    <w:rsid w:val="00754B7F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8057AD"/>
    <w:rsid w:val="0081161F"/>
    <w:rsid w:val="00811B73"/>
    <w:rsid w:val="008261BA"/>
    <w:rsid w:val="008962F9"/>
    <w:rsid w:val="0089785F"/>
    <w:rsid w:val="008D4FE8"/>
    <w:rsid w:val="008E64C3"/>
    <w:rsid w:val="008F5B37"/>
    <w:rsid w:val="00930419"/>
    <w:rsid w:val="00932A7A"/>
    <w:rsid w:val="009724F0"/>
    <w:rsid w:val="00993CB4"/>
    <w:rsid w:val="009A746A"/>
    <w:rsid w:val="009B1A55"/>
    <w:rsid w:val="009C228A"/>
    <w:rsid w:val="009E664F"/>
    <w:rsid w:val="00A228D2"/>
    <w:rsid w:val="00A40A6D"/>
    <w:rsid w:val="00A41D40"/>
    <w:rsid w:val="00A80882"/>
    <w:rsid w:val="00AB5F97"/>
    <w:rsid w:val="00AD31E8"/>
    <w:rsid w:val="00AF1A1A"/>
    <w:rsid w:val="00B0094B"/>
    <w:rsid w:val="00B148E5"/>
    <w:rsid w:val="00B16A64"/>
    <w:rsid w:val="00B344FD"/>
    <w:rsid w:val="00B73847"/>
    <w:rsid w:val="00B76C01"/>
    <w:rsid w:val="00B810F5"/>
    <w:rsid w:val="00B8295F"/>
    <w:rsid w:val="00BB7B91"/>
    <w:rsid w:val="00BD0FC2"/>
    <w:rsid w:val="00BD70C6"/>
    <w:rsid w:val="00BF1EDE"/>
    <w:rsid w:val="00BF50F2"/>
    <w:rsid w:val="00C05A19"/>
    <w:rsid w:val="00C144AA"/>
    <w:rsid w:val="00C232A5"/>
    <w:rsid w:val="00C2787E"/>
    <w:rsid w:val="00C36742"/>
    <w:rsid w:val="00C400BA"/>
    <w:rsid w:val="00C629CC"/>
    <w:rsid w:val="00C66CA0"/>
    <w:rsid w:val="00C732C3"/>
    <w:rsid w:val="00C80A7F"/>
    <w:rsid w:val="00C92F01"/>
    <w:rsid w:val="00CB5C44"/>
    <w:rsid w:val="00CC1F0A"/>
    <w:rsid w:val="00CD3636"/>
    <w:rsid w:val="00CD75F8"/>
    <w:rsid w:val="00D15594"/>
    <w:rsid w:val="00D40DA2"/>
    <w:rsid w:val="00D468EB"/>
    <w:rsid w:val="00D4727E"/>
    <w:rsid w:val="00D760E5"/>
    <w:rsid w:val="00D77782"/>
    <w:rsid w:val="00D8320E"/>
    <w:rsid w:val="00DA4244"/>
    <w:rsid w:val="00DC47BB"/>
    <w:rsid w:val="00DF6CD3"/>
    <w:rsid w:val="00E351D5"/>
    <w:rsid w:val="00E41AD8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D477D"/>
    <w:rsid w:val="00EE2CB3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160</cp:revision>
  <cp:lastPrinted>2022-08-01T04:11:00Z</cp:lastPrinted>
  <dcterms:created xsi:type="dcterms:W3CDTF">2022-07-28T08:21:00Z</dcterms:created>
  <dcterms:modified xsi:type="dcterms:W3CDTF">2023-10-02T01:15:00Z</dcterms:modified>
</cp:coreProperties>
</file>