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527" w14:textId="715D90DC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A53CF9">
        <w:rPr>
          <w:rFonts w:asciiTheme="minorHAnsi" w:hAnsiTheme="minorHAnsi" w:cstheme="minorHAnsi"/>
          <w:color w:val="C00000"/>
          <w:sz w:val="32"/>
          <w:szCs w:val="32"/>
          <w:lang w:val="en-US"/>
        </w:rPr>
        <w:t>26-27-28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(</w:t>
      </w:r>
      <w:r w:rsidR="00A53CF9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="00934F71">
        <w:rPr>
          <w:rFonts w:asciiTheme="minorHAnsi" w:hAnsiTheme="minorHAnsi" w:cstheme="minorHAnsi"/>
          <w:color w:val="C00000"/>
          <w:sz w:val="32"/>
          <w:szCs w:val="32"/>
          <w:lang w:val="en-US"/>
        </w:rPr>
        <w:t>7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A53CF9">
        <w:rPr>
          <w:rFonts w:asciiTheme="minorHAnsi" w:hAnsiTheme="minorHAnsi" w:cstheme="minorHAnsi"/>
          <w:color w:val="C00000"/>
          <w:sz w:val="32"/>
          <w:szCs w:val="32"/>
          <w:lang w:val="en-US"/>
        </w:rPr>
        <w:t>3</w:t>
      </w:r>
      <w:r w:rsidR="006E271D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934F71">
        <w:rPr>
          <w:rFonts w:asciiTheme="minorHAnsi" w:hAnsiTheme="minorHAnsi" w:cstheme="minorHAnsi"/>
          <w:color w:val="C00000"/>
          <w:sz w:val="32"/>
          <w:szCs w:val="32"/>
          <w:lang w:val="en-US"/>
        </w:rPr>
        <w:t>4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934F71">
        <w:rPr>
          <w:rFonts w:asciiTheme="minorHAnsi" w:hAnsiTheme="minorHAnsi" w:cstheme="minorHAnsi"/>
          <w:color w:val="C00000"/>
          <w:sz w:val="32"/>
          <w:szCs w:val="32"/>
          <w:lang w:val="en-US"/>
        </w:rPr>
        <w:t>4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="00857EB9">
        <w:rPr>
          <w:rFonts w:asciiTheme="minorHAnsi" w:hAnsiTheme="minorHAnsi" w:cstheme="minorHAnsi"/>
          <w:color w:val="C00000"/>
          <w:sz w:val="32"/>
          <w:szCs w:val="32"/>
          <w:lang w:val="en-US"/>
        </w:rPr>
        <w:t>5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bookmarkEnd w:id="0"/>
    <w:p w14:paraId="47FC45F8" w14:textId="77777777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1A6CBB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1A6CBB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4253"/>
        <w:gridCol w:w="5528"/>
        <w:gridCol w:w="2410"/>
      </w:tblGrid>
      <w:tr w:rsidR="00E16604" w:rsidRPr="001A6CBB" w14:paraId="06C4CC24" w14:textId="77777777" w:rsidTr="00F95FAC">
        <w:trPr>
          <w:trHeight w:val="346"/>
        </w:trPr>
        <w:tc>
          <w:tcPr>
            <w:tcW w:w="2966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978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1A6CBB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1A6CBB" w14:paraId="78389D75" w14:textId="77777777" w:rsidTr="00F95FAC">
        <w:trPr>
          <w:trHeight w:val="409"/>
        </w:trPr>
        <w:tc>
          <w:tcPr>
            <w:tcW w:w="2966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6D9911F3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45277DD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1A6CBB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1A6CBB" w14:paraId="5DE9C1EC" w14:textId="77777777" w:rsidTr="00F95FAC">
        <w:trPr>
          <w:trHeight w:val="2001"/>
        </w:trPr>
        <w:tc>
          <w:tcPr>
            <w:tcW w:w="2966" w:type="dxa"/>
            <w:vAlign w:val="center"/>
          </w:tcPr>
          <w:p w14:paraId="393E6FD6" w14:textId="3920829E" w:rsidR="006241E0" w:rsidRPr="009C5486" w:rsidRDefault="00A53CF9" w:rsidP="009C5486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UNIT 7</w:t>
            </w:r>
            <w:r w:rsidR="00E66B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r w:rsidR="006241E0" w:rsidRPr="00D16591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l</w:t>
            </w:r>
            <w:r w:rsidRPr="006241E0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ighthouse</w:t>
            </w:r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</w:p>
          <w:p w14:paraId="03BBF29A" w14:textId="4D477328" w:rsidR="00E66B7F" w:rsidRPr="001A6CBB" w:rsidRDefault="00A53CF9" w:rsidP="006241E0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-US"/>
              </w:rPr>
              <w:t>Dự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-US"/>
              </w:rPr>
              <w:t>án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7</w:t>
            </w:r>
            <w:r w:rsidR="00857EB9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Ngọn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hải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đăng</w:t>
            </w:r>
            <w:proofErr w:type="spellEnd"/>
            <w:r w:rsidR="00E66B7F">
              <w:rPr>
                <w:rFonts w:asciiTheme="minorHAnsi" w:hAnsiTheme="minorHAnsi" w:cstheme="minorHAnsi"/>
                <w:b/>
                <w:bCs/>
                <w:lang w:val="en-US"/>
              </w:rPr>
              <w:t>)</w:t>
            </w:r>
          </w:p>
        </w:tc>
        <w:tc>
          <w:tcPr>
            <w:tcW w:w="4253" w:type="dxa"/>
          </w:tcPr>
          <w:p w14:paraId="5C56AEDF" w14:textId="77777777" w:rsidR="00E16604" w:rsidRPr="001A6CBB" w:rsidRDefault="00E16604" w:rsidP="00895835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:</w:t>
            </w:r>
          </w:p>
          <w:p w14:paraId="13D863C5" w14:textId="6A116080" w:rsidR="006E271D" w:rsidRDefault="00E16604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 xml:space="preserve">- </w:t>
            </w:r>
            <w:r w:rsidR="00A53CF9">
              <w:rPr>
                <w:rFonts w:asciiTheme="minorHAnsi" w:hAnsiTheme="minorHAnsi" w:cstheme="minorHAnsi"/>
              </w:rPr>
              <w:t>a</w:t>
            </w:r>
            <w:r w:rsidR="00A53CF9" w:rsidRPr="00A53CF9">
              <w:rPr>
                <w:rFonts w:asciiTheme="minorHAnsi" w:hAnsiTheme="minorHAnsi" w:cstheme="minorHAnsi"/>
              </w:rPr>
              <w:t xml:space="preserve"> lighthouse, a ship, a boat</w:t>
            </w:r>
          </w:p>
          <w:p w14:paraId="339D8A12" w14:textId="77777777" w:rsidR="00A53CF9" w:rsidRDefault="00A1487C" w:rsidP="00A53CF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  <w:proofErr w:type="spellStart"/>
            <w:proofErr w:type="gramStart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>B.Cấu</w:t>
            </w:r>
            <w:proofErr w:type="spellEnd"/>
            <w:proofErr w:type="gramEnd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  <w:proofErr w:type="spellStart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>trúc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70C0"/>
              </w:rPr>
              <w:t>:</w:t>
            </w:r>
          </w:p>
          <w:p w14:paraId="2630D768" w14:textId="7AC35B96" w:rsidR="00A53CF9" w:rsidRPr="00A53CF9" w:rsidRDefault="00A53CF9" w:rsidP="00A53CF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A53CF9">
              <w:rPr>
                <w:rFonts w:asciiTheme="minorHAnsi" w:hAnsiTheme="minorHAnsi" w:cstheme="minorHAnsi"/>
              </w:rPr>
              <w:t>● What is this?</w:t>
            </w:r>
          </w:p>
          <w:p w14:paraId="06A10154" w14:textId="3AC4666E" w:rsidR="006E271D" w:rsidRPr="00A1487C" w:rsidRDefault="00A53CF9" w:rsidP="00A53CF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A53CF9">
              <w:rPr>
                <w:rFonts w:asciiTheme="minorHAnsi" w:hAnsiTheme="minorHAnsi" w:cstheme="minorHAnsi"/>
              </w:rPr>
              <w:t>- It’s a lighthouse.</w:t>
            </w:r>
          </w:p>
        </w:tc>
        <w:tc>
          <w:tcPr>
            <w:tcW w:w="5528" w:type="dxa"/>
          </w:tcPr>
          <w:p w14:paraId="5BF5F0E9" w14:textId="0EAA344D" w:rsidR="00A53CF9" w:rsidRPr="00A53CF9" w:rsidRDefault="00202CEA" w:rsidP="00F95FAC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proofErr w:type="spellStart"/>
            <w:r w:rsidR="00A53CF9">
              <w:rPr>
                <w:rFonts w:asciiTheme="minorHAnsi" w:hAnsiTheme="minorHAnsi" w:cstheme="minorHAnsi"/>
                <w:spacing w:val="-7"/>
                <w:lang w:val="en-US"/>
              </w:rPr>
              <w:t>tưởng</w:t>
            </w:r>
            <w:proofErr w:type="spellEnd"/>
            <w:r w:rsidR="00A53CF9">
              <w:rPr>
                <w:rFonts w:asciiTheme="minorHAnsi" w:hAnsiTheme="minorHAnsi" w:cstheme="minorHAnsi"/>
                <w:spacing w:val="-7"/>
                <w:lang w:val="en-US"/>
              </w:rPr>
              <w:t xml:space="preserve"> </w:t>
            </w:r>
            <w:proofErr w:type="spellStart"/>
            <w:r w:rsidR="00A53CF9">
              <w:rPr>
                <w:rFonts w:asciiTheme="minorHAnsi" w:hAnsiTheme="minorHAnsi" w:cstheme="minorHAnsi"/>
                <w:lang w:val="en-US"/>
              </w:rPr>
              <w:t>ngọn</w:t>
            </w:r>
            <w:proofErr w:type="spellEnd"/>
            <w:r w:rsidR="00A53CF9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53CF9">
              <w:rPr>
                <w:rFonts w:asciiTheme="minorHAnsi" w:hAnsiTheme="minorHAnsi" w:cstheme="minorHAnsi"/>
                <w:lang w:val="en-US"/>
              </w:rPr>
              <w:t>hải</w:t>
            </w:r>
            <w:proofErr w:type="spellEnd"/>
            <w:r w:rsidR="00A53CF9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A53CF9">
              <w:rPr>
                <w:rFonts w:asciiTheme="minorHAnsi" w:hAnsiTheme="minorHAnsi" w:cstheme="minorHAnsi"/>
                <w:lang w:val="en-US"/>
              </w:rPr>
              <w:t>đăng</w:t>
            </w:r>
            <w:proofErr w:type="spellEnd"/>
            <w:r w:rsidR="00A53CF9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2E50964" w14:textId="75F041A2" w:rsidR="00202CEA" w:rsidRPr="009C5486" w:rsidRDefault="00A53CF9" w:rsidP="00F95FAC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vi-VN"/>
              </w:rPr>
            </w:pPr>
            <w:r w:rsidRPr="00A53CF9">
              <w:rPr>
                <w:rFonts w:asciiTheme="minorHAnsi" w:hAnsiTheme="minorHAnsi" w:cstheme="minorHAnsi"/>
                <w:lang w:val="vi-VN"/>
              </w:rPr>
              <w:t xml:space="preserve">  </w:t>
            </w:r>
            <w:r w:rsidR="00202CEA" w:rsidRPr="00CB6CAD">
              <w:rPr>
                <w:rFonts w:asciiTheme="minorHAnsi" w:hAnsiTheme="minorHAnsi" w:cstheme="minorHAnsi"/>
              </w:rPr>
              <w:t>- GV định hướng, hướng dẫn và</w:t>
            </w:r>
            <w:r w:rsidR="00202CEA" w:rsidRPr="00A53CF9">
              <w:rPr>
                <w:rFonts w:asciiTheme="minorHAnsi" w:hAnsiTheme="minorHAnsi" w:cstheme="minorHAnsi"/>
                <w:lang w:val="vi-VN"/>
              </w:rPr>
              <w:t xml:space="preserve"> cho học sinh thự</w:t>
            </w:r>
            <w:r w:rsidR="005200DD" w:rsidRPr="00A53CF9">
              <w:rPr>
                <w:rFonts w:asciiTheme="minorHAnsi" w:hAnsiTheme="minorHAnsi" w:cstheme="minorHAnsi"/>
                <w:lang w:val="vi-VN"/>
              </w:rPr>
              <w:t>c hiện lắp ráp, lập trình, điều khiển mô hình</w:t>
            </w:r>
            <w:r w:rsidRPr="00A53CF9">
              <w:rPr>
                <w:rFonts w:asciiTheme="minorHAnsi" w:hAnsiTheme="minorHAnsi" w:cstheme="minorHAnsi"/>
                <w:lang w:val="vi-VN"/>
              </w:rPr>
              <w:t xml:space="preserve"> ngọn hải đăng chiếu sáng vào ban đêm để giúp chỉ đường cho mọi người lên tàu</w:t>
            </w:r>
            <w:r w:rsidRPr="009C5486">
              <w:rPr>
                <w:rFonts w:asciiTheme="minorHAnsi" w:hAnsiTheme="minorHAnsi" w:cstheme="minorHAnsi"/>
                <w:lang w:val="vi-VN"/>
              </w:rPr>
              <w:t>.</w:t>
            </w:r>
          </w:p>
          <w:p w14:paraId="07A63B04" w14:textId="77777777" w:rsidR="00202CEA" w:rsidRPr="00A53CF9" w:rsidRDefault="00202CEA" w:rsidP="00F95FAC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vi-VN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2890A44" w:rsidR="00A1487C" w:rsidRPr="00A53CF9" w:rsidRDefault="00A1487C" w:rsidP="0061653A">
            <w:pPr>
              <w:rPr>
                <w:rFonts w:asciiTheme="minorHAnsi" w:hAnsiTheme="minorHAnsi" w:cstheme="minorHAnsi"/>
                <w:lang w:val="vi-VN"/>
              </w:rPr>
            </w:pPr>
          </w:p>
        </w:tc>
        <w:tc>
          <w:tcPr>
            <w:tcW w:w="2410" w:type="dxa"/>
          </w:tcPr>
          <w:p w14:paraId="2C78F439" w14:textId="77777777" w:rsidR="00E16604" w:rsidRPr="00A53CF9" w:rsidRDefault="00E16604" w:rsidP="00D16591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vi-VN"/>
              </w:rPr>
            </w:pPr>
          </w:p>
          <w:p w14:paraId="373DEE3F" w14:textId="7F269481" w:rsidR="00E16604" w:rsidRPr="001A6CBB" w:rsidRDefault="00BE7356" w:rsidP="00D16591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en-US"/>
              </w:rPr>
              <w:t xml:space="preserve">HS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thực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hành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Coding game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trên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ebook</w:t>
            </w:r>
            <w:proofErr w:type="spellEnd"/>
          </w:p>
        </w:tc>
      </w:tr>
      <w:tr w:rsidR="00E16604" w:rsidRPr="001A6CBB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257FAC2D" w:rsidR="00E16604" w:rsidRPr="00A53CF9" w:rsidRDefault="00E16604" w:rsidP="00A53CF9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BÀI HỌC TIẾP THEO: </w:t>
            </w:r>
            <w:r w:rsidR="003521B5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Dự án </w:t>
            </w:r>
            <w:r w:rsidR="00A53CF9" w:rsidRPr="00A53CF9">
              <w:rPr>
                <w:rFonts w:asciiTheme="minorHAnsi" w:hAnsiTheme="minorHAnsi" w:cstheme="minorHAnsi"/>
                <w:b/>
                <w:bCs/>
                <w:sz w:val="24"/>
              </w:rPr>
              <w:t>8</w:t>
            </w:r>
            <w:r w:rsidR="00E60F66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: </w:t>
            </w:r>
            <w:r w:rsidR="00A53CF9" w:rsidRPr="00A53CF9">
              <w:rPr>
                <w:rFonts w:asciiTheme="minorHAnsi" w:hAnsiTheme="minorHAnsi" w:cstheme="minorHAnsi"/>
                <w:b/>
                <w:bCs/>
                <w:sz w:val="24"/>
              </w:rPr>
              <w:t xml:space="preserve">The toy phone </w:t>
            </w:r>
            <w:r w:rsidR="003521B5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– </w:t>
            </w:r>
            <w:r w:rsidR="00A53CF9" w:rsidRPr="00A53CF9">
              <w:rPr>
                <w:rFonts w:asciiTheme="minorHAnsi" w:hAnsiTheme="minorHAnsi" w:cstheme="minorHAnsi"/>
                <w:b/>
                <w:bCs/>
                <w:sz w:val="24"/>
              </w:rPr>
              <w:t>Điện thoại đồ chơi</w:t>
            </w:r>
          </w:p>
        </w:tc>
      </w:tr>
    </w:tbl>
    <w:bookmarkEnd w:id="1"/>
    <w:p w14:paraId="1062528E" w14:textId="77777777" w:rsidR="00E16604" w:rsidRPr="001A6CBB" w:rsidRDefault="00E16604" w:rsidP="00E16604">
      <w:pPr>
        <w:pStyle w:val="BodyText"/>
        <w:rPr>
          <w:rFonts w:asciiTheme="minorHAnsi" w:hAnsiTheme="minorHAnsi" w:cstheme="minorHAnsi"/>
        </w:rPr>
      </w:pPr>
      <w:r w:rsidRPr="00857EB9">
        <w:rPr>
          <w:rFonts w:asciiTheme="minorHAnsi" w:hAnsiTheme="minorHAnsi" w:cstheme="minorHAnsi"/>
          <w:b/>
        </w:rPr>
        <w:t xml:space="preserve">                              </w:t>
      </w:r>
      <w:r w:rsidRPr="001A6CBB">
        <w:rPr>
          <w:rFonts w:asciiTheme="minorHAnsi" w:hAnsiTheme="minorHAnsi" w:cstheme="minorHAnsi"/>
          <w:b/>
        </w:rPr>
        <w:t xml:space="preserve">Homelink </w:t>
      </w:r>
      <w:r w:rsidRPr="001A6CBB">
        <w:rPr>
          <w:rFonts w:asciiTheme="minorHAnsi" w:hAnsiTheme="minorHAnsi" w:cstheme="minorHAnsi"/>
        </w:rPr>
        <w:t>(Dặn dò về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nhà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-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Học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sinh hoàn thiện theo từng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</w:rPr>
        <w:t>tuần các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nội dung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1A6CBB">
        <w:rPr>
          <w:rFonts w:asciiTheme="minorHAnsi" w:hAnsiTheme="minorHAnsi" w:cstheme="minorHAnsi"/>
          <w:sz w:val="24"/>
        </w:rPr>
        <w:t>Các</w:t>
      </w:r>
      <w:r w:rsidRPr="001A6CBB">
        <w:rPr>
          <w:rFonts w:asciiTheme="minorHAnsi" w:hAnsiTheme="minorHAnsi" w:cstheme="minorHAnsi"/>
          <w:spacing w:val="-2"/>
          <w:sz w:val="24"/>
        </w:rPr>
        <w:t xml:space="preserve"> </w:t>
      </w:r>
      <w:r w:rsidRPr="001A6CBB">
        <w:rPr>
          <w:rFonts w:asciiTheme="minorHAnsi" w:hAnsiTheme="minorHAnsi" w:cstheme="minorHAnsi"/>
          <w:sz w:val="24"/>
        </w:rPr>
        <w:t xml:space="preserve">con </w:t>
      </w:r>
      <w:r w:rsidRPr="00857EB9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857EB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857EB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A507973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hsstem1</w:t>
      </w:r>
      <w:r w:rsidRPr="001A6CBB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03669D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1A6CBB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1A6CBB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857EB9">
        <w:rPr>
          <w:rFonts w:asciiTheme="minorHAnsi" w:hAnsiTheme="minorHAnsi" w:cstheme="minorHAnsi"/>
          <w:color w:val="0070C0"/>
          <w:sz w:val="24"/>
        </w:rPr>
        <w:t>, Coding game</w:t>
      </w:r>
      <w:r w:rsidRPr="001A6CBB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1A6CBB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1A6CBB">
        <w:rPr>
          <w:rFonts w:asciiTheme="minorHAnsi" w:hAnsiTheme="minorHAnsi" w:cstheme="minorHAnsi"/>
          <w:b/>
          <w:bCs/>
          <w:i/>
          <w:iCs/>
        </w:rPr>
        <w:t>Kính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mong</w:t>
      </w:r>
      <w:r w:rsidRPr="001A6CBB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quý</w:t>
      </w:r>
      <w:r w:rsidRPr="001A6CBB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Phụ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huynh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đồng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hành cùng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con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để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chương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trình</w:t>
      </w:r>
      <w:r w:rsidRPr="001A6CBB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đạt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hiệu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quả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1A6CBB" w:rsidRDefault="00700DE0">
      <w:pPr>
        <w:rPr>
          <w:rFonts w:asciiTheme="minorHAnsi" w:hAnsiTheme="minorHAnsi" w:cstheme="minorHAnsi"/>
        </w:rPr>
      </w:pPr>
    </w:p>
    <w:sectPr w:rsidR="00700DE0" w:rsidRPr="001A6CBB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6CDA" w14:textId="77777777" w:rsidR="00E72E1C" w:rsidRDefault="00E72E1C">
      <w:r>
        <w:separator/>
      </w:r>
    </w:p>
  </w:endnote>
  <w:endnote w:type="continuationSeparator" w:id="0">
    <w:p w14:paraId="660A24D2" w14:textId="77777777" w:rsidR="00E72E1C" w:rsidRDefault="00E7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AC1B" w14:textId="77777777" w:rsidR="00E72E1C" w:rsidRDefault="00E72E1C">
      <w:r>
        <w:separator/>
      </w:r>
    </w:p>
  </w:footnote>
  <w:footnote w:type="continuationSeparator" w:id="0">
    <w:p w14:paraId="3385C675" w14:textId="77777777" w:rsidR="00E72E1C" w:rsidRDefault="00E7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8408" w14:textId="77777777" w:rsidR="00891CCE" w:rsidRDefault="00B0199A">
    <w:pPr>
      <w:pStyle w:val="Header"/>
    </w:pPr>
    <w:r>
      <w:rPr>
        <w:noProof/>
        <w:sz w:val="20"/>
        <w:lang w:val="en-US" w:eastAsia="ko-KR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2084639690">
    <w:abstractNumId w:val="1"/>
  </w:num>
  <w:num w:numId="2" w16cid:durableId="717556207">
    <w:abstractNumId w:val="2"/>
  </w:num>
  <w:num w:numId="3" w16cid:durableId="109177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114E6"/>
    <w:rsid w:val="00016D78"/>
    <w:rsid w:val="0003669D"/>
    <w:rsid w:val="00095D34"/>
    <w:rsid w:val="0011017C"/>
    <w:rsid w:val="001A6CBB"/>
    <w:rsid w:val="001B12FC"/>
    <w:rsid w:val="001E5657"/>
    <w:rsid w:val="00200B62"/>
    <w:rsid w:val="00202CEA"/>
    <w:rsid w:val="002D0192"/>
    <w:rsid w:val="00301E27"/>
    <w:rsid w:val="003521B5"/>
    <w:rsid w:val="00384DD7"/>
    <w:rsid w:val="003862F2"/>
    <w:rsid w:val="004C0EBA"/>
    <w:rsid w:val="005200DD"/>
    <w:rsid w:val="005D709D"/>
    <w:rsid w:val="0061653A"/>
    <w:rsid w:val="006241E0"/>
    <w:rsid w:val="006E271D"/>
    <w:rsid w:val="00700DE0"/>
    <w:rsid w:val="00857EB9"/>
    <w:rsid w:val="00891CCE"/>
    <w:rsid w:val="00895835"/>
    <w:rsid w:val="008A1666"/>
    <w:rsid w:val="00934F71"/>
    <w:rsid w:val="00974A47"/>
    <w:rsid w:val="00976686"/>
    <w:rsid w:val="009C5486"/>
    <w:rsid w:val="00A1487C"/>
    <w:rsid w:val="00A31658"/>
    <w:rsid w:val="00A53CF9"/>
    <w:rsid w:val="00A815E7"/>
    <w:rsid w:val="00B0199A"/>
    <w:rsid w:val="00BE7356"/>
    <w:rsid w:val="00C04BD4"/>
    <w:rsid w:val="00C3347D"/>
    <w:rsid w:val="00CA3C8D"/>
    <w:rsid w:val="00CC7588"/>
    <w:rsid w:val="00D16591"/>
    <w:rsid w:val="00DB5C07"/>
    <w:rsid w:val="00E16604"/>
    <w:rsid w:val="00E60F66"/>
    <w:rsid w:val="00E66B7F"/>
    <w:rsid w:val="00E72E1C"/>
    <w:rsid w:val="00F20400"/>
    <w:rsid w:val="00F34494"/>
    <w:rsid w:val="00F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4DB44FA3-2296-4612-8E8B-AAD004E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1134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2024-12-02T07:04:00Z</dcterms:created>
  <dcterms:modified xsi:type="dcterms:W3CDTF">2025-03-20T04:32:00Z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