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E00" w:rsidRPr="00042E00" w:rsidRDefault="00042E00" w:rsidP="00042E00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E00">
        <w:rPr>
          <w:rFonts w:ascii="Times New Roman" w:hAnsi="Times New Roman" w:cs="Times New Roman"/>
          <w:b/>
          <w:sz w:val="28"/>
          <w:szCs w:val="28"/>
        </w:rPr>
        <w:t>TRƯỜNG MẦM NON HOA SỮA TỔ CHỨC KIẾN TẬP, CHIA SẺ VÀ ĐÚC RÚT KINH NGHIỆM SAU HỘI THI GIÁO VIÊN DẠY GIỎI CẤP QUẬN NĂM HỌC 2024 – 2025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nâng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chất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lượng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lan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tỏa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phương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14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02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2025,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, chia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sẻ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đúc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rút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kinh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sau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giỏi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2024 – 2025.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chuyên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môn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Ban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Giám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042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thi</w:t>
      </w:r>
      <w:proofErr w:type="spellEnd"/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: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nhau</w:t>
      </w:r>
      <w:proofErr w:type="spellEnd"/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. Ban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</w:p>
    <w:p w:rsidR="00042E00" w:rsidRDefault="00042E00" w:rsidP="00042E00">
      <w:pPr>
        <w:ind w:firstLine="360"/>
      </w:pPr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lastRenderedPageBreak/>
        <w:t>buổi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>.</w:t>
      </w:r>
      <w:r w:rsidRPr="00042E00">
        <w:t xml:space="preserve"> </w:t>
      </w:r>
    </w:p>
    <w:p w:rsidR="005F4819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E0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42E0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0714" cy="2804903"/>
            <wp:effectExtent l="0" t="0" r="0" b="0"/>
            <wp:docPr id="1" name="Picture 1" descr="C:\Users\Administrator\Desktop\tin bài\ảnh\z6373465693316_a9fb0e59e44a4b475b4617af68d32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3465693316_a9fb0e59e44a4b475b4617af68d3276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24" cy="28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0170" cy="3411504"/>
            <wp:effectExtent l="0" t="0" r="0" b="0"/>
            <wp:docPr id="2" name="Picture 2" descr="C:\Users\Administrator\Desktop\tin bài\ảnh\z6373465722582_84c16c54fe70154b0cc53587a7fab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3465722582_84c16c54fe70154b0cc53587a7fabb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5" cy="34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0457" cy="3670255"/>
            <wp:effectExtent l="0" t="0" r="5715" b="6985"/>
            <wp:docPr id="3" name="Picture 3" descr="C:\Users\Administrator\Desktop\tin bài\ảnh\z6373465689972_8a252062492c0b5423ebbef3c0e57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3465689972_8a252062492c0b5423ebbef3c0e579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4" cy="36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42E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3201" cy="3962400"/>
            <wp:effectExtent l="0" t="0" r="0" b="0"/>
            <wp:docPr id="4" name="Picture 4" descr="C:\Users\Administrator\Desktop\tin bài\ảnh\z6373465678133_94bc1328d2ef8dec3784effc97339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3465678133_94bc1328d2ef8dec3784effc97339f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35" cy="396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0" w:rsidRPr="00042E00" w:rsidRDefault="00042E00" w:rsidP="00042E00">
      <w:pPr>
        <w:ind w:firstLine="36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42E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3370" cy="4030028"/>
            <wp:effectExtent l="0" t="0" r="0" b="8890"/>
            <wp:docPr id="5" name="Picture 5" descr="C:\Users\Administrator\Desktop\tin bài\ảnh\z6373465674837_7b43f31d3253c7b1e7d5207e18247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3465674837_7b43f31d3253c7b1e7d5207e182478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1" cy="4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2E00" w:rsidRPr="00042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00"/>
    <w:rsid w:val="00042E00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7197E"/>
  <w15:chartTrackingRefBased/>
  <w15:docId w15:val="{BB7F53C8-0615-4BDB-BBA0-B31A38F9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345</Words>
  <Characters>1967</Characters>
  <Application>Microsoft Office Word</Application>
  <DocSecurity>0</DocSecurity>
  <Lines>16</Lines>
  <Paragraphs>4</Paragraphs>
  <ScaleCrop>false</ScaleCrop>
  <Company>Techsi.vn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2025-03-04T09:02:00Z</dcterms:created>
  <dcterms:modified xsi:type="dcterms:W3CDTF">2025-03-04T09:05:00Z</dcterms:modified>
</cp:coreProperties>
</file>