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656" w:rsidRPr="00A82656" w:rsidRDefault="00A82656" w:rsidP="00A826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656">
        <w:rPr>
          <w:rFonts w:ascii="Times New Roman" w:hAnsi="Times New Roman" w:cs="Times New Roman"/>
          <w:b/>
          <w:sz w:val="28"/>
          <w:szCs w:val="28"/>
        </w:rPr>
        <w:t>SÁNG NGÀY 12/3/2025, CÔNG ĐOÀN TRƯỜNG MẦM NON HOA SỮA ĐÓN ĐOÀN KIỂM TRA, GIÁM SÁT CỦA LĐLĐ QUÂN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hiện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kế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hoạch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số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46/KH- LĐLĐ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09/01/2025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LĐLĐ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Quận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Long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Biên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kiểm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tra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cơ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sở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năm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2025.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Sáng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12/3/2025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đón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kiểm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tra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giám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sát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 xml:space="preserve"> LĐLĐ </w:t>
      </w:r>
      <w:proofErr w:type="spellStart"/>
      <w:r w:rsidRPr="00A82656">
        <w:rPr>
          <w:rFonts w:ascii="Times New Roman" w:hAnsi="Times New Roman" w:cs="Times New Roman"/>
          <w:b/>
          <w:i/>
          <w:sz w:val="28"/>
          <w:szCs w:val="28"/>
        </w:rPr>
        <w:t>Quận</w:t>
      </w:r>
      <w:proofErr w:type="spellEnd"/>
      <w:r w:rsidRPr="00A8265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>: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 xml:space="preserve">​1️ Đ/c Cao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Huyền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UBKT LĐLĐ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>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 xml:space="preserve">​2️ Đ/c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Trần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Dung –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UBKT LĐLĐ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TH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Khuê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>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 xml:space="preserve">​3️ Đ/c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Hòa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Uỷ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LĐLĐ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ký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>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>​1️</w:t>
      </w:r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r w:rsidRPr="00A82656">
        <w:rPr>
          <w:rFonts w:ascii="Times New Roman" w:hAnsi="Times New Roman" w:cs="Times New Roman"/>
          <w:sz w:val="28"/>
          <w:szCs w:val="28"/>
        </w:rPr>
        <w:t xml:space="preserve">NGƯT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Phạm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82656">
        <w:rPr>
          <w:rFonts w:ascii="Times New Roman" w:hAnsi="Times New Roman" w:cs="Times New Roman"/>
          <w:sz w:val="28"/>
          <w:szCs w:val="28"/>
        </w:rPr>
        <w:t>Miên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>2️</w:t>
      </w:r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r w:rsidRPr="00A82656">
        <w:rPr>
          <w:rFonts w:ascii="Times New Roman" w:hAnsi="Times New Roman" w:cs="Times New Roman"/>
          <w:sz w:val="28"/>
          <w:szCs w:val="28"/>
        </w:rPr>
        <w:t xml:space="preserve">Đ/c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proofErr w:type="gramStart"/>
      <w:r w:rsidRPr="00A82656">
        <w:rPr>
          <w:rFonts w:ascii="Times New Roman" w:hAnsi="Times New Roman" w:cs="Times New Roman"/>
          <w:sz w:val="28"/>
          <w:szCs w:val="28"/>
        </w:rPr>
        <w:t>Huyền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>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>​3️</w:t>
      </w:r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r w:rsidRPr="00A82656">
        <w:rPr>
          <w:rFonts w:ascii="Times New Roman" w:hAnsi="Times New Roman" w:cs="Times New Roman"/>
          <w:sz w:val="28"/>
          <w:szCs w:val="28"/>
        </w:rPr>
        <w:t>Đ/</w:t>
      </w:r>
      <w:proofErr w:type="gramStart"/>
      <w:r w:rsidRPr="00A82656">
        <w:rPr>
          <w:rFonts w:ascii="Times New Roman" w:hAnsi="Times New Roman" w:cs="Times New Roman"/>
          <w:sz w:val="28"/>
          <w:szCs w:val="28"/>
        </w:rPr>
        <w:t xml:space="preserve">c 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proofErr w:type="gram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>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 xml:space="preserve">4️ Đ/c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Hảo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Uỷ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BCH,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UBKT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>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>5️</w:t>
      </w:r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r w:rsidRPr="00A82656">
        <w:rPr>
          <w:rFonts w:ascii="Times New Roman" w:hAnsi="Times New Roman" w:cs="Times New Roman"/>
          <w:sz w:val="28"/>
          <w:szCs w:val="28"/>
        </w:rPr>
        <w:t xml:space="preserve">Đ/c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Hoàng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Hường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Uỷ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BCH.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>6️</w:t>
      </w:r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r w:rsidRPr="00A82656">
        <w:rPr>
          <w:rFonts w:ascii="Times New Roman" w:hAnsi="Times New Roman" w:cs="Times New Roman"/>
          <w:sz w:val="28"/>
          <w:szCs w:val="28"/>
        </w:rPr>
        <w:t xml:space="preserve">Đ/c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Đào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Lãi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Uỷ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BCH.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sz w:val="28"/>
          <w:szCs w:val="28"/>
        </w:rPr>
        <w:t>7️</w:t>
      </w:r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r w:rsidRPr="00A82656">
        <w:rPr>
          <w:rFonts w:ascii="Times New Roman" w:hAnsi="Times New Roman" w:cs="Times New Roman"/>
          <w:sz w:val="28"/>
          <w:szCs w:val="28"/>
        </w:rPr>
        <w:t xml:space="preserve">Đ/c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Quyên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Ban TTND.</w:t>
      </w:r>
    </w:p>
    <w:p w:rsidR="00A82656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A82656"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LĐLĐ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2024</w:t>
      </w:r>
    </w:p>
    <w:p w:rsidR="005F4819" w:rsidRP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A82656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khẩn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quản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2024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lệ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LĐLĐ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Biên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theo.</w:t>
      </w:r>
      <w:proofErr w:type="spellEnd"/>
    </w:p>
    <w:p w:rsidR="00A82656" w:rsidRDefault="00A82656" w:rsidP="00A82656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A82656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265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A82656">
        <w:rPr>
          <w:rFonts w:ascii="Times New Roman" w:hAnsi="Times New Roman" w:cs="Times New Roman"/>
          <w:sz w:val="28"/>
          <w:szCs w:val="28"/>
        </w:rPr>
        <w:t>:</w:t>
      </w:r>
    </w:p>
    <w:p w:rsidR="00A82656" w:rsidRPr="00A82656" w:rsidRDefault="00A82656" w:rsidP="00A82656">
      <w:pPr>
        <w:jc w:val="center"/>
        <w:rPr>
          <w:rFonts w:ascii="Times New Roman" w:hAnsi="Times New Roman" w:cs="Times New Roman"/>
          <w:sz w:val="28"/>
          <w:szCs w:val="28"/>
        </w:rPr>
      </w:pPr>
      <w:r w:rsidRPr="00A826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55771" cy="4016829"/>
            <wp:effectExtent l="0" t="0" r="0" b="3175"/>
            <wp:docPr id="1" name="Picture 1" descr="C:\Users\Administrator\Desktop\tin bài\ảnh\z6425422925348_e4dd6913e1e5db38d2d0e7b2c0a91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425422925348_e4dd6913e1e5db38d2d0e7b2c0a91e6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24" cy="402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34000" cy="3257445"/>
            <wp:effectExtent l="0" t="0" r="0" b="635"/>
            <wp:docPr id="2" name="Picture 2" descr="C:\Users\Administrator\Desktop\tin bài\ảnh\z6425422938698_4ad40e65ae9cdb09d6f945c83383c8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425422938698_4ad40e65ae9cdb09d6f945c83383c86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682" cy="32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6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4257" cy="3910693"/>
            <wp:effectExtent l="0" t="0" r="5715" b="0"/>
            <wp:docPr id="3" name="Picture 3" descr="C:\Users\Administrator\Desktop\tin bài\ảnh\z6425422927525_d7db5d290acd70929a3b5a00be23a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425422927525_d7db5d290acd70929a3b5a00be23a3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84" cy="391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5143" cy="3918857"/>
            <wp:effectExtent l="0" t="0" r="0" b="5715"/>
            <wp:docPr id="4" name="Picture 4" descr="C:\Users\Administrator\Desktop\tin bài\ảnh\z6425422945381_8d39dcd008e0cfd87115492ef336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425422945381_8d39dcd008e0cfd87115492ef33617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655" cy="392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6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0457" cy="3967843"/>
            <wp:effectExtent l="0" t="0" r="5715" b="0"/>
            <wp:docPr id="5" name="Picture 5" descr="C:\Users\Administrator\Desktop\tin bài\ảnh\z6425422945004_95b07dcfd5a4edcfeb5301cf57f7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425422945004_95b07dcfd5a4edcfeb5301cf57f765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91" cy="397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656" w:rsidRPr="00A826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656"/>
    <w:rsid w:val="00265D79"/>
    <w:rsid w:val="005E5BB0"/>
    <w:rsid w:val="00A8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BBA74"/>
  <w15:chartTrackingRefBased/>
  <w15:docId w15:val="{C4C3E1E2-B77F-4A0F-A382-1C45DAF36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2025-03-21T01:11:00Z</dcterms:created>
  <dcterms:modified xsi:type="dcterms:W3CDTF">2025-03-21T01:15:00Z</dcterms:modified>
</cp:coreProperties>
</file>