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702" w:rsidRPr="00B51702" w:rsidRDefault="00B51702" w:rsidP="00B5170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1702">
        <w:rPr>
          <w:rFonts w:ascii="Times New Roman" w:hAnsi="Times New Roman" w:cs="Times New Roman"/>
          <w:b/>
          <w:i/>
          <w:sz w:val="28"/>
          <w:szCs w:val="28"/>
        </w:rPr>
        <w:t xml:space="preserve">GIẢI THƯỞNG XỨNG </w:t>
      </w:r>
      <w:proofErr w:type="gramStart"/>
      <w:r w:rsidRPr="00B51702">
        <w:rPr>
          <w:rFonts w:ascii="Times New Roman" w:hAnsi="Times New Roman" w:cs="Times New Roman"/>
          <w:b/>
          <w:i/>
          <w:sz w:val="28"/>
          <w:szCs w:val="28"/>
        </w:rPr>
        <w:t>ĐÁNG  CHO</w:t>
      </w:r>
      <w:proofErr w:type="gramEnd"/>
      <w:r w:rsidRPr="00B51702">
        <w:rPr>
          <w:rFonts w:ascii="Times New Roman" w:hAnsi="Times New Roman" w:cs="Times New Roman"/>
          <w:b/>
          <w:i/>
          <w:sz w:val="28"/>
          <w:szCs w:val="28"/>
        </w:rPr>
        <w:t xml:space="preserve"> NHỮNG NỖ LỰC, TÂM HUYẾT, SÁNG TẠO CỦA CÔ GIÁO TRẺ</w:t>
      </w:r>
    </w:p>
    <w:p w:rsidR="00B51702" w:rsidRPr="00B51702" w:rsidRDefault="00B51702" w:rsidP="00B51702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B51702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Huyền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giành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GIẢI BA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tin – STEM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2024! </w:t>
      </w:r>
    </w:p>
    <w:p w:rsidR="00B51702" w:rsidRPr="00B51702" w:rsidRDefault="00B51702" w:rsidP="00B51702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B5170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Huyền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đam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mê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CNTT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1702" w:rsidRPr="00B51702" w:rsidRDefault="00B51702" w:rsidP="00B51702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B51702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Huyền.Chúc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nòng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cốt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CNTT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>.</w:t>
      </w:r>
    </w:p>
    <w:p w:rsidR="00B51702" w:rsidRDefault="00B51702" w:rsidP="00B51702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B5170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rực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GD&amp;ĐT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CNTT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STEM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VI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0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B51702">
        <w:rPr>
          <w:rFonts w:ascii="Times New Roman" w:hAnsi="Times New Roman" w:cs="Times New Roman"/>
          <w:sz w:val="28"/>
          <w:szCs w:val="28"/>
        </w:rPr>
        <w:t xml:space="preserve"> 2024.</w:t>
      </w:r>
    </w:p>
    <w:p w:rsidR="00B51702" w:rsidRDefault="00B51702" w:rsidP="00B5170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5170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3E34AA0" wp14:editId="028BEAE4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702" w:rsidRDefault="00B51702" w:rsidP="00B5170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5170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CDEE0FB" wp14:editId="4BBD5EF3">
            <wp:extent cx="5638800" cy="4600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702" w:rsidRPr="00B51702" w:rsidRDefault="00B51702" w:rsidP="00B5170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5170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B4A0A50" wp14:editId="2F2D15E9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1702" w:rsidRPr="00B51702" w:rsidRDefault="00B51702" w:rsidP="00B51702">
      <w:pPr>
        <w:rPr>
          <w:rFonts w:ascii="Times New Roman" w:hAnsi="Times New Roman" w:cs="Times New Roman"/>
          <w:sz w:val="28"/>
          <w:szCs w:val="28"/>
        </w:rPr>
      </w:pPr>
    </w:p>
    <w:p w:rsidR="00061494" w:rsidRDefault="00061494" w:rsidP="00B51702"/>
    <w:sectPr w:rsidR="00061494" w:rsidSect="00B51702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702"/>
    <w:rsid w:val="00061494"/>
    <w:rsid w:val="00B5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C22A1"/>
  <w15:chartTrackingRefBased/>
  <w15:docId w15:val="{3B3A227C-3507-4F2B-86B8-FD96D4B79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126</Words>
  <Characters>720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HS2024</dc:creator>
  <cp:keywords/>
  <dc:description/>
  <cp:lastModifiedBy>HS2024</cp:lastModifiedBy>
  <cp:revision>1</cp:revision>
  <dcterms:created xsi:type="dcterms:W3CDTF">2024-05-09T04:06:00Z</dcterms:created>
  <dcterms:modified xsi:type="dcterms:W3CDTF">2024-05-09T04:07:00Z</dcterms:modified>
</cp:coreProperties>
</file>