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ED0B7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2813F6">
              <w:rPr>
                <w:b/>
                <w:sz w:val="26"/>
                <w:szCs w:val="26"/>
              </w:rPr>
              <w:t>2</w:t>
            </w:r>
            <w:r w:rsidR="00ED0B75">
              <w:rPr>
                <w:b/>
                <w:sz w:val="26"/>
                <w:szCs w:val="26"/>
              </w:rPr>
              <w:t>2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CE4A57">
              <w:rPr>
                <w:b/>
                <w:sz w:val="26"/>
                <w:szCs w:val="26"/>
              </w:rPr>
              <w:t xml:space="preserve"> </w:t>
            </w:r>
            <w:r w:rsidR="006C135D">
              <w:rPr>
                <w:b/>
                <w:sz w:val="26"/>
                <w:szCs w:val="26"/>
              </w:rPr>
              <w:t>2</w:t>
            </w:r>
            <w:r w:rsidR="00ED0B75">
              <w:rPr>
                <w:b/>
                <w:sz w:val="26"/>
                <w:szCs w:val="26"/>
              </w:rPr>
              <w:t>7</w:t>
            </w:r>
            <w:r w:rsidRPr="00C732C3">
              <w:rPr>
                <w:b/>
                <w:sz w:val="26"/>
                <w:szCs w:val="26"/>
              </w:rPr>
              <w:t>/</w:t>
            </w:r>
            <w:r w:rsidR="00E325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ED0B75">
              <w:rPr>
                <w:b/>
                <w:sz w:val="26"/>
                <w:szCs w:val="26"/>
              </w:rPr>
              <w:t>01</w:t>
            </w:r>
            <w:r w:rsidR="00E461A5">
              <w:rPr>
                <w:b/>
                <w:sz w:val="26"/>
                <w:szCs w:val="26"/>
              </w:rPr>
              <w:t>/</w:t>
            </w:r>
            <w:r w:rsidR="00ED0B75">
              <w:rPr>
                <w:b/>
                <w:sz w:val="26"/>
                <w:szCs w:val="26"/>
              </w:rPr>
              <w:t>6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46060D" w:rsidTr="00F249DD">
        <w:tc>
          <w:tcPr>
            <w:tcW w:w="1098" w:type="dxa"/>
            <w:vMerge w:val="restart"/>
          </w:tcPr>
          <w:p w:rsidR="0046060D" w:rsidRDefault="0046060D" w:rsidP="0046060D">
            <w:pPr>
              <w:jc w:val="center"/>
            </w:pPr>
            <w:r>
              <w:t>THỨ 2</w:t>
            </w:r>
          </w:p>
          <w:p w:rsidR="0046060D" w:rsidRDefault="0046060D" w:rsidP="004B7EB5">
            <w:pPr>
              <w:jc w:val="center"/>
            </w:pPr>
            <w:r>
              <w:t>(</w:t>
            </w:r>
            <w:r w:rsidR="006C135D">
              <w:t>2</w:t>
            </w:r>
            <w:r w:rsidR="004B7EB5">
              <w:t>7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D513E" w:rsidRDefault="00E461A5" w:rsidP="00147B79">
            <w:pPr>
              <w:jc w:val="both"/>
            </w:pPr>
            <w:r>
              <w:t xml:space="preserve">- </w:t>
            </w:r>
            <w:r w:rsidR="00147B79">
              <w:t>9h15</w:t>
            </w:r>
            <w:r>
              <w:t>: Hop giao ban BGH</w:t>
            </w:r>
            <w:r w:rsidR="00147B79">
              <w:t>- VP</w:t>
            </w:r>
          </w:p>
        </w:tc>
        <w:tc>
          <w:tcPr>
            <w:tcW w:w="4048" w:type="dxa"/>
          </w:tcPr>
          <w:p w:rsidR="00044590" w:rsidRDefault="008D4184" w:rsidP="0046060D">
            <w:pPr>
              <w:jc w:val="both"/>
            </w:pPr>
            <w:r>
              <w:t>- 9h15: Hop giao ban BGH- VP</w:t>
            </w:r>
          </w:p>
        </w:tc>
        <w:tc>
          <w:tcPr>
            <w:tcW w:w="4048" w:type="dxa"/>
          </w:tcPr>
          <w:p w:rsidR="00044590" w:rsidRDefault="008D4184" w:rsidP="0046060D">
            <w:pPr>
              <w:jc w:val="both"/>
            </w:pPr>
            <w:r>
              <w:t>- 9h15: Hop giao ban BGH- VP</w:t>
            </w:r>
          </w:p>
        </w:tc>
      </w:tr>
      <w:tr w:rsidR="0046060D" w:rsidTr="00F249DD">
        <w:tc>
          <w:tcPr>
            <w:tcW w:w="1098" w:type="dxa"/>
            <w:vMerge/>
          </w:tcPr>
          <w:p w:rsidR="0046060D" w:rsidRDefault="0046060D" w:rsidP="0046060D">
            <w:pPr>
              <w:jc w:val="center"/>
            </w:pPr>
          </w:p>
        </w:tc>
        <w:tc>
          <w:tcPr>
            <w:tcW w:w="995" w:type="dxa"/>
          </w:tcPr>
          <w:p w:rsidR="0046060D" w:rsidRDefault="0046060D" w:rsidP="0046060D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E28CB" w:rsidRDefault="00147B79" w:rsidP="002647E5">
            <w:pPr>
              <w:jc w:val="both"/>
            </w:pPr>
            <w:r>
              <w:t>- Hoàn thiện chương trình tổng kết năm học 2023- 2024 và vui tết thiếu nhi 1/6</w:t>
            </w:r>
            <w:r w:rsidR="00584F34">
              <w:t>.</w:t>
            </w:r>
          </w:p>
        </w:tc>
        <w:tc>
          <w:tcPr>
            <w:tcW w:w="4048" w:type="dxa"/>
          </w:tcPr>
          <w:p w:rsidR="0046060D" w:rsidRDefault="008D4184" w:rsidP="0046060D">
            <w:pPr>
              <w:jc w:val="both"/>
            </w:pPr>
            <w:r>
              <w:t>- Duyệt chương trình văn nghệ của các lớp</w:t>
            </w:r>
          </w:p>
          <w:p w:rsidR="008D4184" w:rsidRDefault="008D4184" w:rsidP="0046060D">
            <w:pPr>
              <w:jc w:val="both"/>
            </w:pPr>
            <w:r>
              <w:t>- Xây dựng chương trình hè, phiên chế hè 2024</w:t>
            </w:r>
          </w:p>
        </w:tc>
        <w:tc>
          <w:tcPr>
            <w:tcW w:w="4048" w:type="dxa"/>
          </w:tcPr>
          <w:p w:rsidR="0046060D" w:rsidRDefault="008D4184" w:rsidP="0046060D">
            <w:pPr>
              <w:jc w:val="both"/>
            </w:pPr>
            <w:r>
              <w:t xml:space="preserve">- </w:t>
            </w:r>
            <w:r>
              <w:rPr>
                <w:rFonts w:ascii="Helvetica" w:hAnsi="Helvetica"/>
                <w:color w:val="1F1F1F"/>
                <w:sz w:val="33"/>
                <w:szCs w:val="33"/>
                <w:shd w:val="clear" w:color="auto" w:fill="FFFFFF"/>
              </w:rPr>
              <w:t> 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>H</w:t>
            </w:r>
            <w:r w:rsidRPr="008D4184">
              <w:rPr>
                <w:rFonts w:cs="Times New Roman"/>
                <w:color w:val="1F1F1F"/>
                <w:szCs w:val="28"/>
                <w:shd w:val="clear" w:color="auto" w:fill="FFFFFF"/>
              </w:rPr>
              <w:t>ọp thống nhất các nội dung chấm điểm thi đua hoạt động công đoàn năm học 2024</w:t>
            </w:r>
            <w:r>
              <w:rPr>
                <w:rFonts w:cs="Times New Roman"/>
                <w:color w:val="1F1F1F"/>
                <w:szCs w:val="28"/>
                <w:shd w:val="clear" w:color="auto" w:fill="FFFFFF"/>
              </w:rPr>
              <w:t xml:space="preserve"> tại MN Hoa Hướng Dương.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3</w:t>
            </w:r>
          </w:p>
          <w:p w:rsidR="00624AC4" w:rsidRDefault="00624AC4" w:rsidP="004B7EB5">
            <w:pPr>
              <w:jc w:val="center"/>
            </w:pPr>
            <w:r>
              <w:t>(</w:t>
            </w:r>
            <w:r w:rsidR="006C135D">
              <w:t>2</w:t>
            </w:r>
            <w:r w:rsidR="004B7EB5">
              <w:t>8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95674A" w:rsidRDefault="00584F34" w:rsidP="00E9626B">
            <w:pPr>
              <w:jc w:val="both"/>
            </w:pPr>
            <w:r>
              <w:t>- 9h00: Tổng duyệt chương trình tổng kết  năm học 2023- 2024 và vui tết thiếu nhi 1/6.</w:t>
            </w:r>
          </w:p>
        </w:tc>
        <w:tc>
          <w:tcPr>
            <w:tcW w:w="4048" w:type="dxa"/>
          </w:tcPr>
          <w:p w:rsidR="00624AC4" w:rsidRDefault="008D4184" w:rsidP="00624AC4">
            <w:pPr>
              <w:jc w:val="both"/>
            </w:pPr>
            <w:r>
              <w:t>- 9h00: Tổng duyệt chương trình tổng kết  năm học 2023- 2024 và vui tết thiếu nhi 1/6.</w:t>
            </w:r>
          </w:p>
        </w:tc>
        <w:tc>
          <w:tcPr>
            <w:tcW w:w="4048" w:type="dxa"/>
          </w:tcPr>
          <w:p w:rsidR="00624AC4" w:rsidRDefault="008D4184" w:rsidP="008D4184">
            <w:pPr>
              <w:jc w:val="both"/>
            </w:pPr>
            <w:r>
              <w:t>- Kiểm tra giao nhận thực phẩm, hoạt động tổ nuôi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584F34" w:rsidP="008D0EF1">
            <w:pPr>
              <w:jc w:val="both"/>
            </w:pPr>
            <w:r>
              <w:t>- 14h: Dự hướng dẫn ứng dụng CNTT tại HT- UBP</w:t>
            </w:r>
          </w:p>
          <w:p w:rsidR="00584F34" w:rsidRDefault="00584F34" w:rsidP="008D0EF1">
            <w:pPr>
              <w:jc w:val="both"/>
            </w:pPr>
            <w:r>
              <w:t>- 15h30: Dự họp BCĐ hè 2024 tại P2- UBP</w:t>
            </w:r>
          </w:p>
        </w:tc>
        <w:tc>
          <w:tcPr>
            <w:tcW w:w="4048" w:type="dxa"/>
          </w:tcPr>
          <w:p w:rsidR="008D4184" w:rsidRDefault="008D4184" w:rsidP="008D4184">
            <w:pPr>
              <w:jc w:val="both"/>
            </w:pPr>
            <w:r>
              <w:t>- 14h: Dự hướng dẫn ứng dụng CNTT tại HT- UBP</w:t>
            </w:r>
          </w:p>
          <w:p w:rsidR="00624AC4" w:rsidRDefault="00624AC4" w:rsidP="00624AC4">
            <w:pPr>
              <w:jc w:val="both"/>
            </w:pPr>
          </w:p>
        </w:tc>
        <w:tc>
          <w:tcPr>
            <w:tcW w:w="4048" w:type="dxa"/>
          </w:tcPr>
          <w:p w:rsidR="00624AC4" w:rsidRDefault="008D4184" w:rsidP="00624AC4">
            <w:pPr>
              <w:jc w:val="both"/>
            </w:pPr>
            <w:r>
              <w:t xml:space="preserve">-  </w:t>
            </w:r>
            <w:r>
              <w:t>Kiểm tra cơ sở vật chất chuẩn bị tổng kết năm học 2023 - 2024</w:t>
            </w:r>
          </w:p>
        </w:tc>
      </w:tr>
      <w:tr w:rsidR="00624AC4" w:rsidTr="00F249DD">
        <w:tc>
          <w:tcPr>
            <w:tcW w:w="1098" w:type="dxa"/>
            <w:vMerge w:val="restart"/>
          </w:tcPr>
          <w:p w:rsidR="00624AC4" w:rsidRDefault="00624AC4" w:rsidP="00624AC4">
            <w:pPr>
              <w:jc w:val="center"/>
            </w:pPr>
            <w:r>
              <w:t>THỨ 4</w:t>
            </w:r>
          </w:p>
          <w:p w:rsidR="00624AC4" w:rsidRDefault="00624AC4" w:rsidP="004B7EB5">
            <w:pPr>
              <w:jc w:val="center"/>
            </w:pPr>
            <w:r>
              <w:t>(</w:t>
            </w:r>
            <w:r w:rsidR="006C135D">
              <w:t>2</w:t>
            </w:r>
            <w:r w:rsidR="004B7EB5">
              <w:t>9</w:t>
            </w:r>
            <w:r w:rsidR="00E461A5">
              <w:t>/</w:t>
            </w:r>
            <w:r w:rsidR="00E32512">
              <w:t>5</w:t>
            </w:r>
            <w:r>
              <w:t>)</w:t>
            </w: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24AC4" w:rsidRDefault="00584F34" w:rsidP="00860431">
            <w:pPr>
              <w:jc w:val="both"/>
            </w:pPr>
            <w:r>
              <w:t>- 8h30: Tổ chức Tổng duyệt chương trình tổng kết  năm học 2023- 2024 và vui tết thiếu nhi 1/6.</w:t>
            </w:r>
          </w:p>
        </w:tc>
        <w:tc>
          <w:tcPr>
            <w:tcW w:w="4048" w:type="dxa"/>
          </w:tcPr>
          <w:p w:rsidR="00624AC4" w:rsidRDefault="008D4184" w:rsidP="00F32BA3">
            <w:pPr>
              <w:jc w:val="both"/>
            </w:pPr>
            <w:r>
              <w:t>- 8h30: Tổ chức Tổng duyệt chương trình tổng kết  năm học 2023- 2024 và vui tết thiếu nhi 1/6.</w:t>
            </w:r>
          </w:p>
        </w:tc>
        <w:tc>
          <w:tcPr>
            <w:tcW w:w="4048" w:type="dxa"/>
          </w:tcPr>
          <w:p w:rsidR="00624AC4" w:rsidRDefault="008D4184" w:rsidP="00624AC4">
            <w:pPr>
              <w:jc w:val="both"/>
            </w:pPr>
            <w:r>
              <w:t>- 8h30: Tổ chức Tổng duyệt chương trình tổng kết  năm học 2023- 2024 và vui tết thiếu nhi 1/6.</w:t>
            </w:r>
          </w:p>
        </w:tc>
      </w:tr>
      <w:tr w:rsidR="00624AC4" w:rsidTr="00F249DD">
        <w:tc>
          <w:tcPr>
            <w:tcW w:w="1098" w:type="dxa"/>
            <w:vMerge/>
          </w:tcPr>
          <w:p w:rsidR="00624AC4" w:rsidRDefault="00624AC4" w:rsidP="00624AC4">
            <w:pPr>
              <w:jc w:val="center"/>
            </w:pPr>
          </w:p>
        </w:tc>
        <w:tc>
          <w:tcPr>
            <w:tcW w:w="995" w:type="dxa"/>
          </w:tcPr>
          <w:p w:rsidR="00624AC4" w:rsidRDefault="00624AC4" w:rsidP="00624AC4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24AC4" w:rsidRDefault="005A2130" w:rsidP="00513EBE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8D4184" w:rsidP="00624AC4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624AC4" w:rsidRDefault="008D4184" w:rsidP="00624AC4">
            <w:pPr>
              <w:jc w:val="both"/>
            </w:pPr>
            <w:r>
              <w:t>- Làm việc tại VP</w:t>
            </w:r>
          </w:p>
        </w:tc>
      </w:tr>
      <w:tr w:rsidR="00C70556" w:rsidTr="00F249DD">
        <w:tc>
          <w:tcPr>
            <w:tcW w:w="1098" w:type="dxa"/>
            <w:vMerge w:val="restart"/>
          </w:tcPr>
          <w:p w:rsidR="00C70556" w:rsidRDefault="00C70556" w:rsidP="00C70556">
            <w:pPr>
              <w:jc w:val="center"/>
            </w:pPr>
            <w:r>
              <w:t>THỨ 5</w:t>
            </w:r>
          </w:p>
          <w:p w:rsidR="00C70556" w:rsidRDefault="00C70556" w:rsidP="004B7EB5">
            <w:pPr>
              <w:jc w:val="center"/>
            </w:pPr>
            <w:r>
              <w:t>(</w:t>
            </w:r>
            <w:r w:rsidR="004B7EB5">
              <w:t>30</w:t>
            </w:r>
            <w:r>
              <w:t>/5)</w:t>
            </w: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70556" w:rsidRDefault="005A2130" w:rsidP="004F3CF5">
            <w:pPr>
              <w:jc w:val="both"/>
            </w:pPr>
            <w:r>
              <w:t>- Công tác tự kiểm tra nội bộ (Toàn bộ hồ sơ lưu theo QĐ)</w:t>
            </w:r>
          </w:p>
        </w:tc>
        <w:tc>
          <w:tcPr>
            <w:tcW w:w="4048" w:type="dxa"/>
          </w:tcPr>
          <w:p w:rsidR="00C70556" w:rsidRDefault="005A2130" w:rsidP="00C70556">
            <w:pPr>
              <w:jc w:val="both"/>
            </w:pPr>
            <w:r>
              <w:t>- Công tác tự kiểm tra nội bộ (Toàn bộ hồ sơ lưu theo QĐ)</w:t>
            </w:r>
          </w:p>
        </w:tc>
        <w:tc>
          <w:tcPr>
            <w:tcW w:w="4048" w:type="dxa"/>
          </w:tcPr>
          <w:p w:rsidR="00C70556" w:rsidRDefault="005A2130" w:rsidP="00C70556">
            <w:pPr>
              <w:jc w:val="both"/>
            </w:pPr>
            <w:r>
              <w:t>- Công tác tự kiểm tra nội bộ (Toàn bộ hồ sơ lưu theo QĐ)</w:t>
            </w:r>
          </w:p>
        </w:tc>
      </w:tr>
      <w:tr w:rsidR="00C70556" w:rsidTr="00F249DD">
        <w:tc>
          <w:tcPr>
            <w:tcW w:w="1098" w:type="dxa"/>
            <w:vMerge/>
          </w:tcPr>
          <w:p w:rsidR="00C70556" w:rsidRDefault="00C70556" w:rsidP="00C70556">
            <w:pPr>
              <w:jc w:val="center"/>
            </w:pPr>
          </w:p>
        </w:tc>
        <w:tc>
          <w:tcPr>
            <w:tcW w:w="995" w:type="dxa"/>
          </w:tcPr>
          <w:p w:rsidR="00C70556" w:rsidRDefault="00C70556" w:rsidP="00C70556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6068EA" w:rsidRDefault="00073EFE" w:rsidP="00C70556">
            <w:pPr>
              <w:jc w:val="both"/>
            </w:pPr>
            <w:r>
              <w:t>- 15h30: Họp giao ban BTCB tháng 5.2024 tại HT- UBP</w:t>
            </w:r>
          </w:p>
        </w:tc>
        <w:tc>
          <w:tcPr>
            <w:tcW w:w="4048" w:type="dxa"/>
          </w:tcPr>
          <w:p w:rsidR="00C70556" w:rsidRDefault="008D4184" w:rsidP="00C70556">
            <w:pPr>
              <w:jc w:val="both"/>
            </w:pPr>
            <w:r>
              <w:t>- Kiểm tra các lớp thực hiện hoạt động chiều</w:t>
            </w:r>
          </w:p>
        </w:tc>
        <w:tc>
          <w:tcPr>
            <w:tcW w:w="4048" w:type="dxa"/>
          </w:tcPr>
          <w:p w:rsidR="00C70556" w:rsidRDefault="008D4184" w:rsidP="00C70556">
            <w:pPr>
              <w:jc w:val="both"/>
            </w:pPr>
            <w:r>
              <w:t>- Kiểm tra giờ ăn chiều các lớp</w:t>
            </w:r>
          </w:p>
        </w:tc>
      </w:tr>
      <w:tr w:rsidR="002E0430" w:rsidTr="00F249DD">
        <w:tc>
          <w:tcPr>
            <w:tcW w:w="1098" w:type="dxa"/>
            <w:vMerge w:val="restart"/>
          </w:tcPr>
          <w:p w:rsidR="002E0430" w:rsidRDefault="002E0430" w:rsidP="002E0430">
            <w:pPr>
              <w:jc w:val="center"/>
            </w:pPr>
            <w:r>
              <w:t>THỨ 6</w:t>
            </w:r>
          </w:p>
          <w:p w:rsidR="002E0430" w:rsidRDefault="002E0430" w:rsidP="002E0430">
            <w:pPr>
              <w:jc w:val="center"/>
            </w:pPr>
            <w:r>
              <w:t>( 31/5)</w:t>
            </w: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2E0430" w:rsidRDefault="002E0430" w:rsidP="002E0430">
            <w:pPr>
              <w:jc w:val="both"/>
            </w:pPr>
            <w:r>
              <w:t>- Công tác tự kiểm tra nội bộ (Toàn bộ hồ sơ lưu theo QĐ)</w:t>
            </w:r>
          </w:p>
        </w:tc>
        <w:tc>
          <w:tcPr>
            <w:tcW w:w="4048" w:type="dxa"/>
          </w:tcPr>
          <w:p w:rsidR="002E0430" w:rsidRDefault="002E0430" w:rsidP="002E0430">
            <w:pPr>
              <w:jc w:val="both"/>
            </w:pPr>
            <w:r>
              <w:t>- Công tác tự kiểm tra nội bộ (Toàn bộ hồ sơ lưu theo QĐ)</w:t>
            </w:r>
          </w:p>
        </w:tc>
        <w:tc>
          <w:tcPr>
            <w:tcW w:w="4048" w:type="dxa"/>
          </w:tcPr>
          <w:p w:rsidR="002E0430" w:rsidRDefault="002E0430" w:rsidP="002E0430">
            <w:pPr>
              <w:jc w:val="both"/>
            </w:pPr>
            <w:r>
              <w:t>- Công tác tự kiểm tra nội bộ (Toàn bộ hồ sơ lưu theo QĐ)</w:t>
            </w:r>
          </w:p>
        </w:tc>
      </w:tr>
      <w:tr w:rsidR="002E0430" w:rsidTr="00F249DD">
        <w:tc>
          <w:tcPr>
            <w:tcW w:w="1098" w:type="dxa"/>
            <w:vMerge/>
          </w:tcPr>
          <w:p w:rsidR="002E0430" w:rsidRDefault="002E0430" w:rsidP="002E0430">
            <w:pPr>
              <w:jc w:val="center"/>
            </w:pPr>
          </w:p>
        </w:tc>
        <w:tc>
          <w:tcPr>
            <w:tcW w:w="995" w:type="dxa"/>
          </w:tcPr>
          <w:p w:rsidR="002E0430" w:rsidRDefault="002E0430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2E0430" w:rsidRDefault="002E0430" w:rsidP="002E0430">
            <w:pPr>
              <w:jc w:val="both"/>
            </w:pPr>
            <w:r>
              <w:t xml:space="preserve">- 14h00: Dự phát động Tháng HĐ vì trẻ em, khai mạc hè 2024- HT. </w:t>
            </w:r>
            <w:r>
              <w:lastRenderedPageBreak/>
              <w:t>UBP</w:t>
            </w:r>
            <w:bookmarkStart w:id="0" w:name="_GoBack"/>
            <w:bookmarkEnd w:id="0"/>
          </w:p>
        </w:tc>
        <w:tc>
          <w:tcPr>
            <w:tcW w:w="4048" w:type="dxa"/>
          </w:tcPr>
          <w:p w:rsidR="002E0430" w:rsidRDefault="008D4184" w:rsidP="002E0430">
            <w:pPr>
              <w:jc w:val="both"/>
            </w:pPr>
            <w:r>
              <w:lastRenderedPageBreak/>
              <w:t>- Tổng vệ sinh theo lịch</w:t>
            </w:r>
          </w:p>
        </w:tc>
        <w:tc>
          <w:tcPr>
            <w:tcW w:w="4048" w:type="dxa"/>
          </w:tcPr>
          <w:p w:rsidR="002E0430" w:rsidRDefault="008D4184" w:rsidP="002E0430">
            <w:pPr>
              <w:jc w:val="both"/>
            </w:pPr>
            <w:r>
              <w:t>- Kiểm tra tổng vệ sinh theo lịch đã phân công</w:t>
            </w:r>
          </w:p>
        </w:tc>
      </w:tr>
      <w:tr w:rsidR="008D4184" w:rsidTr="00F249DD">
        <w:tc>
          <w:tcPr>
            <w:tcW w:w="1098" w:type="dxa"/>
            <w:vMerge w:val="restart"/>
          </w:tcPr>
          <w:p w:rsidR="008D4184" w:rsidRDefault="008D4184" w:rsidP="002E0430">
            <w:pPr>
              <w:jc w:val="center"/>
            </w:pPr>
            <w:r>
              <w:lastRenderedPageBreak/>
              <w:t>THỨ 7</w:t>
            </w:r>
          </w:p>
          <w:p w:rsidR="008D4184" w:rsidRDefault="008D4184" w:rsidP="002E0430">
            <w:pPr>
              <w:jc w:val="center"/>
            </w:pPr>
            <w:r>
              <w:t>(01/6)</w:t>
            </w: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8D4184" w:rsidRDefault="008D4184" w:rsidP="002E0430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D4184" w:rsidRDefault="008D4184" w:rsidP="002E0430">
            <w:pPr>
              <w:jc w:val="both"/>
            </w:pPr>
            <w:r>
              <w:t>- Làm việc tại văn phòng</w:t>
            </w:r>
          </w:p>
        </w:tc>
        <w:tc>
          <w:tcPr>
            <w:tcW w:w="4048" w:type="dxa"/>
            <w:vMerge w:val="restart"/>
          </w:tcPr>
          <w:p w:rsidR="008D4184" w:rsidRDefault="008D4184" w:rsidP="002E0430">
            <w:pPr>
              <w:jc w:val="both"/>
            </w:pPr>
            <w:r>
              <w:t>- Làm việc tại văn phòng</w:t>
            </w:r>
          </w:p>
        </w:tc>
      </w:tr>
      <w:tr w:rsidR="008D4184" w:rsidTr="00F249DD">
        <w:tc>
          <w:tcPr>
            <w:tcW w:w="1098" w:type="dxa"/>
            <w:vMerge/>
          </w:tcPr>
          <w:p w:rsidR="008D4184" w:rsidRDefault="008D4184" w:rsidP="002E0430">
            <w:pPr>
              <w:jc w:val="center"/>
            </w:pPr>
          </w:p>
        </w:tc>
        <w:tc>
          <w:tcPr>
            <w:tcW w:w="995" w:type="dxa"/>
          </w:tcPr>
          <w:p w:rsidR="008D4184" w:rsidRDefault="008D4184" w:rsidP="002E0430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  <w:tc>
          <w:tcPr>
            <w:tcW w:w="4048" w:type="dxa"/>
            <w:vMerge/>
          </w:tcPr>
          <w:p w:rsidR="008D4184" w:rsidRDefault="008D4184" w:rsidP="002E043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13"/>
  </w:num>
  <w:num w:numId="6">
    <w:abstractNumId w:val="19"/>
  </w:num>
  <w:num w:numId="7">
    <w:abstractNumId w:val="16"/>
  </w:num>
  <w:num w:numId="8">
    <w:abstractNumId w:val="14"/>
  </w:num>
  <w:num w:numId="9">
    <w:abstractNumId w:val="11"/>
  </w:num>
  <w:num w:numId="10">
    <w:abstractNumId w:val="0"/>
  </w:num>
  <w:num w:numId="11">
    <w:abstractNumId w:val="7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20"/>
  </w:num>
  <w:num w:numId="19">
    <w:abstractNumId w:val="21"/>
  </w:num>
  <w:num w:numId="20">
    <w:abstractNumId w:val="12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409D"/>
    <w:rsid w:val="000B0C44"/>
    <w:rsid w:val="000C4CAC"/>
    <w:rsid w:val="000D3EEB"/>
    <w:rsid w:val="000E5D8A"/>
    <w:rsid w:val="00101070"/>
    <w:rsid w:val="00102CF1"/>
    <w:rsid w:val="001260B1"/>
    <w:rsid w:val="0013283B"/>
    <w:rsid w:val="00136D81"/>
    <w:rsid w:val="00143B6E"/>
    <w:rsid w:val="00146D6F"/>
    <w:rsid w:val="001474B4"/>
    <w:rsid w:val="00147B79"/>
    <w:rsid w:val="00165801"/>
    <w:rsid w:val="0017053E"/>
    <w:rsid w:val="00174D97"/>
    <w:rsid w:val="0017673F"/>
    <w:rsid w:val="00191C3D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E71E5"/>
    <w:rsid w:val="001F49D2"/>
    <w:rsid w:val="002078B8"/>
    <w:rsid w:val="00226709"/>
    <w:rsid w:val="002363D4"/>
    <w:rsid w:val="00242559"/>
    <w:rsid w:val="00254C26"/>
    <w:rsid w:val="002647E5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403C"/>
    <w:rsid w:val="002E0171"/>
    <w:rsid w:val="002E0430"/>
    <w:rsid w:val="002E4897"/>
    <w:rsid w:val="002E547E"/>
    <w:rsid w:val="002F73C2"/>
    <w:rsid w:val="002F7C35"/>
    <w:rsid w:val="00314FD3"/>
    <w:rsid w:val="003215FE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94718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72AC9"/>
    <w:rsid w:val="00493048"/>
    <w:rsid w:val="00494FAF"/>
    <w:rsid w:val="004A0787"/>
    <w:rsid w:val="004B7EB5"/>
    <w:rsid w:val="004C179F"/>
    <w:rsid w:val="004D25A5"/>
    <w:rsid w:val="004D68A1"/>
    <w:rsid w:val="004E4301"/>
    <w:rsid w:val="004E67BF"/>
    <w:rsid w:val="004F3CF5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50147"/>
    <w:rsid w:val="00576E3B"/>
    <w:rsid w:val="00584F34"/>
    <w:rsid w:val="00586A4A"/>
    <w:rsid w:val="0059174A"/>
    <w:rsid w:val="005A2130"/>
    <w:rsid w:val="005A708A"/>
    <w:rsid w:val="006068EA"/>
    <w:rsid w:val="00614C33"/>
    <w:rsid w:val="00624AC4"/>
    <w:rsid w:val="006337D8"/>
    <w:rsid w:val="0065072C"/>
    <w:rsid w:val="00660E7B"/>
    <w:rsid w:val="00671008"/>
    <w:rsid w:val="00674DDA"/>
    <w:rsid w:val="00685512"/>
    <w:rsid w:val="006924F9"/>
    <w:rsid w:val="006A2952"/>
    <w:rsid w:val="006B79EB"/>
    <w:rsid w:val="006C0166"/>
    <w:rsid w:val="006C135D"/>
    <w:rsid w:val="006D082F"/>
    <w:rsid w:val="006D66DC"/>
    <w:rsid w:val="006E268C"/>
    <w:rsid w:val="006E2C95"/>
    <w:rsid w:val="006E349D"/>
    <w:rsid w:val="00714A1A"/>
    <w:rsid w:val="00724D91"/>
    <w:rsid w:val="00725DD7"/>
    <w:rsid w:val="007401B6"/>
    <w:rsid w:val="00754B7F"/>
    <w:rsid w:val="0075714A"/>
    <w:rsid w:val="00764883"/>
    <w:rsid w:val="00774B31"/>
    <w:rsid w:val="0078008B"/>
    <w:rsid w:val="00782324"/>
    <w:rsid w:val="00782800"/>
    <w:rsid w:val="007A0B49"/>
    <w:rsid w:val="007B6C65"/>
    <w:rsid w:val="007C0961"/>
    <w:rsid w:val="007C3B9C"/>
    <w:rsid w:val="007D2C21"/>
    <w:rsid w:val="007D3D04"/>
    <w:rsid w:val="007D5BDB"/>
    <w:rsid w:val="007F3EB7"/>
    <w:rsid w:val="00800646"/>
    <w:rsid w:val="008052AA"/>
    <w:rsid w:val="008057AD"/>
    <w:rsid w:val="0081161F"/>
    <w:rsid w:val="00811B73"/>
    <w:rsid w:val="00815FEE"/>
    <w:rsid w:val="008250DF"/>
    <w:rsid w:val="008261BA"/>
    <w:rsid w:val="0083194E"/>
    <w:rsid w:val="00831EAC"/>
    <w:rsid w:val="00840D61"/>
    <w:rsid w:val="0084302A"/>
    <w:rsid w:val="00860431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746A"/>
    <w:rsid w:val="009B1A55"/>
    <w:rsid w:val="009C228A"/>
    <w:rsid w:val="009D513E"/>
    <w:rsid w:val="009E664F"/>
    <w:rsid w:val="00A11DD8"/>
    <w:rsid w:val="00A15566"/>
    <w:rsid w:val="00A228D2"/>
    <w:rsid w:val="00A3194D"/>
    <w:rsid w:val="00A40A6D"/>
    <w:rsid w:val="00A41D40"/>
    <w:rsid w:val="00A55685"/>
    <w:rsid w:val="00A563F7"/>
    <w:rsid w:val="00A80882"/>
    <w:rsid w:val="00A87AFC"/>
    <w:rsid w:val="00A9244D"/>
    <w:rsid w:val="00AB5F97"/>
    <w:rsid w:val="00AB655E"/>
    <w:rsid w:val="00AD31E8"/>
    <w:rsid w:val="00AD46CB"/>
    <w:rsid w:val="00AD6D1A"/>
    <w:rsid w:val="00AF1A1A"/>
    <w:rsid w:val="00AF7C64"/>
    <w:rsid w:val="00B0094B"/>
    <w:rsid w:val="00B148E5"/>
    <w:rsid w:val="00B16A64"/>
    <w:rsid w:val="00B16C42"/>
    <w:rsid w:val="00B17D31"/>
    <w:rsid w:val="00B2236A"/>
    <w:rsid w:val="00B277FD"/>
    <w:rsid w:val="00B344FD"/>
    <w:rsid w:val="00B50664"/>
    <w:rsid w:val="00B70B4A"/>
    <w:rsid w:val="00B73847"/>
    <w:rsid w:val="00B76C01"/>
    <w:rsid w:val="00B810F5"/>
    <w:rsid w:val="00B8295F"/>
    <w:rsid w:val="00B92F4D"/>
    <w:rsid w:val="00BA5956"/>
    <w:rsid w:val="00BB7B91"/>
    <w:rsid w:val="00BC2616"/>
    <w:rsid w:val="00BC7C11"/>
    <w:rsid w:val="00BD0FC2"/>
    <w:rsid w:val="00BD70C6"/>
    <w:rsid w:val="00BE5536"/>
    <w:rsid w:val="00BF1EDE"/>
    <w:rsid w:val="00BF50F2"/>
    <w:rsid w:val="00C05A19"/>
    <w:rsid w:val="00C13D75"/>
    <w:rsid w:val="00C144AA"/>
    <w:rsid w:val="00C17A61"/>
    <w:rsid w:val="00C232A5"/>
    <w:rsid w:val="00C2787E"/>
    <w:rsid w:val="00C36742"/>
    <w:rsid w:val="00C43B22"/>
    <w:rsid w:val="00C4584C"/>
    <w:rsid w:val="00C5284D"/>
    <w:rsid w:val="00C629C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F8"/>
    <w:rsid w:val="00CE4A57"/>
    <w:rsid w:val="00CE6978"/>
    <w:rsid w:val="00CE7232"/>
    <w:rsid w:val="00CF2819"/>
    <w:rsid w:val="00D01B01"/>
    <w:rsid w:val="00D15594"/>
    <w:rsid w:val="00D162FE"/>
    <w:rsid w:val="00D217C4"/>
    <w:rsid w:val="00D40DA2"/>
    <w:rsid w:val="00D468EB"/>
    <w:rsid w:val="00D4727E"/>
    <w:rsid w:val="00D51279"/>
    <w:rsid w:val="00D53B54"/>
    <w:rsid w:val="00D6128C"/>
    <w:rsid w:val="00D64355"/>
    <w:rsid w:val="00D65D9A"/>
    <w:rsid w:val="00D760E5"/>
    <w:rsid w:val="00D77782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3DE0"/>
    <w:rsid w:val="00E66E4C"/>
    <w:rsid w:val="00E671E7"/>
    <w:rsid w:val="00E772FE"/>
    <w:rsid w:val="00E77CA0"/>
    <w:rsid w:val="00E82298"/>
    <w:rsid w:val="00E85CEC"/>
    <w:rsid w:val="00E9163F"/>
    <w:rsid w:val="00E9626B"/>
    <w:rsid w:val="00E97464"/>
    <w:rsid w:val="00EB07CF"/>
    <w:rsid w:val="00EB11FE"/>
    <w:rsid w:val="00EC168E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7B7"/>
    <w:rsid w:val="00F67F82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326</cp:revision>
  <cp:lastPrinted>2022-08-01T04:11:00Z</cp:lastPrinted>
  <dcterms:created xsi:type="dcterms:W3CDTF">2022-07-28T08:21:00Z</dcterms:created>
  <dcterms:modified xsi:type="dcterms:W3CDTF">2024-05-27T11:26:00Z</dcterms:modified>
</cp:coreProperties>
</file>