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9D" w:rsidRDefault="008A779D" w:rsidP="008A779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RƯỜNG TIỂU HỌC VŨ XUÂN THIỀU</w:t>
      </w:r>
    </w:p>
    <w:p w:rsidR="008A779D" w:rsidRDefault="008A779D" w:rsidP="008A77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 TRẬN ĐỀ TOÁN LỚP 1 – CUỐI KÌ I</w:t>
      </w:r>
    </w:p>
    <w:p w:rsidR="008A779D" w:rsidRDefault="008A779D" w:rsidP="008A77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NĂM HỌC 2017 – 2018</w:t>
      </w:r>
    </w:p>
    <w:p w:rsidR="008A779D" w:rsidRDefault="008A779D" w:rsidP="008A779D">
      <w:pPr>
        <w:spacing w:after="0" w:line="240" w:lineRule="auto"/>
        <w:jc w:val="center"/>
        <w:rPr>
          <w:rFonts w:ascii="Times New Roman" w:hAnsi="Times New Roman" w:cs="Times New Roman"/>
          <w:b/>
          <w:sz w:val="12"/>
        </w:rPr>
      </w:pPr>
    </w:p>
    <w:tbl>
      <w:tblPr>
        <w:tblStyle w:val="TableGrid"/>
        <w:tblW w:w="150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6"/>
        <w:gridCol w:w="6174"/>
        <w:gridCol w:w="842"/>
        <w:gridCol w:w="915"/>
        <w:gridCol w:w="640"/>
        <w:gridCol w:w="753"/>
        <w:gridCol w:w="720"/>
        <w:gridCol w:w="722"/>
        <w:gridCol w:w="833"/>
        <w:gridCol w:w="631"/>
        <w:gridCol w:w="823"/>
        <w:gridCol w:w="771"/>
        <w:gridCol w:w="630"/>
      </w:tblGrid>
      <w:tr w:rsidR="008A779D" w:rsidTr="008A779D">
        <w:trPr>
          <w:trHeight w:val="281"/>
        </w:trPr>
        <w:tc>
          <w:tcPr>
            <w:tcW w:w="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TT</w:t>
            </w:r>
          </w:p>
        </w:tc>
        <w:tc>
          <w:tcPr>
            <w:tcW w:w="61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MẠCH KIẾN THỨC, KĨ NĂNG</w:t>
            </w:r>
          </w:p>
        </w:tc>
        <w:tc>
          <w:tcPr>
            <w:tcW w:w="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CÂU/</w:t>
            </w:r>
          </w:p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ĐIỂM</w:t>
            </w:r>
          </w:p>
        </w:tc>
        <w:tc>
          <w:tcPr>
            <w:tcW w:w="1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MỨC 1</w:t>
            </w:r>
          </w:p>
        </w:tc>
        <w:tc>
          <w:tcPr>
            <w:tcW w:w="14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MỨC 2</w:t>
            </w:r>
          </w:p>
        </w:tc>
        <w:tc>
          <w:tcPr>
            <w:tcW w:w="1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MỨC 3</w:t>
            </w:r>
          </w:p>
        </w:tc>
        <w:tc>
          <w:tcPr>
            <w:tcW w:w="1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MỨC 4</w:t>
            </w:r>
          </w:p>
        </w:tc>
        <w:tc>
          <w:tcPr>
            <w:tcW w:w="1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TỔNG</w:t>
            </w:r>
          </w:p>
        </w:tc>
      </w:tr>
      <w:tr w:rsidR="008A779D" w:rsidTr="008A779D">
        <w:trPr>
          <w:trHeight w:val="128"/>
        </w:trPr>
        <w:tc>
          <w:tcPr>
            <w:tcW w:w="5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1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TL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TL</w:t>
            </w:r>
          </w:p>
        </w:tc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TL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TL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TL</w:t>
            </w:r>
          </w:p>
        </w:tc>
      </w:tr>
      <w:tr w:rsidR="008A779D" w:rsidTr="008A779D">
        <w:trPr>
          <w:trHeight w:val="2164"/>
        </w:trPr>
        <w:tc>
          <w:tcPr>
            <w:tcW w:w="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79D" w:rsidRDefault="008A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79D" w:rsidRDefault="008A779D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1. Số học    </w:t>
            </w:r>
          </w:p>
          <w:p w:rsidR="008A779D" w:rsidRDefault="008A779D">
            <w:pPr>
              <w:rPr>
                <w:rFonts w:ascii="Times New Roman" w:hAnsi="Times New Roman" w:cs="Times New Roman"/>
                <w:lang w:val="pt-BR"/>
              </w:rPr>
            </w:pPr>
          </w:p>
          <w:p w:rsidR="008A779D" w:rsidRDefault="008A779D">
            <w:pPr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1.Phần Số học và phép tính</w:t>
            </w:r>
          </w:p>
          <w:p w:rsidR="008A779D" w:rsidRDefault="008A779D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-Đọc, viết, đếm, thứ tự  các số trong phạm vi 10 .(1)</w:t>
            </w:r>
          </w:p>
          <w:p w:rsidR="008A779D" w:rsidRDefault="008A779D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lang w:val="sv-SE"/>
              </w:rPr>
              <w:t xml:space="preserve">Bảng cộng, trừ trong phạm vi 10 </w:t>
            </w:r>
            <w:r>
              <w:rPr>
                <w:rFonts w:ascii="Times New Roman" w:hAnsi="Times New Roman" w:cs="Times New Roman"/>
                <w:lang w:val="pt-BR"/>
              </w:rPr>
              <w:t>(2)</w:t>
            </w:r>
          </w:p>
          <w:p w:rsidR="008A779D" w:rsidRDefault="008A779D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sv-SE"/>
              </w:rPr>
              <w:t>- Kĩ thuật cộng, trừ trong phạm vi 10 .</w:t>
            </w:r>
            <w:r>
              <w:rPr>
                <w:rFonts w:ascii="Times New Roman" w:hAnsi="Times New Roman" w:cs="Times New Roman"/>
                <w:lang w:val="pt-BR"/>
              </w:rPr>
              <w:t>(3)</w:t>
            </w:r>
          </w:p>
          <w:p w:rsidR="008A779D" w:rsidRDefault="008A779D">
            <w:pPr>
              <w:ind w:right="-42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</w:t>
            </w:r>
            <w:r>
              <w:rPr>
                <w:rFonts w:ascii="Times New Roman" w:hAnsi="Times New Roman" w:cs="Times New Roman"/>
                <w:lang w:val="sv-SE"/>
              </w:rPr>
              <w:t>Tìm thành phần và kết quả của phép  cộng, phép  trừ trong phạm vi 10  .</w:t>
            </w:r>
            <w:r>
              <w:rPr>
                <w:rFonts w:ascii="Times New Roman" w:hAnsi="Times New Roman" w:cs="Times New Roman"/>
                <w:lang w:val="pt-BR"/>
              </w:rPr>
              <w:t>(4)</w:t>
            </w:r>
          </w:p>
          <w:p w:rsidR="008A779D" w:rsidRDefault="008A779D">
            <w:pPr>
              <w:ind w:right="-42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-Tính giá của biểu thức số có không quá hai dấu phép tính cộng, trừ  (5)</w:t>
            </w:r>
          </w:p>
          <w:p w:rsidR="008A779D" w:rsidRDefault="008A77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So sánh số (6)</w:t>
            </w:r>
          </w:p>
          <w:p w:rsidR="008A779D" w:rsidRDefault="008A77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câu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(1.1)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(1.2)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A779D" w:rsidRDefault="008A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( 1.3)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</w:t>
            </w:r>
          </w:p>
          <w:p w:rsidR="008A779D" w:rsidRDefault="008A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(1.5)</w:t>
            </w:r>
          </w:p>
        </w:tc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( 1.6)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(1.4)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(1.5)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A779D" w:rsidTr="008A779D">
        <w:trPr>
          <w:trHeight w:val="128"/>
        </w:trPr>
        <w:tc>
          <w:tcPr>
            <w:tcW w:w="5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79D" w:rsidRDefault="008A77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1,5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B2A1C7" w:themeColor="accent4" w:themeTint="99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BACC6" w:themeColor="accent5"/>
                <w:sz w:val="20"/>
                <w:szCs w:val="20"/>
              </w:rPr>
              <w:t>0,5</w:t>
            </w:r>
          </w:p>
        </w:tc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BACC6" w:themeColor="accent5"/>
                <w:sz w:val="20"/>
                <w:szCs w:val="20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4,5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3,5</w:t>
            </w:r>
          </w:p>
        </w:tc>
      </w:tr>
      <w:tr w:rsidR="008A779D" w:rsidTr="008A779D">
        <w:trPr>
          <w:trHeight w:val="572"/>
        </w:trPr>
        <w:tc>
          <w:tcPr>
            <w:tcW w:w="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79D" w:rsidRDefault="008A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79D" w:rsidRDefault="008A7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2.Đại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lượng</w:t>
            </w:r>
            <w:proofErr w:type="spellEnd"/>
          </w:p>
          <w:p w:rsidR="008A779D" w:rsidRDefault="008A779D">
            <w:pPr>
              <w:ind w:right="-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câu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79D" w:rsidTr="008A779D">
        <w:trPr>
          <w:trHeight w:val="128"/>
        </w:trPr>
        <w:tc>
          <w:tcPr>
            <w:tcW w:w="5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79D" w:rsidRDefault="008A77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8A779D" w:rsidTr="008A779D">
        <w:trPr>
          <w:trHeight w:val="516"/>
        </w:trPr>
        <w:tc>
          <w:tcPr>
            <w:tcW w:w="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79D" w:rsidRDefault="008A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79D" w:rsidRDefault="008A779D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Yếu tố hình học</w:t>
            </w:r>
          </w:p>
          <w:p w:rsidR="008A779D" w:rsidRDefault="008A779D">
            <w:pPr>
              <w:ind w:right="-4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Nhận biết được các hình:hình vuông, hình tròn, hình tam giác ( 1)</w:t>
            </w:r>
          </w:p>
          <w:p w:rsidR="008A779D" w:rsidRDefault="008A77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Câu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A779D" w:rsidTr="008A779D">
        <w:trPr>
          <w:trHeight w:val="128"/>
        </w:trPr>
        <w:tc>
          <w:tcPr>
            <w:tcW w:w="5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79D" w:rsidRDefault="008A77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BACC6" w:themeColor="accent5"/>
                <w:sz w:val="20"/>
                <w:szCs w:val="20"/>
              </w:rPr>
              <w:t>0,5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0,5</w:t>
            </w:r>
          </w:p>
        </w:tc>
      </w:tr>
      <w:tr w:rsidR="008A779D" w:rsidTr="008A779D">
        <w:trPr>
          <w:trHeight w:val="816"/>
        </w:trPr>
        <w:tc>
          <w:tcPr>
            <w:tcW w:w="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79D" w:rsidRDefault="008A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79D" w:rsidRDefault="008A7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4. Giải bài toán  </w:t>
            </w:r>
          </w:p>
          <w:p w:rsidR="008A779D" w:rsidRDefault="008A77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Dựa vào hình vẽ , tóm tắt viết được phép tính thích hợp.(1 )</w:t>
            </w:r>
          </w:p>
          <w:p w:rsidR="008A779D" w:rsidRDefault="008A77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Câu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2</w:t>
            </w:r>
          </w:p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(4.1)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</w:p>
        </w:tc>
      </w:tr>
      <w:tr w:rsidR="008A779D" w:rsidTr="008A779D">
        <w:trPr>
          <w:trHeight w:val="483"/>
        </w:trPr>
        <w:tc>
          <w:tcPr>
            <w:tcW w:w="5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79D" w:rsidRDefault="008A77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Điểm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</w:pPr>
          </w:p>
        </w:tc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  <w:t xml:space="preserve"> 1, 5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</w:pP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  <w:t xml:space="preserve"> 1,5</w:t>
            </w:r>
          </w:p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</w:pPr>
          </w:p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</w:pPr>
          </w:p>
        </w:tc>
      </w:tr>
      <w:tr w:rsidR="008A779D" w:rsidTr="008A779D">
        <w:trPr>
          <w:trHeight w:val="544"/>
        </w:trPr>
        <w:tc>
          <w:tcPr>
            <w:tcW w:w="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12"/>
                <w:szCs w:val="28"/>
                <w:lang w:val="pt-BR"/>
              </w:rPr>
            </w:pPr>
          </w:p>
        </w:tc>
        <w:tc>
          <w:tcPr>
            <w:tcW w:w="61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12"/>
                <w:szCs w:val="28"/>
                <w:lang w:val="pt-BR"/>
              </w:rPr>
            </w:pPr>
          </w:p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TỔNG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Câu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</w:t>
            </w:r>
          </w:p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 1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2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6</w:t>
            </w:r>
          </w:p>
        </w:tc>
      </w:tr>
      <w:tr w:rsidR="008A779D" w:rsidTr="008A779D">
        <w:trPr>
          <w:trHeight w:val="555"/>
        </w:trPr>
        <w:tc>
          <w:tcPr>
            <w:tcW w:w="5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rPr>
                <w:rFonts w:ascii="Times New Roman" w:hAnsi="Times New Roman" w:cs="Times New Roman"/>
                <w:sz w:val="12"/>
                <w:szCs w:val="28"/>
                <w:lang w:val="pt-BR"/>
              </w:rPr>
            </w:pPr>
          </w:p>
        </w:tc>
        <w:tc>
          <w:tcPr>
            <w:tcW w:w="61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79D" w:rsidRDefault="008A77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8A779D" w:rsidRDefault="008A77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Điểm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1,5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BACC6" w:themeColor="accent5"/>
                <w:sz w:val="20"/>
                <w:szCs w:val="20"/>
              </w:rPr>
              <w:t>2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BACC6" w:themeColor="accent5"/>
                <w:sz w:val="20"/>
                <w:szCs w:val="20"/>
              </w:rPr>
              <w:t>0,5</w:t>
            </w:r>
          </w:p>
        </w:tc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2,5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BACC6" w:themeColor="accent5"/>
                <w:sz w:val="20"/>
                <w:szCs w:val="20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BACC6" w:themeColor="accent5"/>
                <w:sz w:val="20"/>
                <w:szCs w:val="20"/>
              </w:rPr>
              <w:t>0,5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6</w:t>
            </w:r>
          </w:p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  <w:p w:rsidR="008A779D" w:rsidRDefault="008A7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8A779D" w:rsidRDefault="008A779D"/>
    <w:p w:rsidR="008A779D" w:rsidRDefault="008A779D" w:rsidP="008A779D">
      <w:pPr>
        <w:rPr>
          <w:rFonts w:ascii="Times New Roman" w:hAnsi="Times New Roman"/>
          <w:b/>
          <w:sz w:val="28"/>
        </w:rPr>
      </w:pPr>
      <w:r>
        <w:br w:type="page"/>
      </w:r>
      <w:r>
        <w:rPr>
          <w:rFonts w:ascii="Times New Roman" w:hAnsi="Times New Roman"/>
          <w:b/>
          <w:sz w:val="28"/>
        </w:rPr>
        <w:lastRenderedPageBreak/>
        <w:t>TRƯỜNG TH VŨ XUÂN THIỀU</w:t>
      </w:r>
    </w:p>
    <w:p w:rsidR="008A779D" w:rsidRDefault="008A779D" w:rsidP="008A779D">
      <w:pPr>
        <w:spacing w:after="0"/>
        <w:jc w:val="center"/>
        <w:rPr>
          <w:rFonts w:ascii="Times New Roman" w:hAnsi="Times New Roman"/>
          <w:b/>
          <w:sz w:val="34"/>
        </w:rPr>
      </w:pPr>
      <w:r>
        <w:rPr>
          <w:rFonts w:ascii="Times New Roman" w:hAnsi="Times New Roman"/>
          <w:b/>
          <w:sz w:val="34"/>
        </w:rPr>
        <w:t>MA TRẬN ĐỀ TIẾNG VIỆT LỚP 1</w:t>
      </w:r>
    </w:p>
    <w:p w:rsidR="008A779D" w:rsidRDefault="008A779D" w:rsidP="008A779D">
      <w:pPr>
        <w:spacing w:after="0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HỌC KÌ I- NĂM HỌC 2017- 2018</w:t>
      </w:r>
    </w:p>
    <w:p w:rsidR="008A779D" w:rsidRDefault="008A779D" w:rsidP="008A779D">
      <w:pPr>
        <w:spacing w:after="0"/>
        <w:jc w:val="center"/>
        <w:rPr>
          <w:rFonts w:ascii="Times New Roman" w:hAnsi="Times New Roman"/>
          <w:b/>
          <w:sz w:val="30"/>
        </w:rPr>
      </w:pPr>
    </w:p>
    <w:p w:rsidR="008A779D" w:rsidRDefault="008A779D" w:rsidP="008A779D">
      <w:pPr>
        <w:spacing w:after="0"/>
        <w:jc w:val="center"/>
        <w:rPr>
          <w:rFonts w:ascii="Times New Roman" w:hAnsi="Times New Roman"/>
          <w:b/>
          <w:sz w:val="30"/>
        </w:rPr>
      </w:pPr>
    </w:p>
    <w:tbl>
      <w:tblPr>
        <w:tblW w:w="146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3"/>
        <w:gridCol w:w="991"/>
        <w:gridCol w:w="78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8A779D" w:rsidTr="008A779D">
        <w:trPr>
          <w:trHeight w:val="460"/>
          <w:tblHeader/>
        </w:trPr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lang w:val="es-ES"/>
              </w:rPr>
              <w:t>Mạch</w:t>
            </w:r>
            <w:proofErr w:type="spellEnd"/>
            <w:r>
              <w:rPr>
                <w:rFonts w:ascii="Times New Roman" w:hAnsi="Times New Roman"/>
                <w:b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s-ES"/>
              </w:rPr>
              <w:t>kiến</w:t>
            </w:r>
            <w:proofErr w:type="spellEnd"/>
            <w:r>
              <w:rPr>
                <w:rFonts w:ascii="Times New Roman" w:hAnsi="Times New Roman"/>
                <w:b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s-ES"/>
              </w:rPr>
              <w:t>thức</w:t>
            </w:r>
            <w:proofErr w:type="spellEnd"/>
            <w:r>
              <w:rPr>
                <w:rFonts w:ascii="Times New Roman" w:hAnsi="Times New Roman"/>
                <w:b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lang w:val="es-ES"/>
              </w:rPr>
              <w:t>kĩ</w:t>
            </w:r>
            <w:proofErr w:type="spellEnd"/>
            <w:r>
              <w:rPr>
                <w:rFonts w:ascii="Times New Roman" w:hAnsi="Times New Roman"/>
                <w:b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s-ES"/>
              </w:rPr>
              <w:t>năng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Số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câu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số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Mức</w:t>
            </w:r>
            <w:proofErr w:type="spellEnd"/>
            <w:r>
              <w:rPr>
                <w:rFonts w:ascii="Times New Roman" w:hAnsi="Times New Roman"/>
                <w:b/>
              </w:rPr>
              <w:t xml:space="preserve"> 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Mức</w:t>
            </w:r>
            <w:proofErr w:type="spellEnd"/>
            <w:r>
              <w:rPr>
                <w:rFonts w:ascii="Times New Roman" w:hAnsi="Times New Roman"/>
                <w:b/>
              </w:rPr>
              <w:t xml:space="preserve"> 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Mức</w:t>
            </w:r>
            <w:proofErr w:type="spellEnd"/>
            <w:r>
              <w:rPr>
                <w:rFonts w:ascii="Times New Roman" w:hAnsi="Times New Roman"/>
                <w:b/>
              </w:rPr>
              <w:t xml:space="preserve"> 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Mức</w:t>
            </w:r>
            <w:proofErr w:type="spellEnd"/>
            <w:r>
              <w:rPr>
                <w:rFonts w:ascii="Times New Roman" w:hAnsi="Times New Roman"/>
                <w:b/>
              </w:rPr>
              <w:t xml:space="preserve"> 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Tổng</w:t>
            </w:r>
            <w:proofErr w:type="spellEnd"/>
          </w:p>
        </w:tc>
      </w:tr>
      <w:tr w:rsidR="008A779D" w:rsidTr="008A779D">
        <w:trPr>
          <w:trHeight w:val="352"/>
          <w:tblHeader/>
        </w:trPr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lang w:val="es-E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spacing w:after="0" w:line="240" w:lineRule="auto"/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TL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TL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TL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TL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TL</w:t>
            </w:r>
          </w:p>
        </w:tc>
      </w:tr>
      <w:tr w:rsidR="008A779D" w:rsidTr="008A779D">
        <w:trPr>
          <w:trHeight w:val="3254"/>
        </w:trPr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9D" w:rsidRDefault="008A779D">
            <w:pPr>
              <w:spacing w:after="0" w:line="288" w:lineRule="auto"/>
              <w:rPr>
                <w:rFonts w:ascii="Times New Roman" w:eastAsia="MS Mincho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Đọc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Đọc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rõ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ràng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đảm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bảo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tốc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độ</w:t>
            </w:r>
            <w:proofErr w:type="spellEnd"/>
          </w:p>
          <w:p w:rsidR="008A779D" w:rsidRDefault="008A779D">
            <w:pPr>
              <w:rPr>
                <w:rFonts w:ascii="Times New Roman" w:eastAsia="Calibri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1.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Đọc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trơn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rõ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ghi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âm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ghi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vần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 </w:t>
            </w:r>
          </w:p>
          <w:p w:rsidR="008A779D" w:rsidRDefault="008A779D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Đọc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trơn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rõ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tiếng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ngữ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>.</w:t>
            </w:r>
          </w:p>
          <w:p w:rsidR="008A779D" w:rsidRDefault="008A7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câu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spacing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spacing w:line="240" w:lineRule="auto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  <w:p w:rsidR="008A779D" w:rsidRDefault="008A779D">
            <w:pPr>
              <w:spacing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( 1.1)</w:t>
            </w:r>
          </w:p>
          <w:p w:rsidR="008A779D" w:rsidRDefault="008A779D">
            <w:pPr>
              <w:spacing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  <w:p w:rsidR="008A779D" w:rsidRDefault="008A779D">
            <w:pPr>
              <w:spacing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( 1.2)</w:t>
            </w:r>
          </w:p>
          <w:p w:rsidR="008A779D" w:rsidRDefault="008A779D">
            <w:pPr>
              <w:spacing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  <w:p w:rsidR="008A779D" w:rsidRDefault="008A779D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bCs/>
                <w:color w:val="000000"/>
              </w:rPr>
              <w:t>( 1.3)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</w:rPr>
              <w:t>3</w:t>
            </w:r>
          </w:p>
        </w:tc>
      </w:tr>
      <w:tr w:rsidR="008A779D" w:rsidTr="008A779D">
        <w:trPr>
          <w:trHeight w:val="392"/>
        </w:trPr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/>
                <w:color w:val="FF0000"/>
              </w:rPr>
              <w:t>Số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điểm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  <w:r>
              <w:rPr>
                <w:bCs/>
                <w:color w:val="FF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</w:rPr>
              <w:t>7</w:t>
            </w:r>
          </w:p>
        </w:tc>
      </w:tr>
      <w:tr w:rsidR="008A779D" w:rsidTr="008A779D">
        <w:trPr>
          <w:trHeight w:val="1645"/>
        </w:trPr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9D" w:rsidRDefault="008A779D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Đọc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hiểu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:</w:t>
            </w:r>
          </w:p>
          <w:p w:rsidR="008A779D" w:rsidRDefault="008A779D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1.Hiểu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nghĩa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nối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hình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ảnh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đúng</w:t>
            </w:r>
            <w:proofErr w:type="spellEnd"/>
          </w:p>
          <w:p w:rsidR="008A779D" w:rsidRDefault="008A779D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2.Hiểu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nội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dung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báo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câu</w:t>
            </w:r>
            <w:proofErr w:type="spellEnd"/>
          </w:p>
          <w:p w:rsidR="008A779D" w:rsidRDefault="008A779D">
            <w:pPr>
              <w:rPr>
                <w:rFonts w:ascii="Times New Roman" w:eastAsia="Calibri" w:hAnsi="Times New Roman" w:cs="Times New Roman"/>
                <w:sz w:val="28"/>
                <w:szCs w:val="28"/>
                <w:lang w:val="es-E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3.Biết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điền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âm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vần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vào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chỗ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trống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chỉnh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ngữ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câu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  <w:p w:rsidR="008A779D" w:rsidRDefault="008A779D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bCs/>
                <w:color w:val="000000"/>
              </w:rPr>
              <w:t>( 2.1)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  <w:p w:rsidR="008A779D" w:rsidRDefault="008A779D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bCs/>
                <w:color w:val="000000"/>
              </w:rPr>
              <w:t>( 2.2)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spacing w:after="0"/>
              <w:rPr>
                <w:rFonts w:eastAsia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spacing w:line="360" w:lineRule="exact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 </w:t>
            </w:r>
          </w:p>
          <w:p w:rsidR="008A779D" w:rsidRDefault="008A779D">
            <w:pPr>
              <w:spacing w:line="360" w:lineRule="exact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bCs/>
                <w:color w:val="000000"/>
              </w:rPr>
              <w:t>( 2.3)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spacing w:after="0"/>
              <w:rPr>
                <w:rFonts w:eastAsia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rPr>
                <w:rFonts w:ascii="Times New Roman" w:eastAsia="MS Mincho" w:hAnsi="Times New Roman" w:cs="Times New Roman"/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</w:rPr>
              <w:t xml:space="preserve"> 2</w:t>
            </w:r>
          </w:p>
          <w:p w:rsidR="008A779D" w:rsidRDefault="008A779D">
            <w:pPr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</w:tr>
      <w:tr w:rsidR="008A779D" w:rsidTr="008A779D">
        <w:trPr>
          <w:trHeight w:val="1036"/>
        </w:trPr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/>
                <w:color w:val="FF0000"/>
              </w:rPr>
              <w:t>Số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điểm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  <w:r>
              <w:rPr>
                <w:bCs/>
                <w:color w:val="FF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  <w:r>
              <w:rPr>
                <w:bCs/>
                <w:color w:val="FF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spacing w:after="0"/>
              <w:rPr>
                <w:rFonts w:eastAsia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  <w:r>
              <w:rPr>
                <w:bCs/>
                <w:color w:val="FF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</w:rPr>
              <w:t>1</w:t>
            </w:r>
          </w:p>
        </w:tc>
      </w:tr>
      <w:tr w:rsidR="008A779D" w:rsidTr="008A779D"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lastRenderedPageBreak/>
              <w:t>Tổng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câu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</w:rPr>
              <w:t>4</w:t>
            </w:r>
          </w:p>
        </w:tc>
      </w:tr>
      <w:tr w:rsidR="008A779D" w:rsidTr="008A779D"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spacing w:after="0" w:line="240" w:lineRule="auto"/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/>
                <w:color w:val="FF0000"/>
              </w:rPr>
              <w:t>Số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điểm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  <w:r>
              <w:rPr>
                <w:bCs/>
                <w:color w:val="FF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  <w:r>
              <w:rPr>
                <w:bCs/>
                <w:color w:val="FF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  <w:r>
              <w:rPr>
                <w:bCs/>
                <w:color w:val="FF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  <w:r>
              <w:rPr>
                <w:bCs/>
                <w:color w:val="FF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rPr>
                <w:rFonts w:ascii="Times New Roman" w:eastAsia="MS Mincho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</w:rPr>
              <w:t xml:space="preserve">   8</w:t>
            </w:r>
          </w:p>
        </w:tc>
      </w:tr>
      <w:tr w:rsidR="008A779D" w:rsidTr="008A779D">
        <w:trPr>
          <w:trHeight w:val="834"/>
        </w:trPr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3.Chính </w:t>
            </w:r>
            <w:proofErr w:type="spellStart"/>
            <w:r>
              <w:rPr>
                <w:rFonts w:ascii="Times New Roman" w:eastAsia="MS Mincho" w:hAnsi="Times New Roman"/>
                <w:b/>
                <w:sz w:val="28"/>
                <w:szCs w:val="28"/>
              </w:rPr>
              <w:t>tả</w:t>
            </w:r>
            <w:proofErr w:type="spellEnd"/>
            <w:r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: </w:t>
            </w:r>
          </w:p>
          <w:p w:rsidR="008A779D" w:rsidRDefault="008A779D">
            <w:pPr>
              <w:rPr>
                <w:rFonts w:ascii="Times New Roman" w:eastAsia="Calibri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Viết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vần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kiểu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thường,cỡ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</w:p>
          <w:p w:rsidR="008A779D" w:rsidRDefault="008A779D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2.Viết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kiểu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thường,cỡ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</w:p>
          <w:p w:rsidR="008A779D" w:rsidRDefault="008A779D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Viết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chính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tiếng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âm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đầu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c/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k,g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gh,ng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ngh</w:t>
            </w:r>
            <w:proofErr w:type="spellEnd"/>
          </w:p>
          <w:p w:rsidR="008A779D" w:rsidRDefault="008A779D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Chép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đoạn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thơ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kiểu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thường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,cỡ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khoảng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15- 20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>.</w:t>
            </w:r>
          </w:p>
          <w:p w:rsidR="008A779D" w:rsidRDefault="008A779D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bày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viết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mẫu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Viết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dấu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>.</w:t>
            </w:r>
          </w:p>
          <w:p w:rsidR="008A779D" w:rsidRDefault="008A779D">
            <w:pPr>
              <w:rPr>
                <w:rFonts w:ascii="Times New Roman" w:eastAsia="MS Mincho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viết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ngay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ngắn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sạch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đẹp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lang w:val="es-ES"/>
              </w:rPr>
            </w:pPr>
            <w:proofErr w:type="spellStart"/>
            <w:r>
              <w:rPr>
                <w:rFonts w:ascii="Times New Roman" w:hAnsi="Times New Roman"/>
                <w:lang w:val="es-ES"/>
              </w:rPr>
              <w:t>Số</w:t>
            </w:r>
            <w:proofErr w:type="spellEnd"/>
            <w:r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/>
              </w:rPr>
              <w:t>câu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/>
                <w:b/>
                <w:bCs/>
                <w:lang w:val="es-ES"/>
              </w:rPr>
              <w:t>1</w:t>
            </w:r>
          </w:p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/>
                <w:b/>
                <w:bCs/>
                <w:lang w:val="es-ES"/>
              </w:rPr>
              <w:t>( 3.3)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lang w:val="es-ES"/>
              </w:rPr>
              <w:t>1</w:t>
            </w:r>
          </w:p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lang w:val="es-ES"/>
              </w:rPr>
              <w:t>( 1.1)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lang w:val="es-ES"/>
              </w:rPr>
              <w:t>1</w:t>
            </w:r>
          </w:p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lang w:val="es-ES"/>
              </w:rPr>
              <w:t>( 1.2)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spacing w:before="240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lang w:val="es-ES"/>
              </w:rPr>
              <w:t>( 4.4)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lang w:val="es-E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lang w:val="es-ES"/>
              </w:rPr>
              <w:t xml:space="preserve">3 </w:t>
            </w:r>
          </w:p>
        </w:tc>
      </w:tr>
      <w:tr w:rsidR="008A779D" w:rsidTr="008A779D">
        <w:trPr>
          <w:trHeight w:val="672"/>
        </w:trPr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lang w:val="es-ES"/>
              </w:rPr>
            </w:pPr>
            <w:proofErr w:type="spellStart"/>
            <w:r>
              <w:rPr>
                <w:rFonts w:ascii="Times New Roman" w:hAnsi="Times New Roman"/>
                <w:lang w:val="es-ES"/>
              </w:rPr>
              <w:t>Số</w:t>
            </w:r>
            <w:proofErr w:type="spellEnd"/>
            <w:r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/>
              </w:rPr>
              <w:t>điểm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  <w:lang w:val="es-E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  <w:lang w:val="es-E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  <w:lang w:val="es-E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  <w:lang w:val="es-E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  <w:lang w:val="es-E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  <w:lang w:val="es-E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  <w:lang w:val="es-ES"/>
              </w:rPr>
              <w:t>10</w:t>
            </w:r>
          </w:p>
        </w:tc>
      </w:tr>
      <w:tr w:rsidR="008A779D" w:rsidTr="008A779D">
        <w:trPr>
          <w:trHeight w:val="855"/>
        </w:trPr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rPr>
                <w:rFonts w:ascii="Times New Roman" w:eastAsia="MS Mincho" w:hAnsi="Times New Roman" w:cs="Times New Roman"/>
                <w:b/>
                <w:sz w:val="28"/>
                <w:szCs w:val="28"/>
                <w:lang w:val="es-ES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8"/>
                <w:szCs w:val="28"/>
                <w:lang w:val="es-ES"/>
              </w:rPr>
              <w:t>Tập</w:t>
            </w:r>
            <w:proofErr w:type="spellEnd"/>
            <w:r>
              <w:rPr>
                <w:rFonts w:ascii="Times New Roman" w:eastAsia="MS Mincho" w:hAnsi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8"/>
                <w:szCs w:val="28"/>
                <w:lang w:val="es-ES"/>
              </w:rPr>
              <w:t>làm</w:t>
            </w:r>
            <w:proofErr w:type="spellEnd"/>
            <w:r>
              <w:rPr>
                <w:rFonts w:ascii="Times New Roman" w:eastAsia="MS Mincho" w:hAnsi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8"/>
                <w:szCs w:val="28"/>
                <w:lang w:val="es-ES"/>
              </w:rPr>
              <w:t>văn</w:t>
            </w:r>
            <w:proofErr w:type="spellEnd"/>
            <w:r>
              <w:rPr>
                <w:rFonts w:ascii="Times New Roman" w:eastAsia="MS Mincho" w:hAnsi="Times New Roman"/>
                <w:b/>
                <w:sz w:val="28"/>
                <w:szCs w:val="28"/>
                <w:lang w:val="es-ES"/>
              </w:rPr>
              <w:t xml:space="preserve">: </w:t>
            </w:r>
          </w:p>
          <w:p w:rsidR="008A779D" w:rsidRDefault="008A779D">
            <w:pPr>
              <w:rPr>
                <w:rFonts w:ascii="Times New Roman" w:eastAsia="MS Mincho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lang w:val="es-ES"/>
              </w:rPr>
            </w:pPr>
            <w:proofErr w:type="spellStart"/>
            <w:r>
              <w:rPr>
                <w:rFonts w:ascii="Times New Roman" w:hAnsi="Times New Roman"/>
                <w:lang w:val="es-ES"/>
              </w:rPr>
              <w:t>Số</w:t>
            </w:r>
            <w:proofErr w:type="spellEnd"/>
            <w:r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/>
              </w:rPr>
              <w:t>câu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/>
                <w:b/>
                <w:bCs/>
                <w:lang w:val="es-E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lang w:val="es-E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/>
                <w:b/>
                <w:bCs/>
                <w:lang w:val="es-E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lang w:val="es-E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lang w:val="es-E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lang w:val="es-E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lang w:val="es-E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lang w:val="es-E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lang w:val="es-ES"/>
              </w:rPr>
              <w:t xml:space="preserve">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lang w:val="es-ES"/>
              </w:rPr>
              <w:t xml:space="preserve">0 </w:t>
            </w:r>
          </w:p>
        </w:tc>
      </w:tr>
      <w:tr w:rsidR="008A779D" w:rsidTr="008A779D">
        <w:trPr>
          <w:trHeight w:val="567"/>
        </w:trPr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lang w:val="es-ES"/>
              </w:rPr>
            </w:pPr>
            <w:proofErr w:type="spellStart"/>
            <w:r>
              <w:rPr>
                <w:rFonts w:ascii="Times New Roman" w:hAnsi="Times New Roman"/>
                <w:lang w:val="es-ES"/>
              </w:rPr>
              <w:t>Số</w:t>
            </w:r>
            <w:proofErr w:type="spellEnd"/>
            <w:r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/>
              </w:rPr>
              <w:t>điểm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  <w:lang w:val="es-E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  <w:lang w:val="es-ES"/>
              </w:rPr>
              <w:t xml:space="preserve"> </w:t>
            </w:r>
          </w:p>
        </w:tc>
      </w:tr>
      <w:tr w:rsidR="008A779D" w:rsidTr="008A779D"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Tổng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câu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</w:rPr>
              <w:t xml:space="preserve"> </w:t>
            </w:r>
          </w:p>
        </w:tc>
      </w:tr>
      <w:tr w:rsidR="008A779D" w:rsidTr="008A779D"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spacing w:after="0" w:line="240" w:lineRule="auto"/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điểm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  <w:lang w:val="es-E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  <w:lang w:val="es-E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  <w:lang w:val="es-E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  <w:lang w:val="es-E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  <w:lang w:val="es-E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  <w:lang w:val="es-ES"/>
              </w:rPr>
              <w:t>10</w:t>
            </w:r>
          </w:p>
        </w:tc>
      </w:tr>
    </w:tbl>
    <w:p w:rsidR="006F37DC" w:rsidRDefault="006F37DC"/>
    <w:p w:rsidR="008A779D" w:rsidRDefault="008A779D"/>
    <w:p w:rsidR="008A779D" w:rsidRDefault="008A779D" w:rsidP="008A779D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TRƯỜNG TH VŨ XUÂN THIỀU</w:t>
      </w:r>
    </w:p>
    <w:p w:rsidR="008A779D" w:rsidRDefault="008A779D" w:rsidP="008A779D">
      <w:pPr>
        <w:spacing w:after="0"/>
        <w:jc w:val="center"/>
        <w:rPr>
          <w:rFonts w:ascii="Times New Roman" w:hAnsi="Times New Roman"/>
          <w:b/>
          <w:sz w:val="34"/>
        </w:rPr>
      </w:pPr>
      <w:r>
        <w:rPr>
          <w:rFonts w:ascii="Times New Roman" w:hAnsi="Times New Roman"/>
          <w:b/>
          <w:sz w:val="34"/>
        </w:rPr>
        <w:t>MA TRẬN ĐỀ TIẾNG VIỆT LỚP 1</w:t>
      </w:r>
    </w:p>
    <w:p w:rsidR="008A779D" w:rsidRDefault="008A779D" w:rsidP="008A779D">
      <w:pPr>
        <w:spacing w:after="0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HỌC KÌ I- NĂM HỌC 2017- 2018</w:t>
      </w:r>
    </w:p>
    <w:p w:rsidR="008A779D" w:rsidRDefault="008A779D" w:rsidP="008A779D">
      <w:pPr>
        <w:spacing w:after="0"/>
        <w:jc w:val="center"/>
        <w:rPr>
          <w:rFonts w:ascii="Times New Roman" w:hAnsi="Times New Roman"/>
          <w:b/>
          <w:sz w:val="30"/>
        </w:rPr>
      </w:pPr>
    </w:p>
    <w:p w:rsidR="008A779D" w:rsidRDefault="008A779D" w:rsidP="008A779D">
      <w:pPr>
        <w:spacing w:after="0"/>
        <w:jc w:val="center"/>
        <w:rPr>
          <w:rFonts w:ascii="Times New Roman" w:hAnsi="Times New Roman"/>
          <w:b/>
          <w:sz w:val="30"/>
        </w:rPr>
      </w:pPr>
    </w:p>
    <w:tbl>
      <w:tblPr>
        <w:tblW w:w="146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3"/>
        <w:gridCol w:w="991"/>
        <w:gridCol w:w="78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8A779D" w:rsidTr="0093403C">
        <w:trPr>
          <w:trHeight w:val="460"/>
          <w:tblHeader/>
        </w:trPr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lang w:val="es-ES"/>
              </w:rPr>
              <w:t>Mạch</w:t>
            </w:r>
            <w:proofErr w:type="spellEnd"/>
            <w:r>
              <w:rPr>
                <w:rFonts w:ascii="Times New Roman" w:hAnsi="Times New Roman"/>
                <w:b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s-ES"/>
              </w:rPr>
              <w:t>kiến</w:t>
            </w:r>
            <w:proofErr w:type="spellEnd"/>
            <w:r>
              <w:rPr>
                <w:rFonts w:ascii="Times New Roman" w:hAnsi="Times New Roman"/>
                <w:b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s-ES"/>
              </w:rPr>
              <w:t>thức</w:t>
            </w:r>
            <w:proofErr w:type="spellEnd"/>
            <w:r>
              <w:rPr>
                <w:rFonts w:ascii="Times New Roman" w:hAnsi="Times New Roman"/>
                <w:b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lang w:val="es-ES"/>
              </w:rPr>
              <w:t>kĩ</w:t>
            </w:r>
            <w:proofErr w:type="spellEnd"/>
            <w:r>
              <w:rPr>
                <w:rFonts w:ascii="Times New Roman" w:hAnsi="Times New Roman"/>
                <w:b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s-ES"/>
              </w:rPr>
              <w:t>năng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Số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câu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số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Mức</w:t>
            </w:r>
            <w:proofErr w:type="spellEnd"/>
            <w:r>
              <w:rPr>
                <w:rFonts w:ascii="Times New Roman" w:hAnsi="Times New Roman"/>
                <w:b/>
              </w:rPr>
              <w:t xml:space="preserve"> 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Mức</w:t>
            </w:r>
            <w:proofErr w:type="spellEnd"/>
            <w:r>
              <w:rPr>
                <w:rFonts w:ascii="Times New Roman" w:hAnsi="Times New Roman"/>
                <w:b/>
              </w:rPr>
              <w:t xml:space="preserve"> 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Mức</w:t>
            </w:r>
            <w:proofErr w:type="spellEnd"/>
            <w:r>
              <w:rPr>
                <w:rFonts w:ascii="Times New Roman" w:hAnsi="Times New Roman"/>
                <w:b/>
              </w:rPr>
              <w:t xml:space="preserve"> 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Mức</w:t>
            </w:r>
            <w:proofErr w:type="spellEnd"/>
            <w:r>
              <w:rPr>
                <w:rFonts w:ascii="Times New Roman" w:hAnsi="Times New Roman"/>
                <w:b/>
              </w:rPr>
              <w:t xml:space="preserve"> 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Tổng</w:t>
            </w:r>
            <w:proofErr w:type="spellEnd"/>
          </w:p>
        </w:tc>
      </w:tr>
      <w:tr w:rsidR="008A779D" w:rsidTr="0093403C">
        <w:trPr>
          <w:trHeight w:val="352"/>
          <w:tblHeader/>
        </w:trPr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lang w:val="es-E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spacing w:after="0" w:line="240" w:lineRule="auto"/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TL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TL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TL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TL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TL</w:t>
            </w:r>
          </w:p>
        </w:tc>
      </w:tr>
      <w:tr w:rsidR="008A779D" w:rsidTr="0093403C">
        <w:trPr>
          <w:trHeight w:val="3254"/>
        </w:trPr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9D" w:rsidRDefault="008A779D" w:rsidP="0093403C">
            <w:pPr>
              <w:spacing w:after="0" w:line="288" w:lineRule="auto"/>
              <w:rPr>
                <w:rFonts w:ascii="Times New Roman" w:eastAsia="MS Mincho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Đọc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Đọc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rõ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ràng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đảm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bảo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tốc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độ</w:t>
            </w:r>
            <w:proofErr w:type="spellEnd"/>
          </w:p>
          <w:p w:rsidR="008A779D" w:rsidRDefault="008A779D" w:rsidP="0093403C">
            <w:pPr>
              <w:rPr>
                <w:rFonts w:ascii="Times New Roman" w:eastAsia="Calibri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1.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Đọc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trơn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rõ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ghi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âm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ghi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vần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 </w:t>
            </w:r>
          </w:p>
          <w:p w:rsidR="008A779D" w:rsidRDefault="008A779D" w:rsidP="0093403C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Đọc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trơn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rõ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tiếng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ngữ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>.</w:t>
            </w:r>
          </w:p>
          <w:p w:rsidR="008A779D" w:rsidRDefault="008A779D" w:rsidP="009340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câu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spacing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spacing w:line="240" w:lineRule="auto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  <w:p w:rsidR="008A779D" w:rsidRDefault="008A779D" w:rsidP="0093403C">
            <w:pPr>
              <w:spacing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( 1.1)</w:t>
            </w:r>
          </w:p>
          <w:p w:rsidR="008A779D" w:rsidRDefault="008A779D" w:rsidP="0093403C">
            <w:pPr>
              <w:spacing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  <w:p w:rsidR="008A779D" w:rsidRDefault="008A779D" w:rsidP="0093403C">
            <w:pPr>
              <w:spacing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( 1.2)</w:t>
            </w:r>
          </w:p>
          <w:p w:rsidR="008A779D" w:rsidRDefault="008A779D" w:rsidP="0093403C">
            <w:pPr>
              <w:spacing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  <w:p w:rsidR="008A779D" w:rsidRDefault="008A779D" w:rsidP="0093403C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bCs/>
                <w:color w:val="000000"/>
              </w:rPr>
              <w:t>( 1.3)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</w:rPr>
              <w:t>3</w:t>
            </w:r>
          </w:p>
        </w:tc>
      </w:tr>
      <w:tr w:rsidR="008A779D" w:rsidTr="0093403C">
        <w:trPr>
          <w:trHeight w:val="392"/>
        </w:trPr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/>
                <w:color w:val="FF0000"/>
              </w:rPr>
              <w:t>Số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điểm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  <w:r>
              <w:rPr>
                <w:bCs/>
                <w:color w:val="FF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</w:rPr>
              <w:t>7</w:t>
            </w:r>
          </w:p>
        </w:tc>
      </w:tr>
      <w:tr w:rsidR="008A779D" w:rsidTr="0093403C">
        <w:trPr>
          <w:trHeight w:val="1645"/>
        </w:trPr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9D" w:rsidRDefault="008A779D" w:rsidP="0093403C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Đọc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hiểu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:</w:t>
            </w:r>
          </w:p>
          <w:p w:rsidR="008A779D" w:rsidRDefault="008A779D" w:rsidP="0093403C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1.Hiểu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nghĩa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nối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hình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ảnh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đúng</w:t>
            </w:r>
            <w:proofErr w:type="spellEnd"/>
          </w:p>
          <w:p w:rsidR="008A779D" w:rsidRDefault="008A779D" w:rsidP="0093403C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2.Hiểu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nội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dung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báo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câu</w:t>
            </w:r>
            <w:proofErr w:type="spellEnd"/>
          </w:p>
          <w:p w:rsidR="008A779D" w:rsidRDefault="008A779D" w:rsidP="0093403C">
            <w:pPr>
              <w:rPr>
                <w:rFonts w:ascii="Times New Roman" w:eastAsia="Calibri" w:hAnsi="Times New Roman" w:cs="Times New Roman"/>
                <w:sz w:val="28"/>
                <w:szCs w:val="28"/>
                <w:lang w:val="es-E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3.Biết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điền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âm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vần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vào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chỗ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trống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chỉnh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ngữ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câu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  <w:p w:rsidR="008A779D" w:rsidRDefault="008A779D" w:rsidP="0093403C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bCs/>
                <w:color w:val="000000"/>
              </w:rPr>
              <w:t>( 2.1)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  <w:p w:rsidR="008A779D" w:rsidRDefault="008A779D" w:rsidP="0093403C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bCs/>
                <w:color w:val="000000"/>
              </w:rPr>
              <w:t>( 2.2)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spacing w:after="0"/>
              <w:rPr>
                <w:rFonts w:eastAsia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spacing w:line="360" w:lineRule="exact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 </w:t>
            </w:r>
          </w:p>
          <w:p w:rsidR="008A779D" w:rsidRDefault="008A779D" w:rsidP="0093403C">
            <w:pPr>
              <w:spacing w:line="360" w:lineRule="exact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bCs/>
                <w:color w:val="000000"/>
              </w:rPr>
              <w:t>( 2.3)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spacing w:after="0"/>
              <w:rPr>
                <w:rFonts w:eastAsia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rPr>
                <w:rFonts w:ascii="Times New Roman" w:eastAsia="MS Mincho" w:hAnsi="Times New Roman" w:cs="Times New Roman"/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</w:rPr>
              <w:t xml:space="preserve"> 2</w:t>
            </w:r>
          </w:p>
          <w:p w:rsidR="008A779D" w:rsidRDefault="008A779D" w:rsidP="0093403C">
            <w:pPr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</w:tr>
      <w:tr w:rsidR="008A779D" w:rsidTr="0093403C">
        <w:trPr>
          <w:trHeight w:val="1036"/>
        </w:trPr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/>
                <w:color w:val="FF0000"/>
              </w:rPr>
              <w:t>Số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điểm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  <w:r>
              <w:rPr>
                <w:bCs/>
                <w:color w:val="FF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  <w:r>
              <w:rPr>
                <w:bCs/>
                <w:color w:val="FF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spacing w:after="0"/>
              <w:rPr>
                <w:rFonts w:eastAsia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  <w:r>
              <w:rPr>
                <w:bCs/>
                <w:color w:val="FF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</w:rPr>
              <w:t>1</w:t>
            </w:r>
          </w:p>
        </w:tc>
      </w:tr>
      <w:tr w:rsidR="008A779D" w:rsidTr="0093403C"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lastRenderedPageBreak/>
              <w:t>Tổng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câu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</w:rPr>
              <w:t>4</w:t>
            </w:r>
          </w:p>
        </w:tc>
      </w:tr>
      <w:tr w:rsidR="008A779D" w:rsidTr="0093403C"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spacing w:after="0" w:line="240" w:lineRule="auto"/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/>
                <w:color w:val="FF0000"/>
              </w:rPr>
              <w:t>Số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điểm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  <w:r>
              <w:rPr>
                <w:bCs/>
                <w:color w:val="FF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  <w:r>
              <w:rPr>
                <w:bCs/>
                <w:color w:val="FF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  <w:r>
              <w:rPr>
                <w:bCs/>
                <w:color w:val="FF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  <w:r>
              <w:rPr>
                <w:bCs/>
                <w:color w:val="FF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spacing w:line="360" w:lineRule="exact"/>
              <w:jc w:val="center"/>
              <w:rPr>
                <w:rFonts w:ascii="Calibri" w:eastAsia="Calibri" w:hAnsi="Calibri" w:cs="Times New Roman"/>
                <w:bCs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rPr>
                <w:rFonts w:ascii="Times New Roman" w:eastAsia="MS Mincho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</w:rPr>
              <w:t xml:space="preserve">   8</w:t>
            </w:r>
          </w:p>
        </w:tc>
      </w:tr>
      <w:tr w:rsidR="008A779D" w:rsidTr="0093403C">
        <w:trPr>
          <w:trHeight w:val="834"/>
        </w:trPr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3.Chính </w:t>
            </w:r>
            <w:proofErr w:type="spellStart"/>
            <w:r>
              <w:rPr>
                <w:rFonts w:ascii="Times New Roman" w:eastAsia="MS Mincho" w:hAnsi="Times New Roman"/>
                <w:b/>
                <w:sz w:val="28"/>
                <w:szCs w:val="28"/>
              </w:rPr>
              <w:t>tả</w:t>
            </w:r>
            <w:proofErr w:type="spellEnd"/>
            <w:r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: </w:t>
            </w:r>
          </w:p>
          <w:p w:rsidR="008A779D" w:rsidRDefault="008A779D" w:rsidP="0093403C">
            <w:pPr>
              <w:rPr>
                <w:rFonts w:ascii="Times New Roman" w:eastAsia="Calibri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Viết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vần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kiểu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thường,cỡ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</w:p>
          <w:p w:rsidR="008A779D" w:rsidRDefault="008A779D" w:rsidP="0093403C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2.Viết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kiểu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thường,cỡ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</w:p>
          <w:p w:rsidR="008A779D" w:rsidRDefault="008A779D" w:rsidP="0093403C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Viết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chính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tiếng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âm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đầu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c/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k,g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gh,ng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ngh</w:t>
            </w:r>
            <w:proofErr w:type="spellEnd"/>
          </w:p>
          <w:p w:rsidR="008A779D" w:rsidRDefault="008A779D" w:rsidP="0093403C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Chép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đoạn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thơ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kiểu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thường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,cỡ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khoảng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15- 20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>.</w:t>
            </w:r>
          </w:p>
          <w:p w:rsidR="008A779D" w:rsidRDefault="008A779D" w:rsidP="0093403C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bày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viết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mẫu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Viết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dấu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>.</w:t>
            </w:r>
          </w:p>
          <w:p w:rsidR="008A779D" w:rsidRDefault="008A779D" w:rsidP="0093403C">
            <w:pPr>
              <w:rPr>
                <w:rFonts w:ascii="Times New Roman" w:eastAsia="MS Mincho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viết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ngay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ngắn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sạch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đẹp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lang w:val="es-ES"/>
              </w:rPr>
            </w:pPr>
            <w:proofErr w:type="spellStart"/>
            <w:r>
              <w:rPr>
                <w:rFonts w:ascii="Times New Roman" w:hAnsi="Times New Roman"/>
                <w:lang w:val="es-ES"/>
              </w:rPr>
              <w:t>Số</w:t>
            </w:r>
            <w:proofErr w:type="spellEnd"/>
            <w:r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/>
              </w:rPr>
              <w:t>câu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/>
                <w:b/>
                <w:bCs/>
                <w:lang w:val="es-ES"/>
              </w:rPr>
              <w:t>1</w:t>
            </w:r>
          </w:p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/>
                <w:b/>
                <w:bCs/>
                <w:lang w:val="es-ES"/>
              </w:rPr>
              <w:t>( 3.3)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lang w:val="es-ES"/>
              </w:rPr>
              <w:t>1</w:t>
            </w:r>
          </w:p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lang w:val="es-ES"/>
              </w:rPr>
              <w:t>( 1.1)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lang w:val="es-ES"/>
              </w:rPr>
              <w:t>1</w:t>
            </w:r>
          </w:p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lang w:val="es-ES"/>
              </w:rPr>
              <w:t>( 1.2)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spacing w:before="240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lang w:val="es-ES"/>
              </w:rPr>
              <w:t>( 4.4)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lang w:val="es-E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lang w:val="es-ES"/>
              </w:rPr>
              <w:t xml:space="preserve">3 </w:t>
            </w:r>
          </w:p>
        </w:tc>
      </w:tr>
      <w:tr w:rsidR="008A779D" w:rsidTr="0093403C">
        <w:trPr>
          <w:trHeight w:val="672"/>
        </w:trPr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lang w:val="es-ES"/>
              </w:rPr>
            </w:pPr>
            <w:proofErr w:type="spellStart"/>
            <w:r>
              <w:rPr>
                <w:rFonts w:ascii="Times New Roman" w:hAnsi="Times New Roman"/>
                <w:lang w:val="es-ES"/>
              </w:rPr>
              <w:t>Số</w:t>
            </w:r>
            <w:proofErr w:type="spellEnd"/>
            <w:r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/>
              </w:rPr>
              <w:t>điểm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  <w:lang w:val="es-E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  <w:lang w:val="es-E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  <w:lang w:val="es-E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  <w:lang w:val="es-E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  <w:lang w:val="es-E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  <w:lang w:val="es-E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  <w:lang w:val="es-ES"/>
              </w:rPr>
              <w:t>10</w:t>
            </w:r>
          </w:p>
        </w:tc>
      </w:tr>
      <w:tr w:rsidR="008A779D" w:rsidTr="0093403C">
        <w:trPr>
          <w:trHeight w:val="855"/>
        </w:trPr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rPr>
                <w:rFonts w:ascii="Times New Roman" w:eastAsia="MS Mincho" w:hAnsi="Times New Roman" w:cs="Times New Roman"/>
                <w:b/>
                <w:sz w:val="28"/>
                <w:szCs w:val="28"/>
                <w:lang w:val="es-ES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8"/>
                <w:szCs w:val="28"/>
                <w:lang w:val="es-ES"/>
              </w:rPr>
              <w:t>Tập</w:t>
            </w:r>
            <w:proofErr w:type="spellEnd"/>
            <w:r>
              <w:rPr>
                <w:rFonts w:ascii="Times New Roman" w:eastAsia="MS Mincho" w:hAnsi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8"/>
                <w:szCs w:val="28"/>
                <w:lang w:val="es-ES"/>
              </w:rPr>
              <w:t>làm</w:t>
            </w:r>
            <w:proofErr w:type="spellEnd"/>
            <w:r>
              <w:rPr>
                <w:rFonts w:ascii="Times New Roman" w:eastAsia="MS Mincho" w:hAnsi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8"/>
                <w:szCs w:val="28"/>
                <w:lang w:val="es-ES"/>
              </w:rPr>
              <w:t>văn</w:t>
            </w:r>
            <w:proofErr w:type="spellEnd"/>
            <w:r>
              <w:rPr>
                <w:rFonts w:ascii="Times New Roman" w:eastAsia="MS Mincho" w:hAnsi="Times New Roman"/>
                <w:b/>
                <w:sz w:val="28"/>
                <w:szCs w:val="28"/>
                <w:lang w:val="es-ES"/>
              </w:rPr>
              <w:t xml:space="preserve">: </w:t>
            </w:r>
          </w:p>
          <w:p w:rsidR="008A779D" w:rsidRDefault="008A779D" w:rsidP="0093403C">
            <w:pPr>
              <w:rPr>
                <w:rFonts w:ascii="Times New Roman" w:eastAsia="MS Mincho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lang w:val="es-ES"/>
              </w:rPr>
            </w:pPr>
            <w:proofErr w:type="spellStart"/>
            <w:r>
              <w:rPr>
                <w:rFonts w:ascii="Times New Roman" w:hAnsi="Times New Roman"/>
                <w:lang w:val="es-ES"/>
              </w:rPr>
              <w:t>Số</w:t>
            </w:r>
            <w:proofErr w:type="spellEnd"/>
            <w:r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/>
              </w:rPr>
              <w:t>câu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/>
                <w:b/>
                <w:bCs/>
                <w:lang w:val="es-E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lang w:val="es-E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/>
                <w:b/>
                <w:bCs/>
                <w:lang w:val="es-E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lang w:val="es-E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lang w:val="es-E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lang w:val="es-E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lang w:val="es-E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lang w:val="es-E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lang w:val="es-ES"/>
              </w:rPr>
              <w:t xml:space="preserve">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lang w:val="es-ES"/>
              </w:rPr>
              <w:t xml:space="preserve">0 </w:t>
            </w:r>
          </w:p>
        </w:tc>
      </w:tr>
      <w:tr w:rsidR="008A779D" w:rsidTr="0093403C">
        <w:trPr>
          <w:trHeight w:val="567"/>
        </w:trPr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lang w:val="es-ES"/>
              </w:rPr>
            </w:pPr>
            <w:proofErr w:type="spellStart"/>
            <w:r>
              <w:rPr>
                <w:rFonts w:ascii="Times New Roman" w:hAnsi="Times New Roman"/>
                <w:lang w:val="es-ES"/>
              </w:rPr>
              <w:t>Số</w:t>
            </w:r>
            <w:proofErr w:type="spellEnd"/>
            <w:r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/>
              </w:rPr>
              <w:t>điểm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  <w:lang w:val="es-E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  <w:lang w:val="es-ES"/>
              </w:rPr>
              <w:t xml:space="preserve"> </w:t>
            </w:r>
          </w:p>
        </w:tc>
      </w:tr>
      <w:tr w:rsidR="008A779D" w:rsidTr="0093403C"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Tổng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câu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</w:rPr>
              <w:t xml:space="preserve"> </w:t>
            </w:r>
          </w:p>
        </w:tc>
      </w:tr>
      <w:tr w:rsidR="008A779D" w:rsidTr="0093403C"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spacing w:after="0" w:line="240" w:lineRule="auto"/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điểm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  <w:lang w:val="es-E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  <w:lang w:val="es-E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  <w:lang w:val="es-E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  <w:lang w:val="es-E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FF0000"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  <w:lang w:val="es-E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D" w:rsidRDefault="008A779D" w:rsidP="0093403C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es-ES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  <w:lang w:val="es-ES"/>
              </w:rPr>
              <w:t>10</w:t>
            </w:r>
          </w:p>
        </w:tc>
      </w:tr>
    </w:tbl>
    <w:p w:rsidR="008A779D" w:rsidRDefault="008A779D" w:rsidP="008A779D"/>
    <w:p w:rsidR="008A779D" w:rsidRDefault="008A779D"/>
    <w:sectPr w:rsidR="008A779D" w:rsidSect="008A779D">
      <w:pgSz w:w="15840" w:h="12240" w:orient="landscape"/>
      <w:pgMar w:top="630" w:right="9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9D"/>
    <w:rsid w:val="00110302"/>
    <w:rsid w:val="006F37DC"/>
    <w:rsid w:val="008A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79D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779D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79D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779D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1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FPTSHOP</dc:creator>
  <cp:lastModifiedBy>FPTSHOP</cp:lastModifiedBy>
  <cp:revision>2</cp:revision>
  <dcterms:created xsi:type="dcterms:W3CDTF">2017-12-06T15:51:00Z</dcterms:created>
  <dcterms:modified xsi:type="dcterms:W3CDTF">2017-12-06T16:11:00Z</dcterms:modified>
</cp:coreProperties>
</file>