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76D" w:rsidRPr="00CD2154" w:rsidRDefault="00E41CCD" w:rsidP="00CD21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CHƯƠNG 6: CHÂU PHI</w:t>
      </w:r>
    </w:p>
    <w:p w:rsidR="00E41CCD" w:rsidRPr="00CD2154" w:rsidRDefault="00E41CCD" w:rsidP="00E41C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Câu 1: Đại bộ phận lãnh thổ châu Phi:</w:t>
      </w:r>
    </w:p>
    <w:p w:rsidR="00E41CCD" w:rsidRPr="00CD2154" w:rsidRDefault="00E41CCD" w:rsidP="00E41C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A. Nằm trong đới nóng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  <w:t>B. Nằm ở đới ôn hòa</w:t>
      </w:r>
    </w:p>
    <w:p w:rsidR="00E41CCD" w:rsidRPr="00CD2154" w:rsidRDefault="00E41CCD" w:rsidP="00E41C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C. Nằm ở bán cầu Bắc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  <w:t>D. Nằm ở bán cầu Nam</w:t>
      </w:r>
    </w:p>
    <w:p w:rsidR="00E41CCD" w:rsidRPr="00CD2154" w:rsidRDefault="00E41CCD" w:rsidP="00E41C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Câu 2: Xét về diện tích, châu Phi đứng thứ mấy trên thế giới?</w:t>
      </w:r>
    </w:p>
    <w:p w:rsidR="00E41CCD" w:rsidRPr="00CD2154" w:rsidRDefault="00E41CCD" w:rsidP="00E41C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A. 2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  <w:t>B. 3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  <w:t>C. 4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  <w:t>D. 5</w:t>
      </w:r>
    </w:p>
    <w:p w:rsidR="00E41CCD" w:rsidRPr="00CD2154" w:rsidRDefault="00E41CCD" w:rsidP="00E41C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Câu 3: Biên giới tự nhiên giữa châu Phi và châu Á là:</w:t>
      </w:r>
      <w:bookmarkStart w:id="0" w:name="_GoBack"/>
      <w:bookmarkEnd w:id="0"/>
    </w:p>
    <w:p w:rsidR="00E41CCD" w:rsidRPr="00CD2154" w:rsidRDefault="00E41CCD" w:rsidP="00E41C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A. biển Địa Trung Hải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  <w:t>B. biển Đen</w:t>
      </w:r>
    </w:p>
    <w:p w:rsidR="00E41CCD" w:rsidRPr="00CD2154" w:rsidRDefault="00E41CCD" w:rsidP="00E41C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C. kênh đào Xuy-ê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  <w:t>D. kênh đào Pa-na-ma</w:t>
      </w:r>
    </w:p>
    <w:p w:rsidR="00E41CCD" w:rsidRPr="00CD2154" w:rsidRDefault="00E41CCD" w:rsidP="00E41C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 xml:space="preserve">Câu 4: </w:t>
      </w:r>
      <w:r w:rsidR="00181B96" w:rsidRPr="00CD2154">
        <w:rPr>
          <w:rFonts w:ascii="Times New Roman" w:hAnsi="Times New Roman" w:cs="Times New Roman"/>
          <w:sz w:val="28"/>
          <w:szCs w:val="28"/>
          <w:lang w:val="en-US"/>
        </w:rPr>
        <w:t>Đường bờ biển châu Phi có đặc điểm:</w:t>
      </w:r>
    </w:p>
    <w:p w:rsidR="00181B96" w:rsidRPr="00CD2154" w:rsidRDefault="00181B96" w:rsidP="00E41C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A. ít bị cắt xẻ, ít vịnh biển, đảo, bán đảo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  <w:t>B. bị cắt xẻ nhiều, ít vịnh biển, đảo, bán đảo</w:t>
      </w:r>
    </w:p>
    <w:p w:rsidR="00181B96" w:rsidRPr="00CD2154" w:rsidRDefault="00181B96" w:rsidP="00E41C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C. bị cắt xẻ, nhiều vịnh biển, đảo, bán đảo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  <w:t>D. ít bị cắt xẻ, không có vịnh biển và đảo.</w:t>
      </w:r>
    </w:p>
    <w:p w:rsidR="00181B96" w:rsidRPr="00CD2154" w:rsidRDefault="00181B96" w:rsidP="00E41C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Câu 5: Có thể nói toàn bộ lãnh thổ châu Phi là:</w:t>
      </w:r>
    </w:p>
    <w:p w:rsidR="00181B96" w:rsidRPr="00CD2154" w:rsidRDefault="00181B96" w:rsidP="00E41C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A. một đồng bằng rộng lớn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  <w:t>B. một hệ thống  núi hùng vĩ</w:t>
      </w:r>
    </w:p>
    <w:p w:rsidR="00181B96" w:rsidRPr="00CD2154" w:rsidRDefault="00181B96" w:rsidP="00E41C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C. một cao nguyên khổng lồ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  <w:t>D. các sơn nguyên xếp tầng</w:t>
      </w:r>
    </w:p>
    <w:p w:rsidR="00181B96" w:rsidRPr="00CD2154" w:rsidRDefault="00181B96" w:rsidP="00E41C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Câu 6: Châu Phi có nguồn khoáng sản phong  phú, đặc biệt là</w:t>
      </w:r>
    </w:p>
    <w:p w:rsidR="00181B96" w:rsidRPr="00CD2154" w:rsidRDefault="00181B96" w:rsidP="00E41C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A. dầu mỏ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  <w:t>B. kim loại quý hiểm</w:t>
      </w:r>
    </w:p>
    <w:p w:rsidR="00181B96" w:rsidRPr="00CD2154" w:rsidRDefault="00181B96" w:rsidP="00E41C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C. khí đốt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  <w:t>D. đồng, chì</w:t>
      </w:r>
    </w:p>
    <w:p w:rsidR="00181B96" w:rsidRPr="00CD2154" w:rsidRDefault="00181B96" w:rsidP="00E41C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Câu 7: Đường xích đạo cắt ngang khu vực nào của châu Phi?</w:t>
      </w:r>
    </w:p>
    <w:p w:rsidR="00181B96" w:rsidRPr="00CD2154" w:rsidRDefault="00181B96" w:rsidP="00E41C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A. Chính giữa châu lục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  <w:t>B. Phía Bắc châu lục</w:t>
      </w:r>
    </w:p>
    <w:p w:rsidR="00181B96" w:rsidRPr="00CD2154" w:rsidRDefault="00181B96" w:rsidP="00E41C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C. Phía Nam châu lục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  <w:t>D. Không đi qua châu lục</w:t>
      </w:r>
    </w:p>
    <w:p w:rsidR="00181B96" w:rsidRPr="00CD2154" w:rsidRDefault="00181B96" w:rsidP="00E41C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 xml:space="preserve">Câu 8: Châu Phi có khí hậu: </w:t>
      </w:r>
    </w:p>
    <w:p w:rsidR="00181B96" w:rsidRPr="00CD2154" w:rsidRDefault="00181B96" w:rsidP="00E41C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A. mát mẻ quanh năm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  <w:t>B. khô nóng</w:t>
      </w:r>
    </w:p>
    <w:p w:rsidR="00181B96" w:rsidRPr="00CD2154" w:rsidRDefault="00181B96" w:rsidP="00E41C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C. lạnh giá về đông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  <w:t>D. mùa hạ mát, đông ấm</w:t>
      </w:r>
    </w:p>
    <w:p w:rsidR="001019FE" w:rsidRPr="00CD2154" w:rsidRDefault="00181B96" w:rsidP="001019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 xml:space="preserve">Câu 9: </w:t>
      </w:r>
      <w:r w:rsidR="00BE4855" w:rsidRPr="00CD2154">
        <w:rPr>
          <w:rFonts w:ascii="Times New Roman" w:hAnsi="Times New Roman" w:cs="Times New Roman"/>
          <w:sz w:val="28"/>
          <w:szCs w:val="28"/>
          <w:lang w:val="en-US"/>
        </w:rPr>
        <w:t xml:space="preserve">Các môi trường tự nhiên của châu Phi </w:t>
      </w:r>
    </w:p>
    <w:p w:rsidR="00BE4855" w:rsidRPr="00CD2154" w:rsidRDefault="00BE4855" w:rsidP="001019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A. nằm đối xứng qua xích đạo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  <w:t>B. nằm đối xứng qua chí tuyến Bắc</w:t>
      </w:r>
    </w:p>
    <w:p w:rsidR="00BE4855" w:rsidRPr="00CD2154" w:rsidRDefault="00BE4855" w:rsidP="001019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C. nằm đối xứng qua chí tuyến Nam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  <w:t>D. phân hóa từ Tây sang Đông</w:t>
      </w:r>
    </w:p>
    <w:p w:rsidR="00BE4855" w:rsidRPr="00CD2154" w:rsidRDefault="00BE4855" w:rsidP="001019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Câu 10: Lượng mưa ở châu Phi phân bố</w:t>
      </w:r>
    </w:p>
    <w:p w:rsidR="00BE4855" w:rsidRPr="00CD2154" w:rsidRDefault="00BE4855" w:rsidP="001019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A. rất đều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  <w:t>B. không đều</w:t>
      </w:r>
    </w:p>
    <w:p w:rsidR="00BE4855" w:rsidRPr="00CD2154" w:rsidRDefault="00BE4855" w:rsidP="001019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C. tăng dần từ Bắc xuống Nam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  <w:t>D. giảm dần về xích đạo</w:t>
      </w:r>
    </w:p>
    <w:p w:rsidR="00BE4855" w:rsidRPr="00CD2154" w:rsidRDefault="00BE4855" w:rsidP="001019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Câu 11: Hoang mạc lớn nhất châu Phi là</w:t>
      </w:r>
    </w:p>
    <w:p w:rsidR="00BE4855" w:rsidRPr="00CD2154" w:rsidRDefault="00BE4855" w:rsidP="001019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D2154">
        <w:rPr>
          <w:rFonts w:ascii="Times New Roman" w:hAnsi="Times New Roman" w:cs="Times New Roman"/>
          <w:sz w:val="28"/>
          <w:szCs w:val="28"/>
          <w:lang w:val="fr-FR"/>
        </w:rPr>
        <w:t>A. Công – gô</w:t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  <w:t>B. Ca-la-ha-ri</w:t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  <w:t>C. Xa-ha-ra</w:t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  <w:t>D. Ê-ti-ô-pi-a</w:t>
      </w:r>
    </w:p>
    <w:p w:rsidR="00BE4855" w:rsidRPr="00CD2154" w:rsidRDefault="00BE4855" w:rsidP="001019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D2154">
        <w:rPr>
          <w:rFonts w:ascii="Times New Roman" w:hAnsi="Times New Roman" w:cs="Times New Roman"/>
          <w:sz w:val="28"/>
          <w:szCs w:val="28"/>
          <w:lang w:val="fr-FR"/>
        </w:rPr>
        <w:t>Câu 12 : Dân cư châu Phi phân bố như thế nào ?</w:t>
      </w:r>
    </w:p>
    <w:p w:rsidR="00BE4855" w:rsidRPr="00CD2154" w:rsidRDefault="00BE4855" w:rsidP="00BE48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D2154">
        <w:rPr>
          <w:rFonts w:ascii="Times New Roman" w:hAnsi="Times New Roman" w:cs="Times New Roman"/>
          <w:sz w:val="28"/>
          <w:szCs w:val="28"/>
          <w:lang w:val="fr-FR"/>
        </w:rPr>
        <w:t>A. rất đều</w:t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  <w:t>B. không đều</w:t>
      </w:r>
    </w:p>
    <w:p w:rsidR="00BE4855" w:rsidRPr="00CD2154" w:rsidRDefault="00BE4855" w:rsidP="00BE48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D2154">
        <w:rPr>
          <w:rFonts w:ascii="Times New Roman" w:hAnsi="Times New Roman" w:cs="Times New Roman"/>
          <w:sz w:val="28"/>
          <w:szCs w:val="28"/>
          <w:lang w:val="fr-FR"/>
        </w:rPr>
        <w:t>C. đông dần từ Bắc xuống Nam</w:t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  <w:t>D. thưa thớt dần về xích đạo</w:t>
      </w:r>
    </w:p>
    <w:p w:rsidR="00BE4855" w:rsidRPr="00CD2154" w:rsidRDefault="00BE4855" w:rsidP="001019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D2154">
        <w:rPr>
          <w:rFonts w:ascii="Times New Roman" w:hAnsi="Times New Roman" w:cs="Times New Roman"/>
          <w:sz w:val="28"/>
          <w:szCs w:val="28"/>
          <w:lang w:val="fr-FR"/>
        </w:rPr>
        <w:t>Câu 13 : Dân cư Châu Phi tập trung ở :</w:t>
      </w:r>
    </w:p>
    <w:p w:rsidR="00BE4855" w:rsidRPr="00CD2154" w:rsidRDefault="00BE4855" w:rsidP="001019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D2154">
        <w:rPr>
          <w:rFonts w:ascii="Times New Roman" w:hAnsi="Times New Roman" w:cs="Times New Roman"/>
          <w:sz w:val="28"/>
          <w:szCs w:val="28"/>
          <w:lang w:val="fr-FR"/>
        </w:rPr>
        <w:t>A. hoang mạc Xa-ha-ra, ven vịnh Ghi-nê</w:t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  <w:t>B. ven vịnh Ghi-nê, thung lũng sông Nin</w:t>
      </w:r>
    </w:p>
    <w:p w:rsidR="00BE4855" w:rsidRPr="00CD2154" w:rsidRDefault="00BE4855" w:rsidP="001019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D2154">
        <w:rPr>
          <w:rFonts w:ascii="Times New Roman" w:hAnsi="Times New Roman" w:cs="Times New Roman"/>
          <w:sz w:val="28"/>
          <w:szCs w:val="28"/>
          <w:lang w:val="fr-FR"/>
        </w:rPr>
        <w:t>C. thung lũng sông Nin, hoang mạc Xa-ha-ra</w:t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  <w:t xml:space="preserve">D. hoang mạc Xa-ha-ra, rừng rậm </w:t>
      </w:r>
    </w:p>
    <w:p w:rsidR="00BE4855" w:rsidRPr="00CD2154" w:rsidRDefault="00BE4855" w:rsidP="001019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D2154">
        <w:rPr>
          <w:rFonts w:ascii="Times New Roman" w:hAnsi="Times New Roman" w:cs="Times New Roman"/>
          <w:sz w:val="28"/>
          <w:szCs w:val="28"/>
          <w:lang w:val="fr-FR"/>
        </w:rPr>
        <w:t>Câu 14 : Tính đến năm 2001, châu Phi có :</w:t>
      </w:r>
    </w:p>
    <w:p w:rsidR="00BE4855" w:rsidRPr="00CD2154" w:rsidRDefault="00BE4855" w:rsidP="001019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D2154">
        <w:rPr>
          <w:rFonts w:ascii="Times New Roman" w:hAnsi="Times New Roman" w:cs="Times New Roman"/>
          <w:sz w:val="28"/>
          <w:szCs w:val="28"/>
          <w:lang w:val="fr-FR"/>
        </w:rPr>
        <w:t>A. 819 triệu người</w:t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  <w:t>B. 181 triệu người</w:t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  <w:t>C. 818 triệu người</w:t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  <w:t xml:space="preserve">D. </w:t>
      </w:r>
      <w:r w:rsidR="0023104E" w:rsidRPr="00CD2154">
        <w:rPr>
          <w:rFonts w:ascii="Times New Roman" w:hAnsi="Times New Roman" w:cs="Times New Roman"/>
          <w:sz w:val="28"/>
          <w:szCs w:val="28"/>
          <w:lang w:val="fr-FR"/>
        </w:rPr>
        <w:t>817 triệu người</w:t>
      </w:r>
    </w:p>
    <w:p w:rsidR="0023104E" w:rsidRPr="00CD2154" w:rsidRDefault="0023104E" w:rsidP="001019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D2154">
        <w:rPr>
          <w:rFonts w:ascii="Times New Roman" w:hAnsi="Times New Roman" w:cs="Times New Roman"/>
          <w:sz w:val="28"/>
          <w:szCs w:val="28"/>
          <w:lang w:val="fr-FR"/>
        </w:rPr>
        <w:t>Câu 15 : Đặc điểm nào đúng với dân cư châu Phi ?</w:t>
      </w:r>
    </w:p>
    <w:p w:rsidR="0023104E" w:rsidRPr="00CD2154" w:rsidRDefault="0023104E" w:rsidP="001019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D2154">
        <w:rPr>
          <w:rFonts w:ascii="Times New Roman" w:hAnsi="Times New Roman" w:cs="Times New Roman"/>
          <w:sz w:val="28"/>
          <w:szCs w:val="28"/>
          <w:lang w:val="fr-FR"/>
        </w:rPr>
        <w:t>A. Có nhiều dân tộc, thổ ngữ khác nhau, thường xuyên xảy ra xung đột, nội chiến</w:t>
      </w:r>
    </w:p>
    <w:p w:rsidR="0023104E" w:rsidRPr="00CD2154" w:rsidRDefault="0023104E" w:rsidP="001019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D2154">
        <w:rPr>
          <w:rFonts w:ascii="Times New Roman" w:hAnsi="Times New Roman" w:cs="Times New Roman"/>
          <w:sz w:val="28"/>
          <w:szCs w:val="28"/>
          <w:lang w:val="fr-FR"/>
        </w:rPr>
        <w:t>B. Chủ yếu là người da trắng, không có xung đột dù theo nhiều tôn giáo</w:t>
      </w:r>
    </w:p>
    <w:p w:rsidR="0023104E" w:rsidRPr="00CD2154" w:rsidRDefault="0023104E" w:rsidP="001019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D2154">
        <w:rPr>
          <w:rFonts w:ascii="Times New Roman" w:hAnsi="Times New Roman" w:cs="Times New Roman"/>
          <w:sz w:val="28"/>
          <w:szCs w:val="28"/>
          <w:lang w:val="fr-FR"/>
        </w:rPr>
        <w:t>C. Có nhiều tộc người, thổ ngữ xong chung sống hòa bình</w:t>
      </w:r>
    </w:p>
    <w:p w:rsidR="0023104E" w:rsidRPr="00CD2154" w:rsidRDefault="0023104E" w:rsidP="001019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D2154">
        <w:rPr>
          <w:rFonts w:ascii="Times New Roman" w:hAnsi="Times New Roman" w:cs="Times New Roman"/>
          <w:sz w:val="28"/>
          <w:szCs w:val="28"/>
          <w:lang w:val="fr-FR"/>
        </w:rPr>
        <w:t>D. Khu vực hòa bình nhất thế giới dù có nhiều dân tộc, theo nhiều tôn giáo khác nhau</w:t>
      </w:r>
    </w:p>
    <w:p w:rsidR="0023104E" w:rsidRPr="00CD2154" w:rsidRDefault="0023104E" w:rsidP="001019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D2154">
        <w:rPr>
          <w:rFonts w:ascii="Times New Roman" w:hAnsi="Times New Roman" w:cs="Times New Roman"/>
          <w:sz w:val="28"/>
          <w:szCs w:val="28"/>
          <w:lang w:val="fr-FR"/>
        </w:rPr>
        <w:t>Câu 16 : Kinh tế châu Phi kém phát triển do :</w:t>
      </w:r>
    </w:p>
    <w:p w:rsidR="0023104E" w:rsidRPr="00CD2154" w:rsidRDefault="0023104E" w:rsidP="001019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D2154">
        <w:rPr>
          <w:rFonts w:ascii="Times New Roman" w:hAnsi="Times New Roman" w:cs="Times New Roman"/>
          <w:sz w:val="28"/>
          <w:szCs w:val="28"/>
          <w:lang w:val="fr-FR"/>
        </w:rPr>
        <w:lastRenderedPageBreak/>
        <w:t>A. bùng nổ dân số, xung đột tộc người, đại dịch AIDS</w:t>
      </w:r>
    </w:p>
    <w:p w:rsidR="0023104E" w:rsidRPr="00CD2154" w:rsidRDefault="0023104E" w:rsidP="001019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D2154">
        <w:rPr>
          <w:rFonts w:ascii="Times New Roman" w:hAnsi="Times New Roman" w:cs="Times New Roman"/>
          <w:sz w:val="28"/>
          <w:szCs w:val="28"/>
          <w:lang w:val="fr-FR"/>
        </w:rPr>
        <w:t>B. chính sách cai trị của thực dân, dân số ít</w:t>
      </w:r>
    </w:p>
    <w:p w:rsidR="0023104E" w:rsidRPr="00CD2154" w:rsidRDefault="0023104E" w:rsidP="001019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D2154">
        <w:rPr>
          <w:rFonts w:ascii="Times New Roman" w:hAnsi="Times New Roman" w:cs="Times New Roman"/>
          <w:sz w:val="28"/>
          <w:szCs w:val="28"/>
          <w:lang w:val="fr-FR"/>
        </w:rPr>
        <w:t>C. dân số châu Phi quá ít, điều kiện tự nhiên không cho phép</w:t>
      </w:r>
    </w:p>
    <w:p w:rsidR="0023104E" w:rsidRPr="00CD2154" w:rsidRDefault="0023104E" w:rsidP="001019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D2154">
        <w:rPr>
          <w:rFonts w:ascii="Times New Roman" w:hAnsi="Times New Roman" w:cs="Times New Roman"/>
          <w:sz w:val="28"/>
          <w:szCs w:val="28"/>
          <w:lang w:val="fr-FR"/>
        </w:rPr>
        <w:t>D. bùng nổ dân số, xung đột tộc người, chuyển cư quá nhiều</w:t>
      </w:r>
    </w:p>
    <w:p w:rsidR="0023104E" w:rsidRPr="00CD2154" w:rsidRDefault="0023104E" w:rsidP="001019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D2154">
        <w:rPr>
          <w:rFonts w:ascii="Times New Roman" w:hAnsi="Times New Roman" w:cs="Times New Roman"/>
          <w:sz w:val="28"/>
          <w:szCs w:val="28"/>
          <w:lang w:val="fr-FR"/>
        </w:rPr>
        <w:t>Câu 17 : Cây công nghiệp ở châu Phi được trồng</w:t>
      </w:r>
    </w:p>
    <w:p w:rsidR="0023104E" w:rsidRPr="00CD2154" w:rsidRDefault="0023104E" w:rsidP="001019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D2154">
        <w:rPr>
          <w:rFonts w:ascii="Times New Roman" w:hAnsi="Times New Roman" w:cs="Times New Roman"/>
          <w:sz w:val="28"/>
          <w:szCs w:val="28"/>
          <w:lang w:val="fr-FR"/>
        </w:rPr>
        <w:t>A. theo hướng canh tác lạc hậu</w:t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  <w:t>B. theo hướng chuyên môn hóa</w:t>
      </w:r>
    </w:p>
    <w:p w:rsidR="0023104E" w:rsidRPr="00CD2154" w:rsidRDefault="0023104E" w:rsidP="001019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D2154">
        <w:rPr>
          <w:rFonts w:ascii="Times New Roman" w:hAnsi="Times New Roman" w:cs="Times New Roman"/>
          <w:sz w:val="28"/>
          <w:szCs w:val="28"/>
          <w:lang w:val="fr-FR"/>
        </w:rPr>
        <w:t>C. chủ yếu cung cấp trong nước</w:t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  <w:t>D. theo kế hoạch của nhà nước</w:t>
      </w:r>
    </w:p>
    <w:p w:rsidR="0023104E" w:rsidRPr="00CD2154" w:rsidRDefault="0023104E" w:rsidP="001019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D2154">
        <w:rPr>
          <w:rFonts w:ascii="Times New Roman" w:hAnsi="Times New Roman" w:cs="Times New Roman"/>
          <w:sz w:val="28"/>
          <w:szCs w:val="28"/>
          <w:lang w:val="fr-FR"/>
        </w:rPr>
        <w:t>Câu 18 : Cây lương thực ở châu Phi được trồng :</w:t>
      </w:r>
    </w:p>
    <w:p w:rsidR="0023104E" w:rsidRPr="00CD2154" w:rsidRDefault="0023104E" w:rsidP="002310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D2154">
        <w:rPr>
          <w:rFonts w:ascii="Times New Roman" w:hAnsi="Times New Roman" w:cs="Times New Roman"/>
          <w:sz w:val="28"/>
          <w:szCs w:val="28"/>
          <w:lang w:val="fr-FR"/>
        </w:rPr>
        <w:t>A. theo hướng canh tác nương rẫy</w:t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  <w:t>B. theo hướng chuyên môn hóa</w:t>
      </w:r>
    </w:p>
    <w:p w:rsidR="0023104E" w:rsidRPr="00CD2154" w:rsidRDefault="0023104E" w:rsidP="002310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D2154">
        <w:rPr>
          <w:rFonts w:ascii="Times New Roman" w:hAnsi="Times New Roman" w:cs="Times New Roman"/>
          <w:sz w:val="28"/>
          <w:szCs w:val="28"/>
          <w:lang w:val="fr-FR"/>
        </w:rPr>
        <w:t>C. chủ yếu cung cấp trong nước</w:t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  <w:t>D. theo kế hoạch của nhà nước</w:t>
      </w:r>
    </w:p>
    <w:p w:rsidR="00181B96" w:rsidRPr="00CD2154" w:rsidRDefault="0023104E" w:rsidP="00E41C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D2154">
        <w:rPr>
          <w:rFonts w:ascii="Times New Roman" w:hAnsi="Times New Roman" w:cs="Times New Roman"/>
          <w:sz w:val="28"/>
          <w:szCs w:val="28"/>
          <w:lang w:val="fr-FR"/>
        </w:rPr>
        <w:t xml:space="preserve">Câu 19 : Ngành chăn nuôi ở châu Phi : </w:t>
      </w:r>
    </w:p>
    <w:p w:rsidR="0023104E" w:rsidRPr="00CD2154" w:rsidRDefault="0023104E" w:rsidP="00E41C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D2154">
        <w:rPr>
          <w:rFonts w:ascii="Times New Roman" w:hAnsi="Times New Roman" w:cs="Times New Roman"/>
          <w:sz w:val="28"/>
          <w:szCs w:val="28"/>
          <w:lang w:val="fr-FR"/>
        </w:rPr>
        <w:t>A. rất phát triển</w:t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  <w:t>B. nuôi theo hướng công nghiệp</w:t>
      </w:r>
    </w:p>
    <w:p w:rsidR="0023104E" w:rsidRPr="00CD2154" w:rsidRDefault="0023104E" w:rsidP="00E41C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D2154">
        <w:rPr>
          <w:rFonts w:ascii="Times New Roman" w:hAnsi="Times New Roman" w:cs="Times New Roman"/>
          <w:sz w:val="28"/>
          <w:szCs w:val="28"/>
          <w:lang w:val="fr-FR"/>
        </w:rPr>
        <w:t>C. kém phát triển</w:t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  <w:t xml:space="preserve">D. </w:t>
      </w:r>
      <w:r w:rsidR="00B72337" w:rsidRPr="00CD2154">
        <w:rPr>
          <w:rFonts w:ascii="Times New Roman" w:hAnsi="Times New Roman" w:cs="Times New Roman"/>
          <w:sz w:val="28"/>
          <w:szCs w:val="28"/>
          <w:lang w:val="fr-FR"/>
        </w:rPr>
        <w:t>mang tính tự cung tự cấp</w:t>
      </w:r>
    </w:p>
    <w:p w:rsidR="00B72337" w:rsidRPr="00CD2154" w:rsidRDefault="00B72337" w:rsidP="00E41C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D2154">
        <w:rPr>
          <w:rFonts w:ascii="Times New Roman" w:hAnsi="Times New Roman" w:cs="Times New Roman"/>
          <w:sz w:val="28"/>
          <w:szCs w:val="28"/>
          <w:lang w:val="fr-FR"/>
        </w:rPr>
        <w:t>Câu 20 : Hình thức chăn nuôi phổ biến ở châu Phi là</w:t>
      </w:r>
    </w:p>
    <w:p w:rsidR="00B72337" w:rsidRPr="00CD2154" w:rsidRDefault="00B72337" w:rsidP="00E41C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D2154">
        <w:rPr>
          <w:rFonts w:ascii="Times New Roman" w:hAnsi="Times New Roman" w:cs="Times New Roman"/>
          <w:sz w:val="28"/>
          <w:szCs w:val="28"/>
          <w:lang w:val="fr-FR"/>
        </w:rPr>
        <w:t>A. công nghiệp, chuyên môn hóa</w:t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  <w:t>B. hộ gia đình</w:t>
      </w:r>
    </w:p>
    <w:p w:rsidR="00B72337" w:rsidRPr="00CD2154" w:rsidRDefault="00B72337" w:rsidP="00E41C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D2154">
        <w:rPr>
          <w:rFonts w:ascii="Times New Roman" w:hAnsi="Times New Roman" w:cs="Times New Roman"/>
          <w:sz w:val="28"/>
          <w:szCs w:val="28"/>
          <w:lang w:val="fr-FR"/>
        </w:rPr>
        <w:t>C. nhà nước nuôi tập trung</w:t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  <w:t>D. chăn thả</w:t>
      </w:r>
    </w:p>
    <w:p w:rsidR="00B72337" w:rsidRPr="00CD2154" w:rsidRDefault="00B72337" w:rsidP="00E41C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D2154">
        <w:rPr>
          <w:rFonts w:ascii="Times New Roman" w:hAnsi="Times New Roman" w:cs="Times New Roman"/>
          <w:sz w:val="28"/>
          <w:szCs w:val="28"/>
          <w:lang w:val="fr-FR"/>
        </w:rPr>
        <w:t xml:space="preserve">Câu 21 : Ngành công nghiệp các nước châu Phi </w:t>
      </w:r>
    </w:p>
    <w:p w:rsidR="00B72337" w:rsidRPr="00CD2154" w:rsidRDefault="00B72337" w:rsidP="00E41C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D2154">
        <w:rPr>
          <w:rFonts w:ascii="Times New Roman" w:hAnsi="Times New Roman" w:cs="Times New Roman"/>
          <w:sz w:val="28"/>
          <w:szCs w:val="28"/>
          <w:lang w:val="fr-FR"/>
        </w:rPr>
        <w:t>A. chậm phát triển</w:t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  <w:t>B. rất phát triển</w:t>
      </w:r>
    </w:p>
    <w:p w:rsidR="00B72337" w:rsidRPr="00CD2154" w:rsidRDefault="00B72337" w:rsidP="00E41C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D2154">
        <w:rPr>
          <w:rFonts w:ascii="Times New Roman" w:hAnsi="Times New Roman" w:cs="Times New Roman"/>
          <w:sz w:val="28"/>
          <w:szCs w:val="28"/>
          <w:lang w:val="fr-FR"/>
        </w:rPr>
        <w:t>C. đạt tỉ trọng cao trong cơ cấu GDP</w:t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  <w:t>D. công nghiệp chế biến phát triển</w:t>
      </w:r>
    </w:p>
    <w:p w:rsidR="00B72337" w:rsidRPr="00CD2154" w:rsidRDefault="00B72337" w:rsidP="00E41C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D2154">
        <w:rPr>
          <w:rFonts w:ascii="Times New Roman" w:hAnsi="Times New Roman" w:cs="Times New Roman"/>
          <w:sz w:val="28"/>
          <w:szCs w:val="28"/>
          <w:lang w:val="fr-FR"/>
        </w:rPr>
        <w:t>Câu 22 : Công nghiệp các nước châu Phi chiếm bao nhieu % sản phẩm công nghiệp thế giới ?</w:t>
      </w:r>
    </w:p>
    <w:p w:rsidR="00B72337" w:rsidRPr="00CD2154" w:rsidRDefault="00B72337" w:rsidP="00E41C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D2154">
        <w:rPr>
          <w:rFonts w:ascii="Times New Roman" w:hAnsi="Times New Roman" w:cs="Times New Roman"/>
          <w:sz w:val="28"/>
          <w:szCs w:val="28"/>
          <w:lang w:val="fr-FR"/>
        </w:rPr>
        <w:t>A. 2%</w:t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  <w:t>B. 3%</w:t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  <w:t>C. 4%</w:t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  <w:t>D. 5%</w:t>
      </w:r>
    </w:p>
    <w:p w:rsidR="00B72337" w:rsidRPr="00CD2154" w:rsidRDefault="00B72337" w:rsidP="00E41C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D2154">
        <w:rPr>
          <w:rFonts w:ascii="Times New Roman" w:hAnsi="Times New Roman" w:cs="Times New Roman"/>
          <w:sz w:val="28"/>
          <w:szCs w:val="28"/>
          <w:lang w:val="fr-FR"/>
        </w:rPr>
        <w:t xml:space="preserve">Câu 23 : Công nghiệp châu Phi kém phát triển do : </w:t>
      </w:r>
    </w:p>
    <w:p w:rsidR="00B72337" w:rsidRPr="00CD2154" w:rsidRDefault="00B72337" w:rsidP="00E41C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D2154">
        <w:rPr>
          <w:rFonts w:ascii="Times New Roman" w:hAnsi="Times New Roman" w:cs="Times New Roman"/>
          <w:sz w:val="28"/>
          <w:szCs w:val="28"/>
          <w:lang w:val="fr-FR"/>
        </w:rPr>
        <w:t>A. thiếu lao động có chuyên môn, máy móc nhiều, vốn dồi dào</w:t>
      </w:r>
    </w:p>
    <w:p w:rsidR="00B72337" w:rsidRPr="00CD2154" w:rsidRDefault="00B72337" w:rsidP="00E41C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D2154">
        <w:rPr>
          <w:rFonts w:ascii="Times New Roman" w:hAnsi="Times New Roman" w:cs="Times New Roman"/>
          <w:sz w:val="28"/>
          <w:szCs w:val="28"/>
          <w:lang w:val="fr-FR"/>
        </w:rPr>
        <w:t xml:space="preserve">B. cơ sở vật chất lạc hậu, lao động có chuyên môn tay nghề cao </w:t>
      </w:r>
    </w:p>
    <w:p w:rsidR="00B72337" w:rsidRPr="00CD2154" w:rsidRDefault="00B72337" w:rsidP="00E41C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D2154">
        <w:rPr>
          <w:rFonts w:ascii="Times New Roman" w:hAnsi="Times New Roman" w:cs="Times New Roman"/>
          <w:sz w:val="28"/>
          <w:szCs w:val="28"/>
          <w:lang w:val="fr-FR"/>
        </w:rPr>
        <w:t>C. thiếu lao động có chuyên môn, cơ sở vật chất lạc hậu, thiếu vồn</w:t>
      </w:r>
    </w:p>
    <w:p w:rsidR="00B72337" w:rsidRPr="00CD2154" w:rsidRDefault="00B72337" w:rsidP="00E41C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D2154">
        <w:rPr>
          <w:rFonts w:ascii="Times New Roman" w:hAnsi="Times New Roman" w:cs="Times New Roman"/>
          <w:sz w:val="28"/>
          <w:szCs w:val="28"/>
          <w:lang w:val="fr-FR"/>
        </w:rPr>
        <w:t>D. thiếu vốn, lao động, tài nguyên ít</w:t>
      </w:r>
    </w:p>
    <w:p w:rsidR="00B72337" w:rsidRPr="00CD2154" w:rsidRDefault="00B72337" w:rsidP="00E41C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D2154">
        <w:rPr>
          <w:rFonts w:ascii="Times New Roman" w:hAnsi="Times New Roman" w:cs="Times New Roman"/>
          <w:sz w:val="28"/>
          <w:szCs w:val="28"/>
          <w:lang w:val="fr-FR"/>
        </w:rPr>
        <w:t>Câu 24 : 90% thu nhập ngoại tệ của các nước châu Phi nhờ vào</w:t>
      </w:r>
    </w:p>
    <w:p w:rsidR="00B72337" w:rsidRPr="00CD2154" w:rsidRDefault="00B72337" w:rsidP="00E41C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D2154">
        <w:rPr>
          <w:rFonts w:ascii="Times New Roman" w:hAnsi="Times New Roman" w:cs="Times New Roman"/>
          <w:sz w:val="28"/>
          <w:szCs w:val="28"/>
          <w:lang w:val="fr-FR"/>
        </w:rPr>
        <w:t>A. du lịch</w:t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  <w:t>B. xuất khẩu khoáng sản, nông sản</w:t>
      </w:r>
    </w:p>
    <w:p w:rsidR="00B72337" w:rsidRPr="00CD2154" w:rsidRDefault="00B72337" w:rsidP="00E41C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D2154">
        <w:rPr>
          <w:rFonts w:ascii="Times New Roman" w:hAnsi="Times New Roman" w:cs="Times New Roman"/>
          <w:sz w:val="28"/>
          <w:szCs w:val="28"/>
          <w:lang w:val="fr-FR"/>
        </w:rPr>
        <w:t>C. lệ phí qua kênh đào Xuy-ê</w:t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  <w:t>D. xuất khẩu máy móc</w:t>
      </w:r>
    </w:p>
    <w:p w:rsidR="00B72337" w:rsidRPr="00CD2154" w:rsidRDefault="00B72337" w:rsidP="00E41C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D2154">
        <w:rPr>
          <w:rFonts w:ascii="Times New Roman" w:hAnsi="Times New Roman" w:cs="Times New Roman"/>
          <w:sz w:val="28"/>
          <w:szCs w:val="28"/>
          <w:lang w:val="fr-FR"/>
        </w:rPr>
        <w:t>Câu 25 : Các nước châu Phi nhập khẩu chủ yếu là</w:t>
      </w:r>
    </w:p>
    <w:p w:rsidR="00B72337" w:rsidRPr="00CD2154" w:rsidRDefault="00B72337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D2154">
        <w:rPr>
          <w:rFonts w:ascii="Times New Roman" w:hAnsi="Times New Roman" w:cs="Times New Roman"/>
          <w:sz w:val="28"/>
          <w:szCs w:val="28"/>
          <w:lang w:val="fr-FR"/>
        </w:rPr>
        <w:t>A. hàng tiêu dùng, nông sản</w:t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  <w:t>B. khoáng sản, nông sản</w:t>
      </w:r>
    </w:p>
    <w:p w:rsidR="00B72337" w:rsidRPr="00CD2154" w:rsidRDefault="00B72337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D2154">
        <w:rPr>
          <w:rFonts w:ascii="Times New Roman" w:hAnsi="Times New Roman" w:cs="Times New Roman"/>
          <w:sz w:val="28"/>
          <w:szCs w:val="28"/>
          <w:lang w:val="fr-FR"/>
        </w:rPr>
        <w:t xml:space="preserve">C. </w:t>
      </w:r>
      <w:r w:rsidR="00A94DA5" w:rsidRPr="00CD2154">
        <w:rPr>
          <w:rFonts w:ascii="Times New Roman" w:hAnsi="Times New Roman" w:cs="Times New Roman"/>
          <w:sz w:val="28"/>
          <w:szCs w:val="28"/>
          <w:lang w:val="fr-FR"/>
        </w:rPr>
        <w:t>nguyên liệu cho công nghiệp may mặc</w:t>
      </w:r>
      <w:r w:rsidR="00A94DA5"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>D. máy móc, thiết bị, hàng tiêu dùng</w:t>
      </w:r>
    </w:p>
    <w:p w:rsidR="00A94DA5" w:rsidRPr="00CD2154" w:rsidRDefault="00A94DA5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D2154">
        <w:rPr>
          <w:rFonts w:ascii="Times New Roman" w:hAnsi="Times New Roman" w:cs="Times New Roman"/>
          <w:sz w:val="28"/>
          <w:szCs w:val="28"/>
          <w:lang w:val="fr-FR"/>
        </w:rPr>
        <w:t>Câu 26 : Tốc độ đô thị hóa ở châu Phi</w:t>
      </w:r>
    </w:p>
    <w:p w:rsidR="00A94DA5" w:rsidRPr="00CD2154" w:rsidRDefault="00A94DA5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D2154">
        <w:rPr>
          <w:rFonts w:ascii="Times New Roman" w:hAnsi="Times New Roman" w:cs="Times New Roman"/>
          <w:sz w:val="28"/>
          <w:szCs w:val="28"/>
          <w:lang w:val="fr-FR"/>
        </w:rPr>
        <w:t>A. khá nhanh</w:t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  <w:t>B. khá chậm</w:t>
      </w:r>
    </w:p>
    <w:p w:rsidR="00A94DA5" w:rsidRPr="00CD2154" w:rsidRDefault="00A94DA5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D2154">
        <w:rPr>
          <w:rFonts w:ascii="Times New Roman" w:hAnsi="Times New Roman" w:cs="Times New Roman"/>
          <w:sz w:val="28"/>
          <w:szCs w:val="28"/>
          <w:lang w:val="fr-FR"/>
        </w:rPr>
        <w:t>C. đạt mức kỉ lục của thế giới</w:t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  <w:t>D. phù hợp với trình độ phát triển kinh tế</w:t>
      </w:r>
    </w:p>
    <w:p w:rsidR="00A94DA5" w:rsidRPr="00CD2154" w:rsidRDefault="00A94DA5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D2154">
        <w:rPr>
          <w:rFonts w:ascii="Times New Roman" w:hAnsi="Times New Roman" w:cs="Times New Roman"/>
          <w:sz w:val="28"/>
          <w:szCs w:val="28"/>
          <w:lang w:val="fr-FR"/>
        </w:rPr>
        <w:t>Câu 27 : Đô thị hóa nhanh ở châu Phi dẫn tới :</w:t>
      </w:r>
    </w:p>
    <w:p w:rsidR="00A94DA5" w:rsidRPr="00CD2154" w:rsidRDefault="00A94DA5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D2154">
        <w:rPr>
          <w:rFonts w:ascii="Times New Roman" w:hAnsi="Times New Roman" w:cs="Times New Roman"/>
          <w:sz w:val="28"/>
          <w:szCs w:val="28"/>
          <w:lang w:val="fr-FR"/>
        </w:rPr>
        <w:t>A. nhiều khu nhà ổ chuột quanh các thành phố, các vấn đề kinh tế xã hội</w:t>
      </w:r>
    </w:p>
    <w:p w:rsidR="00A94DA5" w:rsidRPr="00CD2154" w:rsidRDefault="00A94DA5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D2154">
        <w:rPr>
          <w:rFonts w:ascii="Times New Roman" w:hAnsi="Times New Roman" w:cs="Times New Roman"/>
          <w:sz w:val="28"/>
          <w:szCs w:val="28"/>
          <w:lang w:val="fr-FR"/>
        </w:rPr>
        <w:t>B. giải quyết việc làm cho người dân, các dịch vụ xã hội tăng</w:t>
      </w:r>
    </w:p>
    <w:p w:rsidR="00A94DA5" w:rsidRPr="00CD2154" w:rsidRDefault="00A94DA5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D2154">
        <w:rPr>
          <w:rFonts w:ascii="Times New Roman" w:hAnsi="Times New Roman" w:cs="Times New Roman"/>
          <w:sz w:val="28"/>
          <w:szCs w:val="28"/>
          <w:lang w:val="fr-FR"/>
        </w:rPr>
        <w:t xml:space="preserve">C. tỉ lệ dân có trình độ chuyên môn cao </w:t>
      </w:r>
    </w:p>
    <w:p w:rsidR="00A94DA5" w:rsidRPr="00CD2154" w:rsidRDefault="00A94DA5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D2154">
        <w:rPr>
          <w:rFonts w:ascii="Times New Roman" w:hAnsi="Times New Roman" w:cs="Times New Roman"/>
          <w:sz w:val="28"/>
          <w:szCs w:val="28"/>
          <w:lang w:val="fr-FR"/>
        </w:rPr>
        <w:t>D. số người biết chữ tăng, kinh tế phát triển</w:t>
      </w:r>
    </w:p>
    <w:p w:rsidR="00A94DA5" w:rsidRPr="00CD2154" w:rsidRDefault="00A94DA5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D2154">
        <w:rPr>
          <w:rFonts w:ascii="Times New Roman" w:hAnsi="Times New Roman" w:cs="Times New Roman"/>
          <w:sz w:val="28"/>
          <w:szCs w:val="28"/>
          <w:lang w:val="fr-FR"/>
        </w:rPr>
        <w:t>Câu 28 : Các khu vực châu Phi có trình độ kinh tế - xã hội như thế nào ?</w:t>
      </w:r>
    </w:p>
    <w:p w:rsidR="00A94DA5" w:rsidRPr="00CD2154" w:rsidRDefault="00A94DA5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D2154">
        <w:rPr>
          <w:rFonts w:ascii="Times New Roman" w:hAnsi="Times New Roman" w:cs="Times New Roman"/>
          <w:sz w:val="28"/>
          <w:szCs w:val="28"/>
          <w:lang w:val="fr-FR"/>
        </w:rPr>
        <w:t>A. phát triển đồng đều</w:t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  <w:t>B. Bắc Phi phát triển nhất</w:t>
      </w:r>
    </w:p>
    <w:p w:rsidR="00A94DA5" w:rsidRPr="00CD2154" w:rsidRDefault="00A94DA5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D2154">
        <w:rPr>
          <w:rFonts w:ascii="Times New Roman" w:hAnsi="Times New Roman" w:cs="Times New Roman"/>
          <w:sz w:val="28"/>
          <w:szCs w:val="28"/>
          <w:lang w:val="fr-FR"/>
        </w:rPr>
        <w:t>C. Nam Phi phát triển nhất</w:t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  <w:t>D. Trung Phi kém phát triển nhất</w:t>
      </w:r>
    </w:p>
    <w:p w:rsidR="00A94DA5" w:rsidRPr="00CD2154" w:rsidRDefault="00A94DA5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D2154">
        <w:rPr>
          <w:rFonts w:ascii="Times New Roman" w:hAnsi="Times New Roman" w:cs="Times New Roman"/>
          <w:sz w:val="28"/>
          <w:szCs w:val="28"/>
          <w:lang w:val="fr-FR"/>
        </w:rPr>
        <w:t xml:space="preserve">Câu 20 : Dân cư ở Bắc Phi chủ yếu là </w:t>
      </w:r>
    </w:p>
    <w:p w:rsidR="00A94DA5" w:rsidRPr="00CD2154" w:rsidRDefault="00A94DA5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D2154">
        <w:rPr>
          <w:rFonts w:ascii="Times New Roman" w:hAnsi="Times New Roman" w:cs="Times New Roman"/>
          <w:sz w:val="28"/>
          <w:szCs w:val="28"/>
          <w:lang w:val="fr-FR"/>
        </w:rPr>
        <w:t>A. người Ban-tu</w:t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  <w:t>B. ngườ</w:t>
      </w:r>
      <w:r w:rsidR="00AC6083" w:rsidRPr="00CD2154">
        <w:rPr>
          <w:rFonts w:ascii="Times New Roman" w:hAnsi="Times New Roman" w:cs="Times New Roman"/>
          <w:sz w:val="28"/>
          <w:szCs w:val="28"/>
          <w:lang w:val="fr-FR"/>
        </w:rPr>
        <w:t>i Bec</w:t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>be và Ả Rập</w:t>
      </w:r>
    </w:p>
    <w:p w:rsidR="00A94DA5" w:rsidRPr="00CD2154" w:rsidRDefault="00A94DA5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C. người</w:t>
      </w:r>
      <w:r w:rsidR="00CE65E5" w:rsidRPr="00CD2154">
        <w:rPr>
          <w:rFonts w:ascii="Times New Roman" w:hAnsi="Times New Roman" w:cs="Times New Roman"/>
          <w:sz w:val="28"/>
          <w:szCs w:val="28"/>
          <w:lang w:val="en-US"/>
        </w:rPr>
        <w:t xml:space="preserve"> Man-gát</w:t>
      </w:r>
      <w:r w:rsidR="00CE65E5"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="00CE65E5"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="00CE65E5"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="00CE65E5"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="00CE65E5" w:rsidRPr="00CD2154">
        <w:rPr>
          <w:rFonts w:ascii="Times New Roman" w:hAnsi="Times New Roman" w:cs="Times New Roman"/>
          <w:sz w:val="28"/>
          <w:szCs w:val="28"/>
          <w:lang w:val="en-US"/>
        </w:rPr>
        <w:tab/>
        <w:t>D. người I-a-kut</w:t>
      </w:r>
    </w:p>
    <w:p w:rsidR="00CE65E5" w:rsidRPr="00CD2154" w:rsidRDefault="00CE65E5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lastRenderedPageBreak/>
        <w:t>Câu 21: Phía Bắc khu vực Bắc Phi có khí hậu:</w:t>
      </w:r>
    </w:p>
    <w:p w:rsidR="00CE65E5" w:rsidRPr="00CD2154" w:rsidRDefault="00CE65E5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A. Địa Trung Hải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  <w:t>B. Nhiệt đới</w:t>
      </w:r>
    </w:p>
    <w:p w:rsidR="00CE65E5" w:rsidRPr="00CD2154" w:rsidRDefault="00CE65E5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C. Xích đạo ẩm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  <w:t>D. Hoang mạc</w:t>
      </w:r>
    </w:p>
    <w:p w:rsidR="00CE65E5" w:rsidRPr="00CD2154" w:rsidRDefault="00AC6083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Câu 22: Kinh tế ở Bắc Phi chủ yếu dựa vào</w:t>
      </w:r>
    </w:p>
    <w:p w:rsidR="00AC6083" w:rsidRPr="00CD2154" w:rsidRDefault="00AC6083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A. khai thác xuất khẩu khoáng sản, du lịch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  <w:t>B. xuất khẩu nông sản</w:t>
      </w:r>
    </w:p>
    <w:p w:rsidR="00AC6083" w:rsidRPr="00CD2154" w:rsidRDefault="00AC6083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C. giao thông vận tải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  <w:t>D. xuất khẩu nông sản, khoáng sản</w:t>
      </w:r>
    </w:p>
    <w:p w:rsidR="00AC6083" w:rsidRPr="00CD2154" w:rsidRDefault="00AC6083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Câu 23:  Địa hình phía tây Trung Phi chủ yếu là</w:t>
      </w:r>
    </w:p>
    <w:p w:rsidR="00AC6083" w:rsidRPr="00CD2154" w:rsidRDefault="00AC6083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A. đồng bằng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  <w:t>B. cao nguyên</w:t>
      </w:r>
    </w:p>
    <w:p w:rsidR="00AC6083" w:rsidRPr="00CD2154" w:rsidRDefault="00AC6083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C. bồn địa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  <w:t>D.núi cao</w:t>
      </w:r>
    </w:p>
    <w:p w:rsidR="00AC6083" w:rsidRPr="00CD2154" w:rsidRDefault="00AC6083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Câu 24: Phần đông của Trung Phi có khí hậu:</w:t>
      </w:r>
    </w:p>
    <w:p w:rsidR="00AC6083" w:rsidRPr="00CD2154" w:rsidRDefault="00AC6083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A. nhiệt đới, xích đạo ẩm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  <w:t>B. gió mùa xích đạo</w:t>
      </w:r>
    </w:p>
    <w:p w:rsidR="00AC6083" w:rsidRPr="00CD2154" w:rsidRDefault="00AC6083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C. ôn đới hải dương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  <w:t>D. hoang mạc</w:t>
      </w:r>
    </w:p>
    <w:p w:rsidR="00AC6083" w:rsidRPr="00CD2154" w:rsidRDefault="00AC6083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Câu 25: Sông Nin nằm ở khu vực nào của châu Phi?</w:t>
      </w:r>
    </w:p>
    <w:p w:rsidR="00AC6083" w:rsidRPr="00CD2154" w:rsidRDefault="00AC6083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A. Bắc Phi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  <w:t>B. Nam Phi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  <w:t>C. Trung Phi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  <w:t>D. Đông Phi</w:t>
      </w:r>
    </w:p>
    <w:p w:rsidR="00AC6083" w:rsidRPr="00CD2154" w:rsidRDefault="00AC6083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 xml:space="preserve">Câu 26: Dân cư ở Trung Phi chủ yếu là </w:t>
      </w:r>
    </w:p>
    <w:p w:rsidR="00AC6083" w:rsidRPr="00CD2154" w:rsidRDefault="00AC6083" w:rsidP="00AC60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A. người Ban-tu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  <w:t>B. người Becbe và Ả Rập</w:t>
      </w:r>
    </w:p>
    <w:p w:rsidR="00AC6083" w:rsidRPr="00CD2154" w:rsidRDefault="00AC6083" w:rsidP="00AC60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C. người Man-gát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  <w:t>D. người I-a-kut</w:t>
      </w:r>
    </w:p>
    <w:p w:rsidR="00AC6083" w:rsidRPr="00CD2154" w:rsidRDefault="00AC6083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 xml:space="preserve">Câu 27: </w:t>
      </w:r>
      <w:r w:rsidR="00993A60" w:rsidRPr="00CD2154">
        <w:rPr>
          <w:rFonts w:ascii="Times New Roman" w:hAnsi="Times New Roman" w:cs="Times New Roman"/>
          <w:sz w:val="28"/>
          <w:szCs w:val="28"/>
          <w:lang w:val="en-US"/>
        </w:rPr>
        <w:t>Kinh tế của các quốc gia ở Trung Phi chủ yếu dựa vào:</w:t>
      </w:r>
    </w:p>
    <w:p w:rsidR="00993A60" w:rsidRPr="00CD2154" w:rsidRDefault="00993A60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A. khai thác và chế biến khoáng sản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  <w:t>B. chăn nuôi, trồng trọt theo lối cổ truyển</w:t>
      </w:r>
    </w:p>
    <w:p w:rsidR="00993A60" w:rsidRPr="00CD2154" w:rsidRDefault="00993A60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C. du lịch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  <w:t>D. xuất khẩu máy móc.</w:t>
      </w:r>
    </w:p>
    <w:p w:rsidR="00993A60" w:rsidRPr="00CD2154" w:rsidRDefault="00993A60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Câu 28: Nạn mất mùa và đói kém xảy ra ở Trung Phi do đâu?</w:t>
      </w:r>
    </w:p>
    <w:p w:rsidR="00993A60" w:rsidRPr="00CD2154" w:rsidRDefault="00993A60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A. Do đất đai thoái hóa, thiếu nước và nạn châu chấu</w:t>
      </w:r>
    </w:p>
    <w:p w:rsidR="00993A60" w:rsidRPr="00CD2154" w:rsidRDefault="00993A60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B. Sử dụng quá nhiều phân bón</w:t>
      </w:r>
    </w:p>
    <w:p w:rsidR="00993A60" w:rsidRPr="00CD2154" w:rsidRDefault="00993A60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C. Không có nước tưới tiêu, thiếu lao động</w:t>
      </w:r>
    </w:p>
    <w:p w:rsidR="00993A60" w:rsidRPr="00CD2154" w:rsidRDefault="00993A60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D. Chính sách của nhà nước</w:t>
      </w:r>
    </w:p>
    <w:p w:rsidR="00993A60" w:rsidRPr="00CD2154" w:rsidRDefault="00993A60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Câu 29: Thảm thực vật điển hình của Đông  Phi là</w:t>
      </w:r>
    </w:p>
    <w:p w:rsidR="00993A60" w:rsidRPr="00CD2154" w:rsidRDefault="00993A60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A. rừng rậm nhiệt đới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  <w:t>B. ốc đảo</w:t>
      </w:r>
    </w:p>
    <w:p w:rsidR="00993A60" w:rsidRPr="00CD2154" w:rsidRDefault="00993A60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C. rừng lá kim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  <w:t>D. xa van công viên</w:t>
      </w:r>
    </w:p>
    <w:p w:rsidR="00993A60" w:rsidRPr="00CD2154" w:rsidRDefault="00993A60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Câu 30: Nền kinh tế các nước Trung Phi thường xuyên bị khủng hoảng do:</w:t>
      </w:r>
    </w:p>
    <w:p w:rsidR="00993A60" w:rsidRPr="00CD2154" w:rsidRDefault="00993A60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A.xuất khẩu quá nhiều khoáng sản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993A60" w:rsidRPr="00CD2154" w:rsidRDefault="00993A60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B. giá nông sản tăng cao,không ổn định</w:t>
      </w:r>
    </w:p>
    <w:p w:rsidR="00993A60" w:rsidRPr="00CD2154" w:rsidRDefault="00993A60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C. giá nông sản hạ thấp, mất mùa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993A60" w:rsidRPr="00CD2154" w:rsidRDefault="00993A60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D. giá nông sản và khoáng sản trên thế giới không ổn định</w:t>
      </w:r>
    </w:p>
    <w:p w:rsidR="00993A60" w:rsidRPr="00CD2154" w:rsidRDefault="00993A60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Câu 31: Địa hình Nam Phi có độ cao trung bình:</w:t>
      </w:r>
    </w:p>
    <w:p w:rsidR="00993A60" w:rsidRPr="00CD2154" w:rsidRDefault="00993A60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A. &gt;1500m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  <w:t>B. &gt; 2000m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  <w:t>C. &gt;500m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  <w:t>D. &gt; 1000m</w:t>
      </w:r>
    </w:p>
    <w:p w:rsidR="00993A60" w:rsidRPr="00CD2154" w:rsidRDefault="00993A60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 xml:space="preserve">Câu 32: Nơi cao nhất của Nam Phi là </w:t>
      </w:r>
    </w:p>
    <w:p w:rsidR="00993A60" w:rsidRPr="00CD2154" w:rsidRDefault="00993A60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A. dãy Đrê-ken-béc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  <w:t>B. bồn địa Công-gô</w:t>
      </w:r>
    </w:p>
    <w:p w:rsidR="00993A60" w:rsidRPr="00CD2154" w:rsidRDefault="00993A60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C. dãy U-ran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  <w:t>D. hoang mạc Xa-ha-ra</w:t>
      </w:r>
    </w:p>
    <w:p w:rsidR="005F5860" w:rsidRPr="00CD2154" w:rsidRDefault="00993A60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Câu 33:</w:t>
      </w:r>
      <w:r w:rsidR="005F5860" w:rsidRPr="00CD2154">
        <w:rPr>
          <w:rFonts w:ascii="Times New Roman" w:hAnsi="Times New Roman" w:cs="Times New Roman"/>
          <w:sz w:val="28"/>
          <w:szCs w:val="28"/>
          <w:lang w:val="en-US"/>
        </w:rPr>
        <w:t xml:space="preserve"> Phần lớn Nam Phi nằm trong môi trường khí hậu nào?</w:t>
      </w:r>
    </w:p>
    <w:p w:rsidR="005F5860" w:rsidRPr="00CD2154" w:rsidRDefault="005F5860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A.Xích đạo ẩm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  <w:t>B. Nhiệt đới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  <w:t>C. Hoang mạc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  <w:t>D. Ôn đới lục địa</w:t>
      </w:r>
    </w:p>
    <w:p w:rsidR="00993A60" w:rsidRPr="00CD2154" w:rsidRDefault="005F5860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Câu 34:  Phía đông của Nam Phi có khí hậu nóng ẩm quanh năm, mưa nhiều do:</w:t>
      </w:r>
    </w:p>
    <w:p w:rsidR="005F5860" w:rsidRPr="00CD2154" w:rsidRDefault="005F5860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A. ảnh hưởng của dòng biển nóng và gió đông nam thổi từ đại dương vào</w:t>
      </w:r>
    </w:p>
    <w:p w:rsidR="005F5860" w:rsidRPr="00CD2154" w:rsidRDefault="005F5860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B. ảnh hưởng của dòng biển nóng và gió tây nam thổi từ đại dương vào</w:t>
      </w:r>
    </w:p>
    <w:p w:rsidR="005F5860" w:rsidRPr="00CD2154" w:rsidRDefault="005F5860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C. ảnh hưởng của dòng biển lạnh và gió đông nam thổi từ đại dương vào</w:t>
      </w:r>
    </w:p>
    <w:p w:rsidR="005F5860" w:rsidRPr="00CD2154" w:rsidRDefault="005F5860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D. ảnh hưởng của dòng biển lạnh và gió đông thổi từ đại dương vào</w:t>
      </w:r>
    </w:p>
    <w:p w:rsidR="005F5860" w:rsidRPr="00CD2154" w:rsidRDefault="005F5860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Câu 35: Dân cư khu vực Nam Phi chủ yếu theo tôn giáo nào?</w:t>
      </w:r>
    </w:p>
    <w:p w:rsidR="005F5860" w:rsidRPr="00CD2154" w:rsidRDefault="005F5860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lastRenderedPageBreak/>
        <w:t>A. Phật giáo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  <w:t>B. Hồi giáo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  <w:t>C. Hin-đu giáo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  <w:t>D. Thiên chúa giáo</w:t>
      </w:r>
    </w:p>
    <w:p w:rsidR="005F5860" w:rsidRPr="00CD2154" w:rsidRDefault="005F5860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Câu 36: Quốc gia có chế độ phân biệt chủng tộc nặng nề nhất châu Phi là quốc gia nào?</w:t>
      </w:r>
    </w:p>
    <w:p w:rsidR="005F5860" w:rsidRPr="00CD2154" w:rsidRDefault="005F5860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 xml:space="preserve">A.  Ai Cập 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  <w:t>B. An-giê-ri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  <w:t>C. Na-uy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  <w:t>D. CH Nam Phi</w:t>
      </w:r>
    </w:p>
    <w:p w:rsidR="005F5860" w:rsidRPr="00CD2154" w:rsidRDefault="005F5860" w:rsidP="00B723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Câu 37: Quốc gia có nền kinh tế phát triển nhất Nam Phi là quốc gia nào?</w:t>
      </w:r>
    </w:p>
    <w:p w:rsidR="005F5860" w:rsidRPr="00CD2154" w:rsidRDefault="005F5860" w:rsidP="005F58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 xml:space="preserve">A.  Ai Cập 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  <w:t>B. An-giê-ri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  <w:t>C. Na-uy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  <w:t>D. CH Nam Phi</w:t>
      </w:r>
    </w:p>
    <w:p w:rsidR="00B72337" w:rsidRPr="00CD2154" w:rsidRDefault="005F5860" w:rsidP="00E41C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 xml:space="preserve">Câu 38: </w:t>
      </w:r>
      <w:r w:rsidR="00CE6D0C" w:rsidRPr="00CD2154">
        <w:rPr>
          <w:rFonts w:ascii="Times New Roman" w:hAnsi="Times New Roman" w:cs="Times New Roman"/>
          <w:sz w:val="28"/>
          <w:szCs w:val="28"/>
          <w:lang w:val="en-US"/>
        </w:rPr>
        <w:t>Cho số liệu về CH Nam Phi: Dân số: 43.600.000 người, GDP: 113.247 triệu USD</w:t>
      </w:r>
    </w:p>
    <w:p w:rsidR="00CE6D0C" w:rsidRPr="00CD2154" w:rsidRDefault="00CE6D0C" w:rsidP="00E41C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Thu nhập bình quân đầu người của CH Nam Phi là:</w:t>
      </w:r>
    </w:p>
    <w:p w:rsidR="00CE6D0C" w:rsidRPr="00CD2154" w:rsidRDefault="00CE6D0C" w:rsidP="00E41C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A. 2560 USD/người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  <w:t xml:space="preserve">B. 2561 USD/người 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CE6D0C" w:rsidRPr="00CD2154" w:rsidRDefault="00CE6D0C" w:rsidP="00E41C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C. 2565 USD/người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  <w:t>D. 2570 USD/người</w:t>
      </w:r>
    </w:p>
    <w:p w:rsidR="00CE6D0C" w:rsidRPr="00CD2154" w:rsidRDefault="00CE6D0C" w:rsidP="00E41C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 xml:space="preserve">Câu 39: </w:t>
      </w:r>
      <w:r w:rsidR="00CD2154" w:rsidRPr="00CD2154">
        <w:rPr>
          <w:rFonts w:ascii="Times New Roman" w:hAnsi="Times New Roman" w:cs="Times New Roman"/>
          <w:sz w:val="28"/>
          <w:szCs w:val="28"/>
          <w:lang w:val="en-US"/>
        </w:rPr>
        <w:t xml:space="preserve"> Kênh đào Xuy-ê nối liền</w:t>
      </w:r>
    </w:p>
    <w:p w:rsidR="00CD2154" w:rsidRPr="00CD2154" w:rsidRDefault="00CD2154" w:rsidP="00E41C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A. Đại Tây Dương và Thái Bình Dương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  <w:t>B. Đại Tây Dương và Ấn Độ Dương</w:t>
      </w:r>
    </w:p>
    <w:p w:rsidR="00CD2154" w:rsidRPr="00CD2154" w:rsidRDefault="00CD2154" w:rsidP="00E41C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C. Địa Trung Hải và Thái Bình Dương</w:t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en-US"/>
        </w:rPr>
        <w:tab/>
        <w:t>D. Địa Trung Hải và Biển Đỏ</w:t>
      </w:r>
    </w:p>
    <w:p w:rsidR="00CD2154" w:rsidRPr="00CD2154" w:rsidRDefault="00CD2154" w:rsidP="00E41C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154">
        <w:rPr>
          <w:rFonts w:ascii="Times New Roman" w:hAnsi="Times New Roman" w:cs="Times New Roman"/>
          <w:sz w:val="28"/>
          <w:szCs w:val="28"/>
          <w:lang w:val="en-US"/>
        </w:rPr>
        <w:t>Câu 40: Đảo lớn nhất của Châu Phi là đảo nào?</w:t>
      </w:r>
    </w:p>
    <w:p w:rsidR="00CD2154" w:rsidRPr="00CD2154" w:rsidRDefault="00CD2154" w:rsidP="00E41C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D2154">
        <w:rPr>
          <w:rFonts w:ascii="Times New Roman" w:hAnsi="Times New Roman" w:cs="Times New Roman"/>
          <w:sz w:val="28"/>
          <w:szCs w:val="28"/>
          <w:lang w:val="fr-FR"/>
        </w:rPr>
        <w:t>A. Xô-ma-li</w:t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  <w:t>B. Ma-đa-gat-ca</w:t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  <w:t>C. Gron-len</w:t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D2154">
        <w:rPr>
          <w:rFonts w:ascii="Times New Roman" w:hAnsi="Times New Roman" w:cs="Times New Roman"/>
          <w:sz w:val="28"/>
          <w:szCs w:val="28"/>
          <w:lang w:val="fr-FR"/>
        </w:rPr>
        <w:tab/>
        <w:t>D. Niu di-len</w:t>
      </w:r>
    </w:p>
    <w:p w:rsidR="00CD2154" w:rsidRPr="00CD2154" w:rsidRDefault="00CD2154" w:rsidP="00E41C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CE6D0C" w:rsidRPr="00CD2154" w:rsidRDefault="00CE6D0C" w:rsidP="00E41C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sectPr w:rsidR="00CE6D0C" w:rsidRPr="00CD2154" w:rsidSect="0023104E">
      <w:pgSz w:w="11906" w:h="16838"/>
      <w:pgMar w:top="993" w:right="14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0BF"/>
    <w:rsid w:val="001019FE"/>
    <w:rsid w:val="00181B96"/>
    <w:rsid w:val="0023104E"/>
    <w:rsid w:val="003C476D"/>
    <w:rsid w:val="005F5860"/>
    <w:rsid w:val="00625F43"/>
    <w:rsid w:val="00993A60"/>
    <w:rsid w:val="00A420BF"/>
    <w:rsid w:val="00A94DA5"/>
    <w:rsid w:val="00AC6083"/>
    <w:rsid w:val="00B72337"/>
    <w:rsid w:val="00BE4855"/>
    <w:rsid w:val="00CD2154"/>
    <w:rsid w:val="00CE65E5"/>
    <w:rsid w:val="00CE6D0C"/>
    <w:rsid w:val="00E4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8BE3D-6EA0-4DE2-8A21-C4DD7D199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00000001</Company>
  <LinksUpToDate>false</LinksUpToDate>
  <CharactersWithSpaces>7856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6</cp:revision>
  <dcterms:created xsi:type="dcterms:W3CDTF">2018-12-12T08:08:00Z</dcterms:created>
  <dcterms:modified xsi:type="dcterms:W3CDTF">2018-12-14T05:46:00Z</dcterms:modified>
</cp:coreProperties>
</file>