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79" w:rsidRPr="00AB2D79" w:rsidRDefault="00AB2D79" w:rsidP="00AB2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D79">
        <w:rPr>
          <w:rFonts w:ascii="Times New Roman" w:hAnsi="Times New Roman" w:cs="Times New Roman"/>
          <w:b/>
          <w:bCs/>
          <w:sz w:val="24"/>
          <w:szCs w:val="24"/>
        </w:rPr>
        <w:t>Trường tiểu học Giang Biên</w:t>
      </w:r>
    </w:p>
    <w:p w:rsidR="00AB2D79" w:rsidRPr="00AB2D79" w:rsidRDefault="00AB2D79" w:rsidP="00AB2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D79">
        <w:rPr>
          <w:rFonts w:ascii="Times New Roman" w:hAnsi="Times New Roman" w:cs="Times New Roman"/>
          <w:b/>
          <w:bCs/>
          <w:sz w:val="24"/>
          <w:szCs w:val="24"/>
        </w:rPr>
        <w:t>LỊCH BÁO GIẢNG</w:t>
      </w:r>
    </w:p>
    <w:p w:rsidR="00AB2D79" w:rsidRPr="00AB2D79" w:rsidRDefault="00AB2D79" w:rsidP="00AB2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D79">
        <w:rPr>
          <w:rFonts w:ascii="Times New Roman" w:hAnsi="Times New Roman" w:cs="Times New Roman"/>
          <w:b/>
          <w:bCs/>
          <w:sz w:val="24"/>
          <w:szCs w:val="24"/>
        </w:rPr>
        <w:t xml:space="preserve">Học kì I – Tuần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AB2D79" w:rsidRDefault="00AB2D79" w:rsidP="00AB2D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D79">
        <w:rPr>
          <w:rFonts w:ascii="Times New Roman" w:hAnsi="Times New Roman" w:cs="Times New Roman"/>
          <w:sz w:val="24"/>
          <w:szCs w:val="24"/>
        </w:rPr>
        <w:t xml:space="preserve">(Từ ngày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B2D79">
        <w:rPr>
          <w:rFonts w:ascii="Times New Roman" w:hAnsi="Times New Roman" w:cs="Times New Roman"/>
          <w:sz w:val="24"/>
          <w:szCs w:val="24"/>
        </w:rPr>
        <w:t xml:space="preserve">/09/2022-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B2D79">
        <w:rPr>
          <w:rFonts w:ascii="Times New Roman" w:hAnsi="Times New Roman" w:cs="Times New Roman"/>
          <w:sz w:val="24"/>
          <w:szCs w:val="24"/>
        </w:rPr>
        <w:t>/09/2022)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032"/>
        <w:gridCol w:w="701"/>
        <w:gridCol w:w="677"/>
        <w:gridCol w:w="850"/>
        <w:gridCol w:w="1759"/>
        <w:gridCol w:w="2205"/>
        <w:gridCol w:w="1088"/>
      </w:tblGrid>
      <w:tr w:rsidR="00C006ED" w:rsidTr="009978DC">
        <w:tc>
          <w:tcPr>
            <w:tcW w:w="1736" w:type="dxa"/>
            <w:gridSpan w:val="2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Thứ/ngày/buổi</w:t>
            </w:r>
          </w:p>
        </w:tc>
        <w:tc>
          <w:tcPr>
            <w:tcW w:w="701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677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850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 PPCT</w:t>
            </w:r>
          </w:p>
        </w:tc>
        <w:tc>
          <w:tcPr>
            <w:tcW w:w="1759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học</w:t>
            </w:r>
          </w:p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(hoặc PM)</w:t>
            </w:r>
          </w:p>
        </w:tc>
        <w:tc>
          <w:tcPr>
            <w:tcW w:w="2205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bài giảng</w:t>
            </w:r>
          </w:p>
        </w:tc>
        <w:tc>
          <w:tcPr>
            <w:tcW w:w="1088" w:type="dxa"/>
          </w:tcPr>
          <w:p w:rsidR="00C006ED" w:rsidRPr="00C52ED6" w:rsidRDefault="00C006ED" w:rsidP="00C00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 dùng</w:t>
            </w:r>
          </w:p>
        </w:tc>
      </w:tr>
      <w:tr w:rsidR="00B4540A" w:rsidTr="009978DC">
        <w:tc>
          <w:tcPr>
            <w:tcW w:w="704" w:type="dxa"/>
            <w:vMerge w:val="restart"/>
            <w:vAlign w:val="center"/>
          </w:tcPr>
          <w:p w:rsidR="00B4540A" w:rsidRPr="00F11966" w:rsidRDefault="00B4540A" w:rsidP="00B4540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1196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2</w:t>
            </w:r>
          </w:p>
          <w:p w:rsidR="00B4540A" w:rsidRPr="00F11966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540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1032" w:type="dxa"/>
            <w:vMerge w:val="restart"/>
            <w:textDirection w:val="btLr"/>
          </w:tcPr>
          <w:p w:rsidR="00B4540A" w:rsidRDefault="00B4540A" w:rsidP="00B454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A" w:rsidTr="009978DC">
        <w:tc>
          <w:tcPr>
            <w:tcW w:w="704" w:type="dxa"/>
            <w:vMerge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A" w:rsidTr="009978DC">
        <w:tc>
          <w:tcPr>
            <w:tcW w:w="704" w:type="dxa"/>
            <w:vMerge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A" w:rsidTr="009978DC">
        <w:tc>
          <w:tcPr>
            <w:tcW w:w="704" w:type="dxa"/>
            <w:vMerge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B4540A" w:rsidRDefault="00B4540A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4540A" w:rsidRDefault="00B4540A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9978D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9978DC" w:rsidRDefault="009978DC" w:rsidP="00B454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9978DC" w:rsidRPr="00F002C5" w:rsidRDefault="009978DC" w:rsidP="00B454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9978D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9978D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DC" w:rsidTr="009978DC">
        <w:tc>
          <w:tcPr>
            <w:tcW w:w="704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9978DC" w:rsidRDefault="009978DC" w:rsidP="00B4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78DC" w:rsidRDefault="009978DC" w:rsidP="00B4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9978DC">
        <w:tc>
          <w:tcPr>
            <w:tcW w:w="704" w:type="dxa"/>
            <w:vMerge w:val="restart"/>
            <w:vAlign w:val="center"/>
          </w:tcPr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3</w:t>
            </w:r>
          </w:p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13/9</w:t>
            </w: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5968CC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9978DC" w:rsidTr="009978DC">
        <w:tc>
          <w:tcPr>
            <w:tcW w:w="704" w:type="dxa"/>
            <w:vMerge/>
          </w:tcPr>
          <w:p w:rsidR="009978DC" w:rsidRDefault="009978DC" w:rsidP="00997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9978DC" w:rsidRDefault="009978DC" w:rsidP="009978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9978DC" w:rsidRDefault="009978DC" w:rsidP="00997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978DC" w:rsidRDefault="009978DC" w:rsidP="00997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9978DC" w:rsidRDefault="009978DC" w:rsidP="00997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850" w:type="dxa"/>
          </w:tcPr>
          <w:p w:rsidR="009978DC" w:rsidRDefault="009978DC" w:rsidP="0099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9978DC" w:rsidRDefault="009978DC" w:rsidP="0099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9978DC" w:rsidRDefault="008273BF" w:rsidP="0099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9978DC" w:rsidRDefault="008273BF" w:rsidP="0099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8273BF" w:rsidRDefault="00226A42" w:rsidP="0022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226A42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226A42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273BF" w:rsidRDefault="008273BF" w:rsidP="008273BF"/>
        </w:tc>
      </w:tr>
      <w:tr w:rsidR="008273BF" w:rsidTr="009978DC">
        <w:tc>
          <w:tcPr>
            <w:tcW w:w="704" w:type="dxa"/>
            <w:vMerge w:val="restart"/>
            <w:vAlign w:val="center"/>
          </w:tcPr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4</w:t>
            </w:r>
          </w:p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14/9</w:t>
            </w: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CC7955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CC7955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CC7955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9978DC">
        <w:tc>
          <w:tcPr>
            <w:tcW w:w="704" w:type="dxa"/>
            <w:vMerge w:val="restart"/>
            <w:vAlign w:val="center"/>
          </w:tcPr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5</w:t>
            </w:r>
          </w:p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8273BF" w:rsidRDefault="00226A42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850" w:type="dxa"/>
          </w:tcPr>
          <w:p w:rsidR="008273BF" w:rsidRDefault="00226A42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226A42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226A42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226A42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26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  <w:bookmarkStart w:id="0" w:name="_GoBack"/>
            <w:bookmarkEnd w:id="0"/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850" w:type="dxa"/>
          </w:tcPr>
          <w:p w:rsidR="008273BF" w:rsidRDefault="008273BF" w:rsidP="008273BF">
            <w:r w:rsidRPr="00BA1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850" w:type="dxa"/>
          </w:tcPr>
          <w:p w:rsidR="008273BF" w:rsidRDefault="008273BF" w:rsidP="008273BF">
            <w:r w:rsidRPr="00BA1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2E5126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/>
            <w:vAlign w:val="cente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850" w:type="dxa"/>
          </w:tcPr>
          <w:p w:rsidR="008273BF" w:rsidRDefault="008273BF" w:rsidP="008273BF">
            <w:r w:rsidRPr="00BA1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Luyện tập</w:t>
            </w:r>
          </w:p>
        </w:tc>
        <w:tc>
          <w:tcPr>
            <w:tcW w:w="1088" w:type="dxa"/>
          </w:tcPr>
          <w:p w:rsidR="008273BF" w:rsidRDefault="008273BF" w:rsidP="008273BF">
            <w:r w:rsidRPr="002E5126">
              <w:rPr>
                <w:rFonts w:ascii="Times New Roman" w:hAnsi="Times New Roman" w:cs="Times New Roman"/>
                <w:sz w:val="24"/>
                <w:szCs w:val="24"/>
              </w:rPr>
              <w:t>Máy tính, SGK</w:t>
            </w:r>
          </w:p>
        </w:tc>
      </w:tr>
      <w:tr w:rsidR="008273BF" w:rsidTr="009978DC">
        <w:tc>
          <w:tcPr>
            <w:tcW w:w="704" w:type="dxa"/>
            <w:vMerge w:val="restart"/>
            <w:vAlign w:val="center"/>
          </w:tcPr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6</w:t>
            </w:r>
          </w:p>
          <w:p w:rsidR="008273BF" w:rsidRPr="00F002C5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sáng</w:t>
            </w: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850" w:type="dxa"/>
          </w:tcPr>
          <w:p w:rsidR="008273BF" w:rsidRDefault="008273BF" w:rsidP="008273BF">
            <w:r w:rsidRPr="00BA1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Các thao tác với thư mục</w:t>
            </w: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Máy tính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3A3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2: Dạng thông tin và xử lý thông tin</w:t>
            </w:r>
          </w:p>
        </w:tc>
        <w:tc>
          <w:tcPr>
            <w:tcW w:w="1088" w:type="dxa"/>
          </w:tcPr>
          <w:p w:rsidR="008273BF" w:rsidRDefault="008273BF" w:rsidP="008273BF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3A4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r w:rsidRPr="002674EF">
              <w:rPr>
                <w:rFonts w:ascii="Times New Roman" w:hAnsi="Times New Roman" w:cs="Times New Roman"/>
                <w:sz w:val="24"/>
                <w:szCs w:val="24"/>
              </w:rPr>
              <w:t>Bài 2: Dạng thông tin và xử lý thông tin</w:t>
            </w:r>
          </w:p>
        </w:tc>
        <w:tc>
          <w:tcPr>
            <w:tcW w:w="1088" w:type="dxa"/>
          </w:tcPr>
          <w:p w:rsidR="008273BF" w:rsidRDefault="008273BF" w:rsidP="008273BF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3A5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r w:rsidRPr="002674EF">
              <w:rPr>
                <w:rFonts w:ascii="Times New Roman" w:hAnsi="Times New Roman" w:cs="Times New Roman"/>
                <w:sz w:val="24"/>
                <w:szCs w:val="24"/>
              </w:rPr>
              <w:t>Bài 2: Dạng thông tin và xử lý thông tin</w:t>
            </w:r>
          </w:p>
        </w:tc>
        <w:tc>
          <w:tcPr>
            <w:tcW w:w="1088" w:type="dxa"/>
          </w:tcPr>
          <w:p w:rsidR="008273BF" w:rsidRDefault="008273BF" w:rsidP="008273BF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Buổi chiều</w:t>
            </w:r>
          </w:p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r w:rsidRPr="002674EF">
              <w:rPr>
                <w:rFonts w:ascii="Times New Roman" w:hAnsi="Times New Roman" w:cs="Times New Roman"/>
                <w:sz w:val="24"/>
                <w:szCs w:val="24"/>
              </w:rPr>
              <w:t>Bài 2: Dạng thông tin và xử lý thông tin</w:t>
            </w:r>
          </w:p>
        </w:tc>
        <w:tc>
          <w:tcPr>
            <w:tcW w:w="1088" w:type="dxa"/>
          </w:tcPr>
          <w:p w:rsidR="008273BF" w:rsidRDefault="008273BF" w:rsidP="008273BF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3A2</w:t>
            </w: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205" w:type="dxa"/>
          </w:tcPr>
          <w:p w:rsidR="008273BF" w:rsidRDefault="008273BF" w:rsidP="008273BF">
            <w:r w:rsidRPr="002674EF">
              <w:rPr>
                <w:rFonts w:ascii="Times New Roman" w:hAnsi="Times New Roman" w:cs="Times New Roman"/>
                <w:sz w:val="24"/>
                <w:szCs w:val="24"/>
              </w:rPr>
              <w:t>Bài 2: Dạng thông tin và xử lý thông tin</w:t>
            </w:r>
          </w:p>
        </w:tc>
        <w:tc>
          <w:tcPr>
            <w:tcW w:w="1088" w:type="dxa"/>
          </w:tcPr>
          <w:p w:rsidR="008273BF" w:rsidRDefault="008273BF" w:rsidP="008273BF">
            <w:r w:rsidRPr="00996543">
              <w:rPr>
                <w:rFonts w:ascii="Times New Roman" w:hAnsi="Times New Roman" w:cs="Times New Roman"/>
                <w:sz w:val="24"/>
                <w:szCs w:val="24"/>
              </w:rPr>
              <w:t>Máy tính, SGK, Máy chiếu</w:t>
            </w: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F" w:rsidTr="009978DC">
        <w:tc>
          <w:tcPr>
            <w:tcW w:w="704" w:type="dxa"/>
            <w:vMerge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extDirection w:val="btLr"/>
          </w:tcPr>
          <w:p w:rsidR="008273BF" w:rsidRDefault="008273BF" w:rsidP="008273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8273BF" w:rsidRDefault="008273BF" w:rsidP="0082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273BF" w:rsidRDefault="008273BF" w:rsidP="008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D79" w:rsidRPr="00AB2D79" w:rsidRDefault="00AB2D79" w:rsidP="00AB2D79">
      <w:pPr>
        <w:rPr>
          <w:rFonts w:ascii="Times New Roman" w:hAnsi="Times New Roman" w:cs="Times New Roman"/>
          <w:sz w:val="24"/>
          <w:szCs w:val="24"/>
        </w:rPr>
      </w:pPr>
    </w:p>
    <w:p w:rsidR="006A449A" w:rsidRPr="00AB2D79" w:rsidRDefault="006A449A">
      <w:pPr>
        <w:rPr>
          <w:rFonts w:ascii="Times New Roman" w:hAnsi="Times New Roman" w:cs="Times New Roman"/>
        </w:rPr>
      </w:pPr>
    </w:p>
    <w:sectPr w:rsidR="006A449A" w:rsidRPr="00AB2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79"/>
    <w:rsid w:val="00226A42"/>
    <w:rsid w:val="006A449A"/>
    <w:rsid w:val="008273BF"/>
    <w:rsid w:val="009978DC"/>
    <w:rsid w:val="00AB2D79"/>
    <w:rsid w:val="00B4540A"/>
    <w:rsid w:val="00C0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BB41"/>
  <w15:chartTrackingRefBased/>
  <w15:docId w15:val="{E04E0DA4-809A-413E-A76F-B63A345E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2022-08-29T04:01:00Z</dcterms:created>
  <dcterms:modified xsi:type="dcterms:W3CDTF">2022-09-11T14:04:00Z</dcterms:modified>
</cp:coreProperties>
</file>