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37E27">
        <w:rPr>
          <w:b/>
          <w:color w:val="000000" w:themeColor="text1"/>
          <w:sz w:val="26"/>
          <w:szCs w:val="26"/>
        </w:rPr>
        <w:t>THÁNG 11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03E9A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903E9A">
        <w:rPr>
          <w:b/>
          <w:color w:val="000000" w:themeColor="text1"/>
          <w:sz w:val="26"/>
          <w:szCs w:val="26"/>
        </w:rPr>
        <w:t>18</w:t>
      </w:r>
      <w:r w:rsidR="004032FE">
        <w:rPr>
          <w:b/>
          <w:color w:val="000000" w:themeColor="text1"/>
          <w:sz w:val="26"/>
          <w:szCs w:val="26"/>
        </w:rPr>
        <w:t>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903E9A">
        <w:rPr>
          <w:b/>
          <w:color w:val="000000" w:themeColor="text1"/>
          <w:sz w:val="26"/>
          <w:szCs w:val="26"/>
        </w:rPr>
        <w:t>23</w:t>
      </w:r>
      <w:r w:rsidR="00D35AF8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03E9A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03E9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03E9A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03E9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837E27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03E9A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03E9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903E9A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A7156" w:rsidRDefault="005A715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03E9A">
              <w:rPr>
                <w:color w:val="000000" w:themeColor="text1"/>
                <w:sz w:val="26"/>
                <w:szCs w:val="26"/>
              </w:rPr>
              <w:t>Tổ chức hoạt động chào mừng ngày 20/11</w:t>
            </w:r>
          </w:p>
          <w:p w:rsidR="005A7156" w:rsidRPr="00887D48" w:rsidRDefault="005A715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410" w:type="dxa"/>
          </w:tcPr>
          <w:p w:rsidR="00903E9A" w:rsidRPr="006959C2" w:rsidRDefault="004032FE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03E9A">
              <w:rPr>
                <w:sz w:val="26"/>
                <w:szCs w:val="26"/>
                <w:lang w:val="vi-VN"/>
              </w:rPr>
              <w:t>T</w:t>
            </w:r>
            <w:r w:rsidR="00903E9A">
              <w:rPr>
                <w:sz w:val="26"/>
                <w:szCs w:val="26"/>
                <w:lang w:val="vi-VN"/>
              </w:rPr>
              <w:t xml:space="preserve">ổ chức </w:t>
            </w:r>
            <w:r w:rsidR="00903E9A">
              <w:rPr>
                <w:sz w:val="26"/>
                <w:szCs w:val="26"/>
              </w:rPr>
              <w:t>Lễ</w:t>
            </w:r>
            <w:r w:rsidR="00903E9A">
              <w:rPr>
                <w:sz w:val="26"/>
                <w:szCs w:val="26"/>
                <w:lang w:val="vi-VN"/>
              </w:rPr>
              <w:t xml:space="preserve"> kỷ niệm 42 năm ngày nhà giáo Việt Nam</w:t>
            </w:r>
          </w:p>
          <w:p w:rsidR="005A7156" w:rsidRPr="00AF01F7" w:rsidRDefault="005A7156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5A7156" w:rsidRPr="00F65A63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Bao quát các hoạt động chào mừng ngày 20/11 tại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5A7156" w:rsidRPr="00F65A63" w:rsidRDefault="004032FE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03E9A">
              <w:rPr>
                <w:sz w:val="26"/>
                <w:szCs w:val="26"/>
              </w:rPr>
              <w:t xml:space="preserve"> Theo dõi hoạt động các lớp</w:t>
            </w:r>
          </w:p>
        </w:tc>
        <w:tc>
          <w:tcPr>
            <w:tcW w:w="2268" w:type="dxa"/>
          </w:tcPr>
          <w:p w:rsidR="005A7156" w:rsidRPr="00903E9A" w:rsidRDefault="00FB32B3" w:rsidP="00903E9A">
            <w:pPr>
              <w:spacing w:after="0" w:line="240" w:lineRule="auto"/>
              <w:jc w:val="both"/>
              <w:rPr>
                <w:b/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903E9A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1134" w:type="dxa"/>
            <w:vAlign w:val="center"/>
          </w:tcPr>
          <w:p w:rsidR="005A7156" w:rsidRPr="007C4C83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91AD6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đánh giá đảng viên năm 2024</w:t>
            </w:r>
          </w:p>
          <w:p w:rsidR="00591AD6" w:rsidRPr="007B5C0E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đánh giá đảng viên năm 2024</w:t>
            </w:r>
          </w:p>
          <w:p w:rsidR="00591AD6" w:rsidRPr="006666EC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</w:t>
            </w:r>
            <w:r w:rsidR="002815FD">
              <w:rPr>
                <w:color w:val="000000" w:themeColor="text1"/>
                <w:sz w:val="26"/>
                <w:szCs w:val="26"/>
              </w:rPr>
              <w:t>HĐ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591AD6" w:rsidRPr="007B5C0E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591AD6" w:rsidRPr="007B5C0E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268" w:type="dxa"/>
          </w:tcPr>
          <w:p w:rsidR="00CC4410" w:rsidRDefault="00591AD6" w:rsidP="00903E9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2815FD">
              <w:rPr>
                <w:sz w:val="26"/>
                <w:szCs w:val="26"/>
              </w:rPr>
              <w:t>- Tổng vệ sinh toàn trường</w:t>
            </w:r>
          </w:p>
          <w:p w:rsidR="002815FD" w:rsidRPr="007B5C0E" w:rsidRDefault="002815FD" w:rsidP="00903E9A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</w:t>
            </w:r>
            <w:r w:rsidR="00903E9A">
              <w:rPr>
                <w:sz w:val="26"/>
                <w:szCs w:val="26"/>
              </w:rPr>
              <w:t>t cô</w:t>
            </w:r>
            <w:r>
              <w:rPr>
                <w:sz w:val="26"/>
                <w:szCs w:val="26"/>
              </w:rPr>
              <w:t>ng tác tuần</w:t>
            </w: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03E9A" w:rsidRPr="007B5C0E" w:rsidTr="00903E9A">
        <w:trPr>
          <w:trHeight w:val="1617"/>
        </w:trPr>
        <w:tc>
          <w:tcPr>
            <w:tcW w:w="417" w:type="dxa"/>
            <w:vMerge w:val="restart"/>
            <w:shd w:val="clear" w:color="auto" w:fill="auto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903E9A" w:rsidRPr="00402812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hợp tổ chức HĐ ngày 20/11</w:t>
            </w:r>
          </w:p>
          <w:p w:rsidR="00903E9A" w:rsidRPr="00D71580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903E9A" w:rsidRP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hợp tổ chức ngày 20/11</w:t>
            </w:r>
          </w:p>
        </w:tc>
        <w:tc>
          <w:tcPr>
            <w:tcW w:w="2410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903E9A" w:rsidRPr="00334D0B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 dây chuyền tổ nuôi</w:t>
            </w:r>
          </w:p>
        </w:tc>
        <w:tc>
          <w:tcPr>
            <w:tcW w:w="2268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903E9A" w:rsidRP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</w:tc>
        <w:tc>
          <w:tcPr>
            <w:tcW w:w="2268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903E9A" w:rsidRP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 A2, A3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03E9A" w:rsidRPr="007C4C83" w:rsidRDefault="00903E9A" w:rsidP="00903E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903E9A" w:rsidRPr="007B5C0E" w:rsidRDefault="00903E9A" w:rsidP="00903E9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03E9A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903E9A" w:rsidRPr="007A4342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hồ sơ </w:t>
            </w:r>
          </w:p>
        </w:tc>
        <w:tc>
          <w:tcPr>
            <w:tcW w:w="2410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903E9A" w:rsidRPr="00EE7ECC" w:rsidRDefault="00903E9A" w:rsidP="00903E9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03E9A" w:rsidRPr="00E845D3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903E9A" w:rsidRPr="00D4169C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903E9A" w:rsidRPr="00D71580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</w:t>
            </w:r>
            <w:r>
              <w:rPr>
                <w:sz w:val="26"/>
                <w:szCs w:val="26"/>
              </w:rPr>
              <w:t>p.</w:t>
            </w:r>
          </w:p>
        </w:tc>
        <w:tc>
          <w:tcPr>
            <w:tcW w:w="2268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903E9A" w:rsidRDefault="00903E9A" w:rsidP="00903E9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903E9A" w:rsidRPr="005156B6" w:rsidRDefault="00903E9A" w:rsidP="00903E9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03E9A" w:rsidRPr="007B5C0E" w:rsidRDefault="00903E9A" w:rsidP="00903E9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03E9A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03E9A" w:rsidRPr="007B5C0E" w:rsidRDefault="00903E9A" w:rsidP="00903E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03E9A" w:rsidRPr="007B5C0E" w:rsidRDefault="00903E9A" w:rsidP="00903E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03E9A" w:rsidRPr="007B5C0E" w:rsidRDefault="00903E9A" w:rsidP="00903E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903E9A" w:rsidRPr="007B5C0E" w:rsidRDefault="00903E9A" w:rsidP="00903E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903E9A" w:rsidRPr="007B5C0E" w:rsidRDefault="00903E9A" w:rsidP="00903E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03E9A" w:rsidRPr="007B5C0E" w:rsidRDefault="00903E9A" w:rsidP="00903E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03E9A" w:rsidRPr="007B5C0E" w:rsidRDefault="00903E9A" w:rsidP="00903E9A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903E9A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903E9A" w:rsidRPr="004D018C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903E9A" w:rsidRPr="0057036A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Phối hợp tổ chức chức hoạt động làm thiệp, vẽ tranh chúc mừng 20/11</w:t>
            </w:r>
          </w:p>
          <w:p w:rsidR="00903E9A" w:rsidRPr="004D018C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903E9A" w:rsidRPr="004D018C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03E9A" w:rsidRPr="006959C2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Phối hợp tổ chức chương trình kỷ niệm 42 năm ngày nhà giáo Việt Nam</w:t>
            </w:r>
          </w:p>
          <w:p w:rsidR="00903E9A" w:rsidRPr="004D018C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03E9A" w:rsidRPr="00DC3ED9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Bao quát các hoạt động chào mừng ngày 20/11 tại các lớp</w:t>
            </w:r>
          </w:p>
        </w:tc>
        <w:tc>
          <w:tcPr>
            <w:tcW w:w="2410" w:type="dxa"/>
          </w:tcPr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03E9A" w:rsidRPr="00DC3ED9" w:rsidRDefault="00903E9A" w:rsidP="00903E9A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</w:tc>
        <w:tc>
          <w:tcPr>
            <w:tcW w:w="2268" w:type="dxa"/>
          </w:tcPr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03E9A" w:rsidRPr="00DC3ED9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</w:tc>
        <w:tc>
          <w:tcPr>
            <w:tcW w:w="992" w:type="dxa"/>
          </w:tcPr>
          <w:p w:rsidR="00903E9A" w:rsidRPr="007C4C83" w:rsidRDefault="00903E9A" w:rsidP="00903E9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0" w:type="dxa"/>
          </w:tcPr>
          <w:p w:rsidR="00903E9A" w:rsidRPr="00B65113" w:rsidRDefault="00903E9A" w:rsidP="00903E9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03E9A" w:rsidRPr="00B65113" w:rsidTr="0084452A">
        <w:trPr>
          <w:trHeight w:val="2025"/>
        </w:trPr>
        <w:tc>
          <w:tcPr>
            <w:tcW w:w="418" w:type="dxa"/>
            <w:vMerge/>
            <w:shd w:val="clear" w:color="auto" w:fill="auto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903E9A" w:rsidRPr="006959C2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Duyệt </w:t>
            </w:r>
            <w:r>
              <w:rPr>
                <w:sz w:val="26"/>
                <w:szCs w:val="26"/>
              </w:rPr>
              <w:t>văn nghệ</w:t>
            </w:r>
          </w:p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Chương trình 20/11</w:t>
            </w:r>
          </w:p>
          <w:p w:rsidR="00903E9A" w:rsidRPr="006959C2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công tác chuẩn bị lễ kỷ niệm 42 năm ngày nhà giáo Việt Nam</w:t>
            </w:r>
          </w:p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  <w:p w:rsidR="00903E9A" w:rsidRPr="00DC3ED9" w:rsidRDefault="00903E9A" w:rsidP="00903E9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903E9A" w:rsidRPr="00300795" w:rsidRDefault="00903E9A" w:rsidP="00903E9A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903E9A" w:rsidRPr="00DC3ED9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Đánh giá ccvc tháng 11</w:t>
            </w:r>
          </w:p>
          <w:p w:rsidR="00903E9A" w:rsidRPr="004D018C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03E9A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Hoàn thiện hồ sơ thi GVG-NVND giỏi cấp trường năm học 2024 - 2025</w:t>
            </w:r>
          </w:p>
          <w:p w:rsidR="00903E9A" w:rsidRPr="00952EE7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3E9A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903E9A" w:rsidRPr="004D018C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03E9A" w:rsidRPr="00B65113" w:rsidRDefault="00903E9A" w:rsidP="00903E9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03E9A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03E9A" w:rsidRPr="00B65113" w:rsidRDefault="00903E9A" w:rsidP="00903E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903E9A" w:rsidRPr="00B65113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03E9A" w:rsidRPr="005156B6" w:rsidRDefault="00903E9A" w:rsidP="00903E9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3E9A" w:rsidRPr="009B702F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03E9A" w:rsidRPr="005156B6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3E9A" w:rsidRPr="005156B6" w:rsidRDefault="00903E9A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03E9A" w:rsidRPr="007C4C83" w:rsidRDefault="00903E9A" w:rsidP="00903E9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9A" w:rsidRPr="00B65113" w:rsidRDefault="00903E9A" w:rsidP="00903E9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  <w:r w:rsidR="00565A05">
        <w:rPr>
          <w:i/>
          <w:color w:val="000000" w:themeColor="text1"/>
          <w:sz w:val="26"/>
          <w:szCs w:val="26"/>
        </w:rPr>
        <w:t xml:space="preserve">; 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F01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00BF-929C-460C-A92A-7535A440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2024-11-05T05:19:00Z</cp:lastPrinted>
  <dcterms:created xsi:type="dcterms:W3CDTF">2024-11-18T02:35:00Z</dcterms:created>
  <dcterms:modified xsi:type="dcterms:W3CDTF">2024-11-18T02:42:00Z</dcterms:modified>
</cp:coreProperties>
</file>