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E7B1" w14:textId="64B50AA6" w:rsidR="003F495B" w:rsidRPr="00D01B2F" w:rsidRDefault="003F495B" w:rsidP="003F495B">
      <w:pPr>
        <w:spacing w:after="0" w:line="240" w:lineRule="auto"/>
        <w:jc w:val="center"/>
        <w:rPr>
          <w:i/>
          <w:iCs/>
          <w:kern w:val="32"/>
          <w:szCs w:val="28"/>
        </w:rPr>
      </w:pPr>
      <w:r w:rsidRPr="00D01B2F">
        <w:rPr>
          <w:i/>
          <w:iCs/>
          <w:kern w:val="32"/>
          <w:szCs w:val="28"/>
        </w:rPr>
        <w:t xml:space="preserve">Thứ    </w:t>
      </w:r>
      <w:r>
        <w:rPr>
          <w:i/>
          <w:iCs/>
          <w:kern w:val="32"/>
          <w:szCs w:val="28"/>
        </w:rPr>
        <w:t>ba</w:t>
      </w:r>
      <w:r w:rsidRPr="00D01B2F">
        <w:rPr>
          <w:i/>
          <w:iCs/>
          <w:kern w:val="32"/>
          <w:szCs w:val="28"/>
        </w:rPr>
        <w:t xml:space="preserve">   ngày    </w:t>
      </w:r>
      <w:r>
        <w:rPr>
          <w:i/>
          <w:iCs/>
          <w:kern w:val="32"/>
          <w:szCs w:val="28"/>
        </w:rPr>
        <w:t>5</w:t>
      </w:r>
      <w:r w:rsidRPr="00D01B2F">
        <w:rPr>
          <w:i/>
          <w:iCs/>
          <w:kern w:val="32"/>
          <w:szCs w:val="28"/>
        </w:rPr>
        <w:t xml:space="preserve">    tháng   </w:t>
      </w:r>
      <w:r>
        <w:rPr>
          <w:i/>
          <w:iCs/>
          <w:kern w:val="32"/>
          <w:szCs w:val="28"/>
        </w:rPr>
        <w:t>9</w:t>
      </w:r>
      <w:r w:rsidRPr="00D01B2F">
        <w:rPr>
          <w:i/>
          <w:iCs/>
          <w:kern w:val="32"/>
          <w:szCs w:val="28"/>
        </w:rPr>
        <w:t xml:space="preserve">   năm 20</w:t>
      </w:r>
      <w:r>
        <w:rPr>
          <w:i/>
          <w:iCs/>
          <w:kern w:val="32"/>
          <w:szCs w:val="28"/>
        </w:rPr>
        <w:t>23</w:t>
      </w:r>
      <w:r w:rsidRPr="00D01B2F">
        <w:rPr>
          <w:i/>
          <w:iCs/>
          <w:kern w:val="32"/>
          <w:szCs w:val="28"/>
        </w:rPr>
        <w:t xml:space="preserve">                                                                                                            </w:t>
      </w:r>
      <w:r w:rsidRPr="00D01B2F">
        <w:rPr>
          <w:b/>
          <w:bCs/>
          <w:kern w:val="32"/>
          <w:szCs w:val="28"/>
        </w:rPr>
        <w:t>KẾ HOẠCH BÀI DẠY</w:t>
      </w:r>
      <w:r w:rsidRPr="00D01B2F">
        <w:rPr>
          <w:i/>
          <w:iCs/>
          <w:kern w:val="32"/>
          <w:szCs w:val="28"/>
        </w:rPr>
        <w:t xml:space="preserve">                                                                                                                        </w:t>
      </w:r>
      <w:r w:rsidRPr="00D01B2F">
        <w:rPr>
          <w:szCs w:val="28"/>
          <w:lang w:val="vi-VN"/>
        </w:rPr>
        <w:t xml:space="preserve">PHÂN </w:t>
      </w:r>
      <w:r w:rsidRPr="00D01B2F">
        <w:rPr>
          <w:szCs w:val="28"/>
          <w:lang w:val="pt-BR"/>
        </w:rPr>
        <w:t>MÔN: LỊCH SỬ</w:t>
      </w:r>
      <w:r w:rsidRPr="00D01B2F">
        <w:rPr>
          <w:szCs w:val="28"/>
          <w:lang w:val="vi-VN"/>
        </w:rPr>
        <w:t xml:space="preserve"> </w:t>
      </w:r>
      <w:r w:rsidRPr="00D01B2F">
        <w:rPr>
          <w:szCs w:val="28"/>
          <w:lang w:val="pt-BR"/>
        </w:rPr>
        <w:t xml:space="preserve">- TUẦN 1 – TIẾT </w:t>
      </w:r>
      <w:r w:rsidRPr="00D01B2F">
        <w:rPr>
          <w:szCs w:val="28"/>
        </w:rPr>
        <w:t>1/70</w:t>
      </w:r>
      <w:r w:rsidRPr="00D01B2F">
        <w:rPr>
          <w:i/>
          <w:iCs/>
          <w:kern w:val="32"/>
          <w:szCs w:val="28"/>
        </w:rPr>
        <w:t xml:space="preserve">  </w:t>
      </w:r>
    </w:p>
    <w:p w14:paraId="3FBC1F62" w14:textId="77777777" w:rsidR="003F495B" w:rsidRPr="00D01B2F" w:rsidRDefault="003F495B" w:rsidP="003F495B">
      <w:pPr>
        <w:spacing w:after="0" w:line="240" w:lineRule="auto"/>
        <w:jc w:val="center"/>
        <w:rPr>
          <w:b/>
          <w:bCs/>
          <w:kern w:val="32"/>
          <w:szCs w:val="28"/>
        </w:rPr>
      </w:pPr>
      <w:r w:rsidRPr="00D01B2F">
        <w:rPr>
          <w:b/>
          <w:bCs/>
          <w:kern w:val="32"/>
          <w:szCs w:val="28"/>
        </w:rPr>
        <w:t xml:space="preserve">BÀI: BÌNH TÂY ĐẠI NGUYÊN SOÁI TRƯƠNG ĐỊNH                                                                                    </w:t>
      </w:r>
    </w:p>
    <w:p w14:paraId="2F0CC147" w14:textId="77777777" w:rsidR="003F495B" w:rsidRPr="00D01B2F" w:rsidRDefault="003F495B" w:rsidP="003F495B">
      <w:pPr>
        <w:spacing w:after="0" w:line="240" w:lineRule="auto"/>
        <w:jc w:val="center"/>
        <w:rPr>
          <w:i/>
          <w:iCs/>
          <w:kern w:val="32"/>
          <w:szCs w:val="28"/>
        </w:rPr>
      </w:pPr>
    </w:p>
    <w:p w14:paraId="175F8FFF" w14:textId="77777777" w:rsidR="003F495B" w:rsidRPr="00D01B2F" w:rsidRDefault="003F495B" w:rsidP="003F495B">
      <w:pPr>
        <w:spacing w:after="0" w:line="240" w:lineRule="auto"/>
        <w:rPr>
          <w:rFonts w:eastAsia="Times New Roman" w:cs="Times New Roman"/>
          <w:b/>
          <w:bCs/>
          <w:szCs w:val="28"/>
        </w:rPr>
      </w:pPr>
      <w:r w:rsidRPr="00D01B2F">
        <w:rPr>
          <w:rFonts w:eastAsia="Times New Roman" w:cs="Times New Roman"/>
          <w:b/>
          <w:szCs w:val="24"/>
          <w:lang w:val="it-IT"/>
        </w:rPr>
        <w:t>I</w:t>
      </w:r>
      <w:r w:rsidRPr="00D01B2F">
        <w:rPr>
          <w:rFonts w:eastAsia="Times New Roman" w:cs="Times New Roman"/>
          <w:b/>
          <w:i/>
          <w:szCs w:val="24"/>
          <w:lang w:val="it-IT"/>
        </w:rPr>
        <w:t xml:space="preserve">. </w:t>
      </w:r>
      <w:r>
        <w:rPr>
          <w:rFonts w:eastAsia="Times New Roman" w:cs="Times New Roman"/>
          <w:b/>
          <w:szCs w:val="24"/>
        </w:rPr>
        <w:t>YÊU CẦU CẦN ĐẠT</w:t>
      </w:r>
    </w:p>
    <w:p w14:paraId="4823DCE3" w14:textId="77777777" w:rsidR="003F495B" w:rsidRPr="00D01B2F" w:rsidRDefault="003F495B" w:rsidP="003F495B">
      <w:pPr>
        <w:spacing w:after="0" w:line="240" w:lineRule="auto"/>
        <w:rPr>
          <w:rFonts w:ascii=".VnTime" w:eastAsia="Times New Roman" w:hAnsi=".VnTime" w:cs="Times New Roman"/>
          <w:szCs w:val="28"/>
          <w:lang w:val="it-IT"/>
        </w:rPr>
      </w:pPr>
      <w:r w:rsidRPr="00D01B2F">
        <w:rPr>
          <w:rFonts w:eastAsia="Times New Roman" w:cs="Times New Roman"/>
          <w:szCs w:val="28"/>
          <w:lang w:val="it-IT"/>
        </w:rPr>
        <w:t xml:space="preserve">    - Trương Định là một trong những tấm gương tiêu biểu của phong trào đấu tranh chống thực dân Pháp xâm lư</w:t>
      </w:r>
      <w:r w:rsidRPr="00D01B2F">
        <w:rPr>
          <w:rFonts w:eastAsia="Times New Roman" w:cs="Times New Roman"/>
          <w:szCs w:val="28"/>
          <w:lang w:val="it-IT"/>
        </w:rPr>
        <w:softHyphen/>
        <w:t>ợc ở Nam Kì.</w:t>
      </w:r>
    </w:p>
    <w:p w14:paraId="22DDD399" w14:textId="77777777" w:rsidR="003F495B" w:rsidRPr="00D01B2F" w:rsidRDefault="003F495B" w:rsidP="003F495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Cs w:val="28"/>
          <w:lang w:val="it-IT"/>
        </w:rPr>
      </w:pPr>
      <w:r w:rsidRPr="00D01B2F">
        <w:rPr>
          <w:rFonts w:eastAsia="Times New Roman" w:cs="Times New Roman"/>
          <w:szCs w:val="28"/>
          <w:lang w:val="it-IT"/>
        </w:rPr>
        <w:t xml:space="preserve">    - Với lòng yêu nư</w:t>
      </w:r>
      <w:r w:rsidRPr="00D01B2F">
        <w:rPr>
          <w:rFonts w:eastAsia="Times New Roman" w:cs="Times New Roman"/>
          <w:szCs w:val="28"/>
          <w:lang w:val="it-IT"/>
        </w:rPr>
        <w:softHyphen/>
        <w:t>ớc, Trương Định đã không tuân theo lệnh vua, kiên quyết ở lại cùng nhân dân chống quân Pháp xâm lược.</w:t>
      </w:r>
    </w:p>
    <w:p w14:paraId="330B53F9" w14:textId="77777777" w:rsidR="003F495B" w:rsidRPr="00D01B2F" w:rsidRDefault="003F495B" w:rsidP="003F495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Cs w:val="28"/>
          <w:lang w:val="it-IT"/>
        </w:rPr>
      </w:pPr>
      <w:r w:rsidRPr="00D01B2F">
        <w:rPr>
          <w:rFonts w:eastAsia="Times New Roman" w:cs="Times New Roman"/>
          <w:szCs w:val="28"/>
          <w:lang w:val="it-IT"/>
        </w:rPr>
        <w:t xml:space="preserve">   - Rèn kĩ năng tìm kiếm thông tin.</w:t>
      </w:r>
    </w:p>
    <w:p w14:paraId="54A1448F" w14:textId="77777777" w:rsidR="003F495B" w:rsidRPr="00D01B2F" w:rsidRDefault="003F495B" w:rsidP="003F495B">
      <w:pPr>
        <w:tabs>
          <w:tab w:val="left" w:pos="1650"/>
        </w:tabs>
        <w:spacing w:after="0" w:line="240" w:lineRule="auto"/>
        <w:rPr>
          <w:rFonts w:eastAsia="Times New Roman" w:cs="Times New Roman"/>
          <w:b/>
          <w:bCs/>
          <w:szCs w:val="28"/>
        </w:rPr>
      </w:pPr>
      <w:r w:rsidRPr="00D01B2F">
        <w:rPr>
          <w:rFonts w:eastAsia="Times New Roman" w:cs="Times New Roman"/>
          <w:b/>
          <w:bCs/>
          <w:szCs w:val="28"/>
        </w:rPr>
        <w:t>2.Năng lực chung</w:t>
      </w:r>
    </w:p>
    <w:p w14:paraId="49CFF844" w14:textId="77777777" w:rsidR="003F495B" w:rsidRPr="00D01B2F" w:rsidRDefault="003F495B" w:rsidP="003F495B">
      <w:pPr>
        <w:spacing w:after="0" w:line="240" w:lineRule="auto"/>
        <w:rPr>
          <w:rFonts w:eastAsia="Times New Roman" w:cs="Times New Roman"/>
          <w:szCs w:val="28"/>
        </w:rPr>
      </w:pPr>
      <w:r w:rsidRPr="00D01B2F">
        <w:rPr>
          <w:rFonts w:eastAsia="Times New Roman" w:cs="Times New Roman"/>
          <w:bCs/>
          <w:szCs w:val="28"/>
          <w:lang w:val="it-IT"/>
        </w:rPr>
        <w:t xml:space="preserve">   - Học sinh có cơ hội hình thành, phát triển:</w:t>
      </w:r>
      <w:r w:rsidRPr="00D01B2F">
        <w:rPr>
          <w:rFonts w:eastAsia="Times New Roman" w:cs="Times New Roman"/>
          <w:b/>
          <w:bCs/>
          <w:szCs w:val="28"/>
          <w:lang w:val="it-IT"/>
        </w:rPr>
        <w:t xml:space="preserve"> </w:t>
      </w:r>
      <w:r w:rsidRPr="00D01B2F">
        <w:rPr>
          <w:rFonts w:eastAsia="Times New Roman" w:cs="Times New Roman"/>
          <w:bCs/>
          <w:szCs w:val="24"/>
        </w:rPr>
        <w:t xml:space="preserve">Năng lực tự học, tự chủ; </w:t>
      </w:r>
      <w:r w:rsidRPr="00D01B2F">
        <w:rPr>
          <w:rFonts w:eastAsia="Times New Roman" w:cs="Times New Roman"/>
          <w:szCs w:val="28"/>
        </w:rPr>
        <w:t>Năng lực giao tiếp và hợp tác; năng lực giải quyết vấn đề và sáng tạo.</w:t>
      </w:r>
    </w:p>
    <w:p w14:paraId="4A742C22" w14:textId="77777777" w:rsidR="003F495B" w:rsidRPr="00D01B2F" w:rsidRDefault="003F495B" w:rsidP="003F495B">
      <w:pPr>
        <w:tabs>
          <w:tab w:val="left" w:pos="5740"/>
        </w:tabs>
        <w:spacing w:after="0" w:line="240" w:lineRule="auto"/>
        <w:jc w:val="both"/>
        <w:rPr>
          <w:rFonts w:eastAsia="Times New Roman" w:cs="Times New Roman"/>
          <w:szCs w:val="28"/>
          <w:lang w:val="it-IT"/>
        </w:rPr>
      </w:pPr>
      <w:r w:rsidRPr="00D01B2F">
        <w:rPr>
          <w:rFonts w:eastAsia="Times New Roman" w:cs="Times New Roman"/>
          <w:b/>
          <w:bCs/>
          <w:szCs w:val="28"/>
          <w:lang w:val="it-IT"/>
        </w:rPr>
        <w:t>3. Phẩm chất-</w:t>
      </w:r>
      <w:r w:rsidRPr="00D01B2F">
        <w:rPr>
          <w:rFonts w:eastAsia="Times New Roman" w:cs="Times New Roman"/>
          <w:szCs w:val="28"/>
          <w:lang w:val="it-IT"/>
        </w:rPr>
        <w:t xml:space="preserve"> GD HS ham tìm hiểu lịch sử.</w:t>
      </w:r>
    </w:p>
    <w:p w14:paraId="65CDEF9D" w14:textId="77777777" w:rsidR="003F495B" w:rsidRPr="00D01B2F" w:rsidRDefault="003F495B" w:rsidP="003F495B">
      <w:pPr>
        <w:spacing w:after="0" w:line="240" w:lineRule="auto"/>
        <w:rPr>
          <w:rFonts w:eastAsia="Times New Roman" w:cs="Times New Roman"/>
          <w:b/>
          <w:szCs w:val="24"/>
          <w:lang w:val="it-IT"/>
        </w:rPr>
      </w:pPr>
      <w:r w:rsidRPr="00D01B2F">
        <w:rPr>
          <w:rFonts w:eastAsia="Times New Roman" w:cs="Times New Roman"/>
          <w:b/>
          <w:szCs w:val="24"/>
          <w:lang w:val="it-IT"/>
        </w:rPr>
        <w:t>II.</w:t>
      </w:r>
      <w:r w:rsidRPr="00D01B2F">
        <w:rPr>
          <w:rFonts w:eastAsia="Times New Roman" w:cs="Times New Roman"/>
          <w:b/>
          <w:bCs/>
          <w:szCs w:val="24"/>
          <w:lang w:val="it-IT"/>
        </w:rPr>
        <w:t xml:space="preserve"> </w:t>
      </w:r>
      <w:r>
        <w:rPr>
          <w:rFonts w:eastAsia="Times New Roman" w:cs="Times New Roman"/>
          <w:b/>
          <w:bCs/>
          <w:szCs w:val="24"/>
          <w:lang w:val="it-IT"/>
        </w:rPr>
        <w:t>ĐỒ DÙNG DẠY HỌC</w:t>
      </w:r>
    </w:p>
    <w:p w14:paraId="286E3D04" w14:textId="77777777" w:rsidR="003F495B" w:rsidRPr="00D01B2F" w:rsidRDefault="003F495B" w:rsidP="003F495B">
      <w:pPr>
        <w:spacing w:after="0" w:line="240" w:lineRule="auto"/>
        <w:rPr>
          <w:rFonts w:eastAsia="Times New Roman" w:cs="Times New Roman"/>
          <w:szCs w:val="28"/>
          <w:lang w:val="it-IT"/>
        </w:rPr>
      </w:pPr>
      <w:r w:rsidRPr="00D01B2F">
        <w:rPr>
          <w:rFonts w:eastAsia="Times New Roman" w:cs="Times New Roman"/>
          <w:b/>
          <w:szCs w:val="28"/>
          <w:lang w:val="it-IT"/>
        </w:rPr>
        <w:t>1.Giáo viên</w:t>
      </w:r>
      <w:r w:rsidRPr="00D01B2F">
        <w:rPr>
          <w:rFonts w:eastAsia="Times New Roman" w:cs="Times New Roman"/>
          <w:szCs w:val="28"/>
          <w:lang w:val="it-IT"/>
        </w:rPr>
        <w:t>: BGĐT, Phấn màu</w:t>
      </w:r>
    </w:p>
    <w:p w14:paraId="28279A45" w14:textId="77777777" w:rsidR="003F495B" w:rsidRPr="00D01B2F" w:rsidRDefault="003F495B" w:rsidP="003F495B">
      <w:pPr>
        <w:spacing w:after="0" w:line="240" w:lineRule="auto"/>
        <w:rPr>
          <w:rFonts w:eastAsia="Times New Roman" w:cs="Times New Roman"/>
          <w:b/>
          <w:szCs w:val="28"/>
          <w:lang w:val="it-IT"/>
        </w:rPr>
      </w:pPr>
      <w:r w:rsidRPr="00D01B2F">
        <w:rPr>
          <w:rFonts w:eastAsia="Times New Roman" w:cs="Times New Roman"/>
          <w:b/>
          <w:szCs w:val="28"/>
          <w:lang w:val="it-IT"/>
        </w:rPr>
        <w:t>2.Học sinh</w:t>
      </w:r>
      <w:r w:rsidRPr="00D01B2F">
        <w:rPr>
          <w:rFonts w:eastAsia="Times New Roman" w:cs="Times New Roman"/>
          <w:szCs w:val="28"/>
          <w:lang w:val="it-IT"/>
        </w:rPr>
        <w:t>: SGK, vở.</w:t>
      </w:r>
    </w:p>
    <w:p w14:paraId="12561E6A" w14:textId="77777777" w:rsidR="003F495B" w:rsidRPr="00D01B2F" w:rsidRDefault="003F495B" w:rsidP="003F495B">
      <w:pPr>
        <w:spacing w:after="0" w:line="240" w:lineRule="auto"/>
        <w:rPr>
          <w:rFonts w:eastAsia="Times New Roman" w:cs="Times New Roman"/>
          <w:b/>
          <w:szCs w:val="24"/>
          <w:lang w:val="it-IT"/>
        </w:rPr>
      </w:pPr>
      <w:r w:rsidRPr="00D01B2F">
        <w:rPr>
          <w:rFonts w:eastAsia="Times New Roman" w:cs="Times New Roman"/>
          <w:b/>
          <w:szCs w:val="24"/>
          <w:lang w:val="it-IT"/>
        </w:rPr>
        <w:t>III.</w:t>
      </w:r>
      <w:r>
        <w:rPr>
          <w:rFonts w:eastAsia="Times New Roman" w:cs="Times New Roman"/>
          <w:b/>
          <w:szCs w:val="24"/>
          <w:lang w:val="it-IT"/>
        </w:rPr>
        <w:t>CÁC HOẠT ĐỘNG DẠY HỌC CHỦ YẾU</w:t>
      </w:r>
    </w:p>
    <w:tbl>
      <w:tblPr>
        <w:tblpPr w:leftFromText="180" w:rightFromText="180" w:vertAnchor="text" w:horzAnchor="margin" w:tblpY="216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01"/>
        <w:gridCol w:w="3780"/>
        <w:gridCol w:w="3420"/>
        <w:gridCol w:w="999"/>
      </w:tblGrid>
      <w:tr w:rsidR="003F495B" w:rsidRPr="00D01B2F" w14:paraId="4274F766" w14:textId="77777777" w:rsidTr="0022610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77B7" w14:textId="77777777" w:rsidR="003F495B" w:rsidRPr="00D01B2F" w:rsidRDefault="003F495B" w:rsidP="0022610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01B2F">
              <w:rPr>
                <w:rFonts w:eastAsia="Times New Roman" w:cs="Times New Roman"/>
                <w:b/>
                <w:kern w:val="28"/>
                <w:szCs w:val="28"/>
              </w:rPr>
              <w:t>TG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B98" w14:textId="77777777" w:rsidR="003F495B" w:rsidRPr="00D01B2F" w:rsidRDefault="003F495B" w:rsidP="0022610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01B2F">
              <w:rPr>
                <w:rFonts w:eastAsia="Times New Roman" w:cs="Times New Roman"/>
                <w:b/>
                <w:bCs/>
                <w:szCs w:val="28"/>
              </w:rPr>
              <w:t>Nội dung dạy học chủ yếu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5DF7" w14:textId="77777777" w:rsidR="003F495B" w:rsidRPr="00D01B2F" w:rsidRDefault="003F495B" w:rsidP="0022610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01B2F">
              <w:rPr>
                <w:rFonts w:eastAsia="Times New Roman" w:cs="Times New Roman"/>
                <w:b/>
                <w:szCs w:val="28"/>
              </w:rPr>
              <w:t>Phương pháp, hình thức dạy – học tương ứng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BF7" w14:textId="77777777" w:rsidR="003F495B" w:rsidRPr="00D01B2F" w:rsidRDefault="003F495B" w:rsidP="0022610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01B2F">
              <w:rPr>
                <w:rFonts w:eastAsia="Times New Roman" w:cs="Times New Roman"/>
                <w:b/>
                <w:bCs/>
                <w:szCs w:val="28"/>
              </w:rPr>
              <w:t>Đổ dùng</w:t>
            </w:r>
          </w:p>
        </w:tc>
      </w:tr>
      <w:tr w:rsidR="003F495B" w:rsidRPr="00D01B2F" w14:paraId="07FEF1BE" w14:textId="77777777" w:rsidTr="0022610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E7A3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1B0C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C76" w14:textId="77777777" w:rsidR="003F495B" w:rsidRPr="00D01B2F" w:rsidRDefault="003F495B" w:rsidP="0022610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01B2F">
              <w:rPr>
                <w:rFonts w:eastAsia="Times New Roman" w:cs="Times New Roman"/>
                <w:b/>
                <w:szCs w:val="28"/>
              </w:rPr>
              <w:t>Hoạt động của giáo viên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3382" w14:textId="77777777" w:rsidR="003F495B" w:rsidRPr="00D01B2F" w:rsidRDefault="003F495B" w:rsidP="0022610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01B2F">
              <w:rPr>
                <w:rFonts w:eastAsia="Times New Roman" w:cs="Times New Roman"/>
                <w:b/>
                <w:szCs w:val="28"/>
              </w:rPr>
              <w:t>Hoạt động của học sinh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D780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3F495B" w:rsidRPr="00D01B2F" w14:paraId="43E952CE" w14:textId="77777777" w:rsidTr="0022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7E4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1B2F">
              <w:rPr>
                <w:rFonts w:eastAsia="Times New Roman" w:cs="Times New Roman"/>
                <w:szCs w:val="28"/>
              </w:rPr>
              <w:t>3’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B390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b/>
                <w:szCs w:val="20"/>
              </w:rPr>
            </w:pPr>
            <w:r w:rsidRPr="00D01B2F">
              <w:rPr>
                <w:rFonts w:eastAsia="Times New Roman" w:cs="Times New Roman"/>
                <w:b/>
                <w:szCs w:val="20"/>
              </w:rPr>
              <w:t>A.Hoạt động mở đầu</w:t>
            </w:r>
          </w:p>
          <w:p w14:paraId="7F227E11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i/>
                <w:szCs w:val="20"/>
              </w:rPr>
            </w:pPr>
            <w:r w:rsidRPr="00D01B2F">
              <w:rPr>
                <w:rFonts w:eastAsia="Times New Roman" w:cs="Times New Roman"/>
                <w:szCs w:val="20"/>
              </w:rPr>
              <w:t xml:space="preserve">MT: </w:t>
            </w:r>
            <w:r w:rsidRPr="00D01B2F">
              <w:rPr>
                <w:rFonts w:eastAsia="Times New Roman" w:cs="Times New Roman"/>
                <w:i/>
                <w:szCs w:val="20"/>
              </w:rPr>
              <w:t>Ổn định lớp học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B73" w14:textId="77777777" w:rsidR="003F495B" w:rsidRPr="00D01B2F" w:rsidRDefault="003F495B" w:rsidP="00226106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KT  đồ dùng học  tập.</w:t>
            </w:r>
          </w:p>
          <w:p w14:paraId="06348C90" w14:textId="77777777" w:rsidR="003F495B" w:rsidRPr="00D01B2F" w:rsidRDefault="003F495B" w:rsidP="0022610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01B2F">
              <w:rPr>
                <w:rFonts w:eastAsia="Times New Roman" w:cs="Times New Roman"/>
                <w:szCs w:val="28"/>
              </w:rPr>
              <w:t>-GV NX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55D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1B2F">
              <w:rPr>
                <w:rFonts w:eastAsia="Times New Roman" w:cs="Times New Roman"/>
                <w:szCs w:val="28"/>
              </w:rPr>
              <w:t>- HS thực hiện theo y/c gv</w:t>
            </w:r>
          </w:p>
          <w:p w14:paraId="2C032B57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1B2F">
              <w:rPr>
                <w:rFonts w:eastAsia="Times New Roman" w:cs="Times New Roman"/>
                <w:szCs w:val="28"/>
              </w:rPr>
              <w:t>- Lắng nghe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82F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</w:rPr>
            </w:pPr>
            <w:r w:rsidRPr="00D01B2F">
              <w:rPr>
                <w:rFonts w:eastAsia="Times New Roman" w:cs="Times New Roman"/>
              </w:rPr>
              <w:t>Slide 1</w:t>
            </w:r>
          </w:p>
        </w:tc>
      </w:tr>
      <w:tr w:rsidR="003F495B" w:rsidRPr="00D01B2F" w14:paraId="2192FF57" w14:textId="77777777" w:rsidTr="0022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775C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1B2F">
              <w:rPr>
                <w:rFonts w:eastAsia="Times New Roman" w:cs="Times New Roman"/>
                <w:szCs w:val="28"/>
              </w:rPr>
              <w:t>1’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EC0C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b/>
                <w:szCs w:val="28"/>
                <w:u w:val="single"/>
              </w:rPr>
            </w:pPr>
            <w:r w:rsidRPr="00D01B2F">
              <w:rPr>
                <w:rFonts w:eastAsia="Times New Roman" w:cs="Times New Roman"/>
                <w:b/>
                <w:szCs w:val="28"/>
              </w:rPr>
              <w:t>B.Hoạt động hình thành kiến thức mới</w:t>
            </w:r>
          </w:p>
          <w:p w14:paraId="42A96A37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b/>
                <w:szCs w:val="20"/>
              </w:rPr>
            </w:pPr>
            <w:r w:rsidRPr="00D01B2F">
              <w:rPr>
                <w:rFonts w:eastAsia="Times New Roman" w:cs="Times New Roman"/>
                <w:b/>
                <w:szCs w:val="20"/>
              </w:rPr>
              <w:t>1.Giới thiệu bài</w:t>
            </w:r>
          </w:p>
          <w:p w14:paraId="785CA25C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D01B2F">
              <w:rPr>
                <w:rFonts w:eastAsia="Times New Roman" w:cs="Times New Roman"/>
                <w:szCs w:val="20"/>
              </w:rPr>
              <w:t xml:space="preserve">MT: </w:t>
            </w:r>
            <w:r w:rsidRPr="00D01B2F">
              <w:rPr>
                <w:rFonts w:eastAsia="Times New Roman" w:cs="Times New Roman"/>
                <w:i/>
                <w:szCs w:val="20"/>
              </w:rPr>
              <w:t>HS nắm được mục tiêu bài học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039" w14:textId="77777777" w:rsidR="003F495B" w:rsidRPr="00D01B2F" w:rsidRDefault="003F495B" w:rsidP="00226106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</w:rPr>
            </w:pPr>
          </w:p>
          <w:p w14:paraId="2D22844B" w14:textId="77777777" w:rsidR="003F495B" w:rsidRPr="00D01B2F" w:rsidRDefault="003F495B" w:rsidP="00226106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</w:rPr>
            </w:pPr>
          </w:p>
          <w:p w14:paraId="203A03D2" w14:textId="77777777" w:rsidR="003F495B" w:rsidRPr="00D01B2F" w:rsidRDefault="003F495B" w:rsidP="00226106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</w:rPr>
            </w:pPr>
          </w:p>
          <w:p w14:paraId="6CB14935" w14:textId="77777777" w:rsidR="003F495B" w:rsidRPr="00D01B2F" w:rsidRDefault="003F495B" w:rsidP="00226106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szCs w:val="28"/>
              </w:rPr>
              <w:t>-GV nêu mục tiêu bài học và ghi tên bài lên bảng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5FC0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3B303F5D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4FB9ADE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3710673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1B2F">
              <w:rPr>
                <w:rFonts w:eastAsia="Times New Roman" w:cs="Times New Roman"/>
                <w:szCs w:val="28"/>
              </w:rPr>
              <w:t>- Lắng nghe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2E6A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82E5AAC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5593ADE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B34544D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</w:rPr>
            </w:pPr>
            <w:r w:rsidRPr="00D01B2F">
              <w:rPr>
                <w:rFonts w:eastAsia="Times New Roman" w:cs="Times New Roman"/>
              </w:rPr>
              <w:t>Slide 2</w:t>
            </w:r>
          </w:p>
        </w:tc>
      </w:tr>
      <w:tr w:rsidR="003F495B" w:rsidRPr="00D01B2F" w14:paraId="06F9F342" w14:textId="77777777" w:rsidTr="0022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FB4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1B2F">
              <w:rPr>
                <w:rFonts w:eastAsia="Times New Roman" w:cs="Times New Roman"/>
                <w:szCs w:val="28"/>
              </w:rPr>
              <w:t>15’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0B9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1B2F">
              <w:rPr>
                <w:rFonts w:eastAsia="Times New Roman" w:cs="Times New Roman"/>
                <w:b/>
                <w:szCs w:val="28"/>
              </w:rPr>
              <w:t xml:space="preserve">2. </w:t>
            </w:r>
            <w:r w:rsidRPr="00D01B2F">
              <w:rPr>
                <w:rFonts w:eastAsia="Times New Roman" w:cs="Times New Roman"/>
                <w:b/>
                <w:iCs/>
                <w:szCs w:val="28"/>
              </w:rPr>
              <w:t>Sơ l</w:t>
            </w:r>
            <w:r w:rsidRPr="00D01B2F">
              <w:rPr>
                <w:rFonts w:eastAsia="Times New Roman" w:cs="Times New Roman"/>
                <w:b/>
                <w:iCs/>
                <w:szCs w:val="28"/>
              </w:rPr>
              <w:softHyphen/>
              <w:t>ược về tiểu sử của Trương Định.</w:t>
            </w:r>
          </w:p>
          <w:p w14:paraId="0D770C3A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MT:</w:t>
            </w:r>
            <w:r w:rsidRPr="00D01B2F">
              <w:rPr>
                <w:rFonts w:eastAsia="Times New Roman" w:cs="Times New Roman"/>
                <w:szCs w:val="28"/>
              </w:rPr>
              <w:t xml:space="preserve"> </w:t>
            </w:r>
            <w:r w:rsidRPr="00D01B2F">
              <w:rPr>
                <w:rFonts w:eastAsia="Times New Roman" w:cs="Times New Roman"/>
                <w:i/>
                <w:iCs/>
                <w:szCs w:val="28"/>
              </w:rPr>
              <w:t>HS hiểu biết thêm về Bình Tây Đại Nguyên Soái Trương Định.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9A7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right="-51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szCs w:val="28"/>
              </w:rPr>
              <w:t>-</w:t>
            </w:r>
            <w:r w:rsidRPr="00D01B2F">
              <w:rPr>
                <w:rFonts w:eastAsia="Times New Roman" w:cs="Times New Roman"/>
                <w:bCs/>
                <w:szCs w:val="28"/>
              </w:rPr>
              <w:t xml:space="preserve"> GV gọi 1 em đọc từ đầu -&gt;tấn công Gia Định (1859)</w:t>
            </w:r>
          </w:p>
          <w:p w14:paraId="080B186F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Pr="00D01B2F">
              <w:rPr>
                <w:rFonts w:eastAsia="Times New Roman" w:cs="Times New Roman"/>
                <w:bCs/>
                <w:szCs w:val="28"/>
              </w:rPr>
              <w:t xml:space="preserve"> Cho HS thảo luận nhóm theo câu hỏi sau:</w:t>
            </w:r>
          </w:p>
          <w:p w14:paraId="2CB508DB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Hãy nêu vài nét về tiểu sử của Trương Định?</w:t>
            </w:r>
          </w:p>
          <w:p w14:paraId="38218BAE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/>
                <w:bCs/>
                <w:szCs w:val="28"/>
              </w:rPr>
              <w:t xml:space="preserve">=&gt; </w:t>
            </w:r>
            <w:r w:rsidRPr="00D01B2F">
              <w:rPr>
                <w:rFonts w:eastAsia="Times New Roman" w:cs="Times New Roman"/>
                <w:bCs/>
                <w:szCs w:val="28"/>
              </w:rPr>
              <w:t>GV chốt lại ý chính: Trương Định ngư</w:t>
            </w:r>
            <w:r w:rsidRPr="00D01B2F">
              <w:rPr>
                <w:rFonts w:eastAsia="Times New Roman" w:cs="Times New Roman"/>
                <w:bCs/>
                <w:szCs w:val="28"/>
              </w:rPr>
              <w:softHyphen/>
              <w:t>ời Bình Sơn- Quảng Ngãi sau theo cha vào lập nghiệp ở Tân An.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F0B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HS đọc đoạn đầu.</w:t>
            </w:r>
          </w:p>
          <w:p w14:paraId="4AC8FB39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1B5A87DC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HS thảo luận nhóm đôi.</w:t>
            </w:r>
          </w:p>
          <w:p w14:paraId="7B1AC7B4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HS trình bày, cả lớp theo dõi, bổ sung.</w:t>
            </w:r>
          </w:p>
          <w:p w14:paraId="4D6C3ADA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C1A9DC7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1B2F">
              <w:rPr>
                <w:rFonts w:eastAsia="Times New Roman" w:cs="Times New Roman"/>
                <w:szCs w:val="28"/>
              </w:rPr>
              <w:t>- Ghi vở</w:t>
            </w:r>
          </w:p>
          <w:p w14:paraId="3423BA4E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219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</w:rPr>
            </w:pPr>
            <w:r w:rsidRPr="00D01B2F">
              <w:rPr>
                <w:rFonts w:eastAsia="Times New Roman" w:cs="Times New Roman"/>
              </w:rPr>
              <w:t>Slide 3,4</w:t>
            </w:r>
          </w:p>
          <w:p w14:paraId="29F06907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3F495B" w:rsidRPr="00D01B2F" w14:paraId="64E432B2" w14:textId="77777777" w:rsidTr="0022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9EB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1B2F">
              <w:rPr>
                <w:rFonts w:eastAsia="Times New Roman" w:cs="Times New Roman"/>
                <w:szCs w:val="28"/>
              </w:rPr>
              <w:t>15’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607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/>
                <w:szCs w:val="28"/>
              </w:rPr>
              <w:t xml:space="preserve">3. </w:t>
            </w:r>
            <w:r w:rsidRPr="00D01B2F">
              <w:rPr>
                <w:rFonts w:eastAsia="Times New Roman" w:cs="Times New Roman"/>
                <w:b/>
                <w:iCs/>
                <w:szCs w:val="28"/>
              </w:rPr>
              <w:t>Tr</w:t>
            </w:r>
            <w:r w:rsidRPr="00D01B2F">
              <w:rPr>
                <w:rFonts w:eastAsia="Times New Roman" w:cs="Times New Roman"/>
                <w:b/>
                <w:iCs/>
                <w:szCs w:val="28"/>
              </w:rPr>
              <w:softHyphen/>
              <w:t xml:space="preserve">ương Định được phong là </w:t>
            </w:r>
            <w:r w:rsidRPr="00D01B2F">
              <w:rPr>
                <w:rFonts w:eastAsia="Times New Roman" w:cs="Times New Roman"/>
                <w:b/>
                <w:iCs/>
                <w:szCs w:val="28"/>
              </w:rPr>
              <w:lastRenderedPageBreak/>
              <w:t>Bình Tây đại nguyên soái.</w:t>
            </w:r>
          </w:p>
          <w:p w14:paraId="25BD233A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MT:</w:t>
            </w:r>
            <w:r w:rsidRPr="00D01B2F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D01B2F">
              <w:rPr>
                <w:rFonts w:eastAsia="Times New Roman" w:cs="Times New Roman"/>
                <w:bCs/>
                <w:i/>
                <w:iCs/>
                <w:szCs w:val="28"/>
              </w:rPr>
              <w:t>HS hiểu được</w:t>
            </w:r>
            <w:r w:rsidRPr="00D01B2F">
              <w:rPr>
                <w:rFonts w:eastAsia="Times New Roman" w:cs="Times New Roman"/>
                <w:i/>
                <w:szCs w:val="28"/>
              </w:rPr>
              <w:t xml:space="preserve"> quá trình Trương Định được phong là Bình Tây đại nguyên soái.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22E3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lastRenderedPageBreak/>
              <w:t>+ GV gọi 1 em đọc tiếp -&gt; cho phải.</w:t>
            </w:r>
          </w:p>
          <w:p w14:paraId="01304EDD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lastRenderedPageBreak/>
              <w:t>+ GV cho học sinh chỉ địa danh Đà Nẵng , 3 tỉnh miền Đông và 3 tỉnh miền Tây Nam Kì.</w:t>
            </w:r>
          </w:p>
          <w:p w14:paraId="354E1315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+ GV cho học sinh thảo luận nhóm câu hỏi sau:</w:t>
            </w:r>
          </w:p>
          <w:p w14:paraId="0F3ED936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Năm 1862 giữa lúc nghĩa quân Tr</w:t>
            </w:r>
            <w:r w:rsidRPr="00D01B2F">
              <w:rPr>
                <w:rFonts w:eastAsia="Times New Roman" w:cs="Times New Roman"/>
                <w:bCs/>
                <w:szCs w:val="28"/>
              </w:rPr>
              <w:softHyphen/>
              <w:t>ương Định đang thu được thắng lợi thì có sự việc gì sảy ra?</w:t>
            </w:r>
          </w:p>
          <w:p w14:paraId="791F9DA8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 w:val="32"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 xml:space="preserve">- </w:t>
            </w:r>
            <w:r w:rsidRPr="00D01B2F">
              <w:rPr>
                <w:rFonts w:eastAsia="Times New Roman" w:cs="Times New Roman"/>
                <w:szCs w:val="24"/>
                <w:shd w:val="clear" w:color="auto" w:fill="FFFFFF"/>
              </w:rPr>
              <w:t>Nhận được lệnh vua, Trương Định có thái độ và suy nghĩ như thế nào?</w:t>
            </w:r>
          </w:p>
          <w:p w14:paraId="4CF01E98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+ Gọi 1 HS tiếp đoạn còn lại.</w:t>
            </w:r>
          </w:p>
          <w:p w14:paraId="32D2864F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+ GV cho học sinh thảo luận nhóm câu hỏi sau:</w:t>
            </w:r>
          </w:p>
          <w:p w14:paraId="51775D6A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 w:val="32"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 xml:space="preserve">- Trước những băn khoăn đó nghĩa quân và dân chúng đã làm gì? </w:t>
            </w:r>
            <w:r w:rsidRPr="00D01B2F">
              <w:rPr>
                <w:rFonts w:eastAsia="Times New Roman" w:cs="Times New Roman"/>
                <w:szCs w:val="24"/>
                <w:shd w:val="clear" w:color="auto" w:fill="FFFFFF"/>
              </w:rPr>
              <w:t>Việc làm đó có tác dụng như thế nào?</w:t>
            </w:r>
          </w:p>
          <w:p w14:paraId="6B4787BE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Trương Định đã làm gì để đáp lại lòng tin yêu của nhân dân?</w:t>
            </w:r>
          </w:p>
          <w:p w14:paraId="322F74DE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=&gt;GV rút ra bài học trong SGK (T5)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3167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lastRenderedPageBreak/>
              <w:t xml:space="preserve">- 1 HS đọc. </w:t>
            </w:r>
          </w:p>
          <w:p w14:paraId="4CAB2491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5CA6BAF2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lastRenderedPageBreak/>
              <w:t>- HS chỉ bản đồ.</w:t>
            </w:r>
          </w:p>
          <w:p w14:paraId="035EC1D1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653E119E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1936B810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HS thảo luận nhóm 4, TLCH</w:t>
            </w:r>
          </w:p>
          <w:p w14:paraId="633FF33C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27633232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23896322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68ACE751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4C32F1B5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596F7A14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24AB3C7D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583C5E7A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- 1 HS tiếp đoạn còn lại.</w:t>
            </w:r>
          </w:p>
          <w:p w14:paraId="1F014AB6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HS thảo luận nhóm 4 và TLCH</w:t>
            </w:r>
          </w:p>
          <w:p w14:paraId="0F9BDA2C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690D8A58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4781534B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476551B7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14FCC1C9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3FA2E980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67E4B727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- 1 HS đọc bài học</w:t>
            </w:r>
          </w:p>
          <w:p w14:paraId="4C534356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10DC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</w:rPr>
            </w:pPr>
            <w:r w:rsidRPr="00D01B2F">
              <w:rPr>
                <w:rFonts w:eastAsia="Times New Roman" w:cs="Times New Roman"/>
              </w:rPr>
              <w:lastRenderedPageBreak/>
              <w:t>Slide 5,6</w:t>
            </w:r>
          </w:p>
          <w:p w14:paraId="27D2A0DD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56720910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6FD28F4A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7BCFF9F9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74B5BB77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7AE5C7BA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5C2C2261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242FCE2A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5904DC73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2A8A14A6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0E46FB3A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54208828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7F14472F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47FBE26A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2529DE97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524D17C7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72960DB9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019969A6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7576A718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63F540D9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52C5B73F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0613D3BE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41AECA0F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698A7777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0015FE28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66C3E38D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03FD79B6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2E32E1EE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711244BE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F495B" w:rsidRPr="00D01B2F" w14:paraId="29713B24" w14:textId="77777777" w:rsidTr="0022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B24E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1B2F">
              <w:rPr>
                <w:rFonts w:eastAsia="Times New Roman" w:cs="Times New Roman"/>
                <w:szCs w:val="28"/>
              </w:rPr>
              <w:lastRenderedPageBreak/>
              <w:t>5’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136E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b/>
                <w:szCs w:val="20"/>
              </w:rPr>
            </w:pPr>
            <w:r w:rsidRPr="00D01B2F">
              <w:rPr>
                <w:rFonts w:eastAsia="Times New Roman" w:cs="Times New Roman"/>
                <w:b/>
                <w:szCs w:val="20"/>
              </w:rPr>
              <w:t>C.Hoạt động vận dụng, trải nghiệm</w:t>
            </w:r>
          </w:p>
          <w:p w14:paraId="01884C8A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i/>
                <w:szCs w:val="20"/>
              </w:rPr>
            </w:pPr>
            <w:r w:rsidRPr="00D01B2F">
              <w:rPr>
                <w:rFonts w:eastAsia="Times New Roman" w:cs="Times New Roman"/>
                <w:szCs w:val="20"/>
              </w:rPr>
              <w:t xml:space="preserve">MT: </w:t>
            </w:r>
            <w:r w:rsidRPr="00D01B2F">
              <w:rPr>
                <w:rFonts w:eastAsia="Times New Roman" w:cs="Times New Roman"/>
                <w:i/>
                <w:szCs w:val="20"/>
              </w:rPr>
              <w:t>HS ôn lại kiến thức bài học; định hướng HT tiếp theo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FAFC" w14:textId="77777777" w:rsidR="003F495B" w:rsidRPr="00D01B2F" w:rsidRDefault="003F495B" w:rsidP="00226106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vi-VN"/>
              </w:rPr>
            </w:pPr>
            <w:r w:rsidRPr="00D01B2F">
              <w:rPr>
                <w:rFonts w:eastAsia="Times New Roman" w:cs="Times New Roman"/>
                <w:szCs w:val="24"/>
                <w:lang w:val="vi-VN" w:eastAsia="vi-VN"/>
              </w:rPr>
              <w:t>+ Nêu cảm nghĩ của em về Bình Tây Đại nguyên soái Trương Định.</w:t>
            </w:r>
          </w:p>
          <w:p w14:paraId="72657FDE" w14:textId="77777777" w:rsidR="003F495B" w:rsidRPr="00D01B2F" w:rsidRDefault="003F495B" w:rsidP="00226106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D01B2F">
              <w:rPr>
                <w:rFonts w:eastAsia="Times New Roman" w:cs="Times New Roman"/>
                <w:szCs w:val="24"/>
                <w:lang w:val="vi-VN" w:eastAsia="vi-VN"/>
              </w:rPr>
              <w:t>+ Hãy kể thêm một vài mẩu chuyện về ông mà em biết.</w:t>
            </w:r>
          </w:p>
          <w:p w14:paraId="3AE769A6" w14:textId="77777777" w:rsidR="003F495B" w:rsidRPr="00D01B2F" w:rsidRDefault="003F495B" w:rsidP="00226106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D01B2F">
              <w:rPr>
                <w:rFonts w:eastAsia="Times New Roman" w:cs="Times New Roman"/>
                <w:szCs w:val="24"/>
                <w:lang w:val="vi-VN" w:eastAsia="vi-VN"/>
              </w:rPr>
              <w:t>+ Nhân dân ta đã làm gì để bày tỏ lòng biết ơn và tự hào về ông?</w:t>
            </w:r>
          </w:p>
          <w:p w14:paraId="5ACCE4D6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-GV nhận xét tiết học.</w:t>
            </w:r>
          </w:p>
          <w:p w14:paraId="0173D64A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Chuẩn bị bài sau: Nguyễn Trường Tộ mong muốn canh tân đất nước.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819D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HS trả lời</w:t>
            </w:r>
          </w:p>
          <w:p w14:paraId="4CA94EBC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163E5A6A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711F5F5C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HS trả lời</w:t>
            </w:r>
          </w:p>
          <w:p w14:paraId="5B9A37DE" w14:textId="77777777" w:rsidR="003F495B" w:rsidRPr="00D01B2F" w:rsidRDefault="003F495B" w:rsidP="0022610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465E2BC5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HS trả lời</w:t>
            </w:r>
          </w:p>
          <w:p w14:paraId="25C20287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1EE7C658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14:paraId="3CB0D484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D01B2F">
              <w:rPr>
                <w:rFonts w:eastAsia="Times New Roman" w:cs="Times New Roman"/>
                <w:bCs/>
                <w:szCs w:val="28"/>
              </w:rPr>
              <w:t>- Lắng nghe</w:t>
            </w:r>
          </w:p>
          <w:p w14:paraId="66D5AEC8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1EE6" w14:textId="77777777" w:rsidR="003F495B" w:rsidRPr="00D01B2F" w:rsidRDefault="003F495B" w:rsidP="0022610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D01B2F">
              <w:rPr>
                <w:rFonts w:eastAsia="Times New Roman" w:cs="Times New Roman"/>
              </w:rPr>
              <w:t>Slide 7</w:t>
            </w:r>
          </w:p>
        </w:tc>
      </w:tr>
    </w:tbl>
    <w:p w14:paraId="77F6A8E5" w14:textId="77777777" w:rsidR="003F495B" w:rsidRPr="00D01B2F" w:rsidRDefault="003F495B" w:rsidP="003F495B">
      <w:pPr>
        <w:spacing w:after="0" w:line="240" w:lineRule="auto"/>
        <w:rPr>
          <w:rFonts w:eastAsia="Times New Roman" w:cs="Times New Roman"/>
          <w:b/>
          <w:szCs w:val="28"/>
        </w:rPr>
      </w:pPr>
      <w:r w:rsidRPr="00D01B2F">
        <w:rPr>
          <w:rFonts w:eastAsia="Times New Roman" w:cs="Times New Roman"/>
          <w:b/>
          <w:szCs w:val="28"/>
        </w:rPr>
        <w:t>IV.Điều chỉnh sau bài dạy (nếu có)</w:t>
      </w:r>
    </w:p>
    <w:p w14:paraId="4CBA4AB5" w14:textId="77777777" w:rsidR="003F495B" w:rsidRPr="00D01B2F" w:rsidRDefault="003F495B" w:rsidP="003F495B">
      <w:pPr>
        <w:spacing w:after="0" w:line="240" w:lineRule="auto"/>
        <w:rPr>
          <w:rFonts w:eastAsia="Times New Roman" w:cs="Times New Roman"/>
          <w:bCs/>
          <w:kern w:val="28"/>
          <w:szCs w:val="28"/>
        </w:rPr>
      </w:pPr>
      <w:r w:rsidRPr="00D01B2F">
        <w:rPr>
          <w:rFonts w:eastAsia="Times New Roman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D0E2CA" w14:textId="77777777" w:rsidR="003F495B" w:rsidRPr="00D01B2F" w:rsidRDefault="003F495B" w:rsidP="003F495B">
      <w:pPr>
        <w:spacing w:after="0" w:line="240" w:lineRule="auto"/>
        <w:rPr>
          <w:rFonts w:eastAsia="Times New Roman" w:cs="Times New Roman"/>
          <w:bCs/>
          <w:kern w:val="28"/>
          <w:szCs w:val="28"/>
        </w:rPr>
      </w:pPr>
    </w:p>
    <w:p w14:paraId="724BA562" w14:textId="77777777" w:rsidR="007D3933" w:rsidRDefault="007D3933"/>
    <w:sectPr w:rsidR="007D3933" w:rsidSect="003F495B">
      <w:pgSz w:w="12240" w:h="15840"/>
      <w:pgMar w:top="709" w:right="758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B"/>
    <w:rsid w:val="003F495B"/>
    <w:rsid w:val="007D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8C34"/>
  <w15:chartTrackingRefBased/>
  <w15:docId w15:val="{7C743E1E-ADF1-4E2D-8356-33544A5F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95B"/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2023-09-16T05:36:00Z</dcterms:created>
  <dcterms:modified xsi:type="dcterms:W3CDTF">2023-09-16T05:37:00Z</dcterms:modified>
</cp:coreProperties>
</file>